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3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810"/>
        <w:gridCol w:w="540"/>
        <w:gridCol w:w="684"/>
        <w:gridCol w:w="3314"/>
        <w:gridCol w:w="648"/>
        <w:gridCol w:w="448"/>
        <w:gridCol w:w="4304"/>
      </w:tblGrid>
      <w:tr w:rsidR="00F37673" w14:paraId="214C3FF9" w14:textId="77777777">
        <w:trPr>
          <w:trHeight w:val="1350"/>
          <w:jc w:val="center"/>
        </w:trPr>
        <w:tc>
          <w:tcPr>
            <w:tcW w:w="2664" w:type="dxa"/>
            <w:gridSpan w:val="4"/>
            <w:vMerge w:val="restart"/>
          </w:tcPr>
          <w:p w14:paraId="2A9E8C48" w14:textId="77777777" w:rsidR="00F37673" w:rsidRDefault="00F3767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2522" w:type="dxa"/>
              <w:tblLayout w:type="fixed"/>
              <w:tblLook w:val="04A0" w:firstRow="1" w:lastRow="0" w:firstColumn="1" w:lastColumn="0" w:noHBand="0" w:noVBand="1"/>
            </w:tblPr>
            <w:tblGrid>
              <w:gridCol w:w="410"/>
              <w:gridCol w:w="310"/>
              <w:gridCol w:w="360"/>
              <w:gridCol w:w="360"/>
              <w:gridCol w:w="360"/>
              <w:gridCol w:w="360"/>
              <w:gridCol w:w="362"/>
            </w:tblGrid>
            <w:tr w:rsidR="00C624C7" w14:paraId="6D462622" w14:textId="5898C4E5" w:rsidTr="00C624C7">
              <w:trPr>
                <w:trHeight w:val="259"/>
              </w:trPr>
              <w:tc>
                <w:tcPr>
                  <w:tcW w:w="2160" w:type="dxa"/>
                  <w:gridSpan w:val="6"/>
                  <w:tcBorders>
                    <w:bottom w:val="single" w:sz="4" w:space="0" w:color="auto"/>
                  </w:tcBorders>
                  <w:shd w:val="clear" w:color="auto" w:fill="BFBFBF"/>
                  <w:vAlign w:val="center"/>
                </w:tcPr>
                <w:p w14:paraId="1F7882FF" w14:textId="77777777" w:rsidR="00C624C7" w:rsidRDefault="00C624C7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ROLL NUMBER</w:t>
                  </w:r>
                </w:p>
              </w:tc>
              <w:tc>
                <w:tcPr>
                  <w:tcW w:w="362" w:type="dxa"/>
                  <w:tcBorders>
                    <w:bottom w:val="single" w:sz="4" w:space="0" w:color="auto"/>
                  </w:tcBorders>
                  <w:shd w:val="clear" w:color="auto" w:fill="BFBFBF"/>
                </w:tcPr>
                <w:p w14:paraId="77C679ED" w14:textId="77777777" w:rsidR="00C624C7" w:rsidRDefault="00C624C7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C624C7" w14:paraId="5C69565B" w14:textId="14407927" w:rsidTr="00483B25">
              <w:trPr>
                <w:trHeight w:val="259"/>
              </w:trPr>
              <w:tc>
                <w:tcPr>
                  <w:tcW w:w="410" w:type="dxa"/>
                  <w:tcBorders>
                    <w:bottom w:val="single" w:sz="4" w:space="0" w:color="auto"/>
                  </w:tcBorders>
                  <w:vAlign w:val="center"/>
                </w:tcPr>
                <w:p w14:paraId="3731DAB7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G</w:t>
                  </w:r>
                </w:p>
              </w:tc>
              <w:tc>
                <w:tcPr>
                  <w:tcW w:w="310" w:type="dxa"/>
                  <w:tcBorders>
                    <w:bottom w:val="single" w:sz="4" w:space="0" w:color="auto"/>
                  </w:tcBorders>
                  <w:vAlign w:val="center"/>
                </w:tcPr>
                <w:p w14:paraId="0EA07BC5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3DB8ED83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A7C9639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189C0E88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35E63AC5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362" w:type="dxa"/>
                  <w:tcBorders>
                    <w:bottom w:val="single" w:sz="4" w:space="0" w:color="auto"/>
                  </w:tcBorders>
                  <w:vAlign w:val="center"/>
                </w:tcPr>
                <w:p w14:paraId="087490FB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</w:tr>
            <w:tr w:rsidR="00C624C7" w14:paraId="7B7AB9B2" w14:textId="7AEAAF6B" w:rsidTr="00483B25">
              <w:trPr>
                <w:trHeight w:val="91"/>
              </w:trPr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022C324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6"/>
                      <w:szCs w:val="6"/>
                    </w:rPr>
                  </w:pPr>
                </w:p>
              </w:tc>
              <w:tc>
                <w:tcPr>
                  <w:tcW w:w="3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60A50D00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6"/>
                      <w:szCs w:val="6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36F0996F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FC90788" wp14:editId="5E32EDA8">
                        <wp:extent cx="196110" cy="207423"/>
                        <wp:effectExtent l="0" t="0" r="0" b="0"/>
                        <wp:docPr id="1026" name="Picture 14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/>
                                <pic:cNvPicPr/>
                              </pic:nvPicPr>
                              <pic:blipFill>
                                <a:blip r:embed="rId6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07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473B0866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2D42C9B" wp14:editId="00C029B4">
                        <wp:extent cx="196110" cy="207423"/>
                        <wp:effectExtent l="0" t="0" r="0" b="0"/>
                        <wp:docPr id="1027" name="Picture 14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/>
                                <pic:cNvPicPr/>
                              </pic:nvPicPr>
                              <pic:blipFill>
                                <a:blip r:embed="rId6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07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3EBDF910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70C8760" wp14:editId="66B2556D">
                        <wp:extent cx="196110" cy="207423"/>
                        <wp:effectExtent l="0" t="0" r="0" b="0"/>
                        <wp:docPr id="1028" name="Picture 14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4"/>
                                <pic:cNvPicPr/>
                              </pic:nvPicPr>
                              <pic:blipFill>
                                <a:blip r:embed="rId6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07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908A3A5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2841CF3" wp14:editId="015774C4">
                        <wp:extent cx="196110" cy="207423"/>
                        <wp:effectExtent l="0" t="0" r="0" b="0"/>
                        <wp:docPr id="1029" name="Picture 14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/>
                                <pic:cNvPicPr/>
                              </pic:nvPicPr>
                              <pic:blipFill>
                                <a:blip r:embed="rId6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07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8588B98" w14:textId="293FC1AC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DF5B2E9" wp14:editId="25DD5CCD">
                        <wp:extent cx="196110" cy="207423"/>
                        <wp:effectExtent l="0" t="0" r="0" b="0"/>
                        <wp:docPr id="2" name="Picture 14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/>
                                <pic:cNvPicPr/>
                              </pic:nvPicPr>
                              <pic:blipFill>
                                <a:blip r:embed="rId6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07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24C7" w14:paraId="0905AB92" w14:textId="17EFF31B" w:rsidTr="00483B25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32C9D1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751CFB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sz w:val="12"/>
                      <w:szCs w:val="12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0E5C304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27388E" wp14:editId="62B15FA6">
                        <wp:extent cx="196110" cy="215721"/>
                        <wp:effectExtent l="0" t="0" r="0" b="0"/>
                        <wp:docPr id="1030" name="Picture 14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46"/>
                                <pic:cNvPicPr/>
                              </pic:nvPicPr>
                              <pic:blipFill>
                                <a:blip r:embed="rId7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157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7757C7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9AF5442" wp14:editId="66404E2D">
                        <wp:extent cx="196110" cy="215721"/>
                        <wp:effectExtent l="0" t="0" r="0" b="0"/>
                        <wp:docPr id="1031" name="Picture 14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47"/>
                                <pic:cNvPicPr/>
                              </pic:nvPicPr>
                              <pic:blipFill>
                                <a:blip r:embed="rId7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157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26F59A5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C040B42" wp14:editId="5230C6EE">
                        <wp:extent cx="196110" cy="215721"/>
                        <wp:effectExtent l="0" t="0" r="0" b="0"/>
                        <wp:docPr id="1032" name="Picture 14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48"/>
                                <pic:cNvPicPr/>
                              </pic:nvPicPr>
                              <pic:blipFill>
                                <a:blip r:embed="rId7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157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CEB515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4C7E24" wp14:editId="758FF135">
                        <wp:extent cx="196110" cy="215721"/>
                        <wp:effectExtent l="0" t="0" r="0" b="0"/>
                        <wp:docPr id="1033" name="Picture 14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49"/>
                                <pic:cNvPicPr/>
                              </pic:nvPicPr>
                              <pic:blipFill>
                                <a:blip r:embed="rId7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157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4DFEB7" w14:textId="383DFB3E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CDC3A0A" wp14:editId="67AB542B">
                        <wp:extent cx="196110" cy="215721"/>
                        <wp:effectExtent l="0" t="0" r="0" b="0"/>
                        <wp:docPr id="3" name="Picture 14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49"/>
                                <pic:cNvPicPr/>
                              </pic:nvPicPr>
                              <pic:blipFill>
                                <a:blip r:embed="rId7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157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24C7" w14:paraId="3258CC4E" w14:textId="2A319D41" w:rsidTr="00483B25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93A858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ADF7E8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0C8494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E257F0F" wp14:editId="6F881F37">
                        <wp:extent cx="207561" cy="203720"/>
                        <wp:effectExtent l="0" t="0" r="0" b="0"/>
                        <wp:docPr id="1034" name="Picture 15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50"/>
                                <pic:cNvPicPr/>
                              </pic:nvPicPr>
                              <pic:blipFill>
                                <a:blip r:embed="rId8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7561" cy="203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470100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42266BB" wp14:editId="46CC078C">
                        <wp:extent cx="207561" cy="203720"/>
                        <wp:effectExtent l="0" t="0" r="0" b="0"/>
                        <wp:docPr id="1035" name="Picture 15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51"/>
                                <pic:cNvPicPr/>
                              </pic:nvPicPr>
                              <pic:blipFill>
                                <a:blip r:embed="rId8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7561" cy="203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FE31AB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C4A6A1E" wp14:editId="6DD5B5B8">
                        <wp:extent cx="207561" cy="203720"/>
                        <wp:effectExtent l="0" t="0" r="0" b="0"/>
                        <wp:docPr id="1036" name="Picture 15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52"/>
                                <pic:cNvPicPr/>
                              </pic:nvPicPr>
                              <pic:blipFill>
                                <a:blip r:embed="rId8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7561" cy="203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C450B4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AA95638" wp14:editId="0D5D7E49">
                        <wp:extent cx="207561" cy="203720"/>
                        <wp:effectExtent l="0" t="0" r="0" b="0"/>
                        <wp:docPr id="1037" name="Picture 15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53"/>
                                <pic:cNvPicPr/>
                              </pic:nvPicPr>
                              <pic:blipFill>
                                <a:blip r:embed="rId8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7561" cy="203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C6A9A4F" w14:textId="32C8DADA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E809FE1" wp14:editId="07826DE8">
                        <wp:extent cx="207561" cy="203720"/>
                        <wp:effectExtent l="0" t="0" r="0" b="0"/>
                        <wp:docPr id="4" name="Picture 15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53"/>
                                <pic:cNvPicPr/>
                              </pic:nvPicPr>
                              <pic:blipFill>
                                <a:blip r:embed="rId8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7561" cy="203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24C7" w14:paraId="411D53C7" w14:textId="30AE9E6B" w:rsidTr="00483B25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A287AF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3BF2A7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FD8E5B4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6C26520" wp14:editId="7AAE55B6">
                        <wp:extent cx="217457" cy="209550"/>
                        <wp:effectExtent l="0" t="0" r="0" b="0"/>
                        <wp:docPr id="1038" name="Picture 15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154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7457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F11FF5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D1B2633" wp14:editId="65952866">
                        <wp:extent cx="217457" cy="209550"/>
                        <wp:effectExtent l="0" t="0" r="0" b="0"/>
                        <wp:docPr id="1039" name="Picture 15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155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7457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63AD42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63BC1E6" wp14:editId="5D8A5D29">
                        <wp:extent cx="217457" cy="209550"/>
                        <wp:effectExtent l="0" t="0" r="0" b="0"/>
                        <wp:docPr id="1040" name="Picture 15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156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7457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1FA79BE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024C81C" wp14:editId="3E1DA853">
                        <wp:extent cx="217457" cy="209550"/>
                        <wp:effectExtent l="0" t="0" r="0" b="0"/>
                        <wp:docPr id="1041" name="Picture 15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157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7457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60040EB" w14:textId="31BF17BA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AFE0820" wp14:editId="4E8A6706">
                        <wp:extent cx="217457" cy="209550"/>
                        <wp:effectExtent l="0" t="0" r="0" b="0"/>
                        <wp:docPr id="5" name="Picture 15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157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7457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24C7" w14:paraId="4BFA9A76" w14:textId="42C74D3D" w:rsidTr="00483B25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23C666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7EE703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711B29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2CF3CF1" wp14:editId="33619349">
                        <wp:extent cx="211245" cy="203700"/>
                        <wp:effectExtent l="0" t="0" r="0" b="0"/>
                        <wp:docPr id="1042" name="Picture 15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158"/>
                                <pic:cNvPicPr/>
                              </pic:nvPicPr>
                              <pic:blipFill>
                                <a:blip r:embed="rId10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0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2BA8CB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15C3807" wp14:editId="09DE3C96">
                        <wp:extent cx="211245" cy="203700"/>
                        <wp:effectExtent l="0" t="0" r="0" b="0"/>
                        <wp:docPr id="1043" name="Picture 15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159"/>
                                <pic:cNvPicPr/>
                              </pic:nvPicPr>
                              <pic:blipFill>
                                <a:blip r:embed="rId10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0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F7623B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DC70A61" wp14:editId="47E5F471">
                        <wp:extent cx="211245" cy="203700"/>
                        <wp:effectExtent l="0" t="0" r="0" b="0"/>
                        <wp:docPr id="1044" name="Picture 35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352"/>
                                <pic:cNvPicPr/>
                              </pic:nvPicPr>
                              <pic:blipFill>
                                <a:blip r:embed="rId10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0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7803193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BDF7EA5" wp14:editId="280A79DA">
                        <wp:extent cx="211245" cy="203700"/>
                        <wp:effectExtent l="0" t="0" r="0" b="0"/>
                        <wp:docPr id="1045" name="Picture 35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353"/>
                                <pic:cNvPicPr/>
                              </pic:nvPicPr>
                              <pic:blipFill>
                                <a:blip r:embed="rId10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0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EAFD24" w14:textId="2E9F423F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EBD4866" wp14:editId="2E8F3EE8">
                        <wp:extent cx="211245" cy="203700"/>
                        <wp:effectExtent l="0" t="0" r="0" b="0"/>
                        <wp:docPr id="6" name="Picture 35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353"/>
                                <pic:cNvPicPr/>
                              </pic:nvPicPr>
                              <pic:blipFill>
                                <a:blip r:embed="rId10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0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24C7" w14:paraId="161B46CC" w14:textId="3BFE4211" w:rsidTr="00483B25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047456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EFEE6C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9A5D48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F167FA" wp14:editId="2C2EBC1C">
                        <wp:extent cx="190734" cy="190734"/>
                        <wp:effectExtent l="0" t="0" r="0" b="0"/>
                        <wp:docPr id="1046" name="Picture 35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354"/>
                                <pic:cNvPicPr/>
                              </pic:nvPicPr>
                              <pic:blipFill>
                                <a:blip r:embed="rId11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0734" cy="1907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4F967E6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7F3534B" wp14:editId="6CCF24E8">
                        <wp:extent cx="190734" cy="190734"/>
                        <wp:effectExtent l="0" t="0" r="0" b="0"/>
                        <wp:docPr id="1047" name="Picture 35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355"/>
                                <pic:cNvPicPr/>
                              </pic:nvPicPr>
                              <pic:blipFill>
                                <a:blip r:embed="rId11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0734" cy="1907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13CD1A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1C7CF1E" wp14:editId="49618F09">
                        <wp:extent cx="190734" cy="190734"/>
                        <wp:effectExtent l="0" t="0" r="0" b="0"/>
                        <wp:docPr id="1048" name="Picture 35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356"/>
                                <pic:cNvPicPr/>
                              </pic:nvPicPr>
                              <pic:blipFill>
                                <a:blip r:embed="rId11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0734" cy="1907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5B04386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EB91DA4" wp14:editId="5EB30075">
                        <wp:extent cx="190734" cy="190734"/>
                        <wp:effectExtent l="0" t="0" r="0" b="0"/>
                        <wp:docPr id="1049" name="Picture 35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357"/>
                                <pic:cNvPicPr/>
                              </pic:nvPicPr>
                              <pic:blipFill>
                                <a:blip r:embed="rId11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0734" cy="1907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43966E9" w14:textId="486D198E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C7A3D2C" wp14:editId="188979A2">
                        <wp:extent cx="190734" cy="190734"/>
                        <wp:effectExtent l="0" t="0" r="0" b="0"/>
                        <wp:docPr id="7" name="Picture 35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357"/>
                                <pic:cNvPicPr/>
                              </pic:nvPicPr>
                              <pic:blipFill>
                                <a:blip r:embed="rId11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0734" cy="1907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24C7" w14:paraId="202B7383" w14:textId="492DBF3A" w:rsidTr="00483B25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77AECB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795B71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B5D2A5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4256737" wp14:editId="79F5733B">
                        <wp:extent cx="218970" cy="203449"/>
                        <wp:effectExtent l="0" t="0" r="0" b="0"/>
                        <wp:docPr id="1050" name="Picture 35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358"/>
                                <pic:cNvPicPr/>
                              </pic:nvPicPr>
                              <pic:blipFill>
                                <a:blip r:embed="rId12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8970" cy="203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5EE08F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8529EDC" wp14:editId="74A544A5">
                        <wp:extent cx="218970" cy="203449"/>
                        <wp:effectExtent l="0" t="0" r="0" b="0"/>
                        <wp:docPr id="1051" name="Picture 35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359"/>
                                <pic:cNvPicPr/>
                              </pic:nvPicPr>
                              <pic:blipFill>
                                <a:blip r:embed="rId12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8970" cy="203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D96E8B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3476F46" wp14:editId="66847152">
                        <wp:extent cx="218970" cy="203449"/>
                        <wp:effectExtent l="0" t="0" r="0" b="0"/>
                        <wp:docPr id="1052" name="Picture 36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360"/>
                                <pic:cNvPicPr/>
                              </pic:nvPicPr>
                              <pic:blipFill>
                                <a:blip r:embed="rId12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8970" cy="203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72A4DC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1FC4D08" wp14:editId="4723E826">
                        <wp:extent cx="218970" cy="203449"/>
                        <wp:effectExtent l="0" t="0" r="0" b="0"/>
                        <wp:docPr id="1053" name="Picture 36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361"/>
                                <pic:cNvPicPr/>
                              </pic:nvPicPr>
                              <pic:blipFill>
                                <a:blip r:embed="rId12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8970" cy="203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0DF1F4" w14:textId="6D0BFB9D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FC0A5F9" wp14:editId="1CAC500C">
                        <wp:extent cx="218970" cy="203449"/>
                        <wp:effectExtent l="0" t="0" r="0" b="0"/>
                        <wp:docPr id="8" name="Picture 36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361"/>
                                <pic:cNvPicPr/>
                              </pic:nvPicPr>
                              <pic:blipFill>
                                <a:blip r:embed="rId12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8970" cy="203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24C7" w14:paraId="49AD86DE" w14:textId="61080E55" w:rsidTr="00483B25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FB33D1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FFC0D9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6964290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78DD525" wp14:editId="2736C708">
                        <wp:extent cx="211245" cy="215156"/>
                        <wp:effectExtent l="0" t="0" r="0" b="0"/>
                        <wp:docPr id="1054" name="Picture 36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362"/>
                                <pic:cNvPicPr/>
                              </pic:nvPicPr>
                              <pic:blipFill>
                                <a:blip r:embed="rId13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1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846036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B7E4888" wp14:editId="36B18650">
                        <wp:extent cx="211245" cy="215156"/>
                        <wp:effectExtent l="0" t="0" r="0" b="0"/>
                        <wp:docPr id="1055" name="Picture 36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363"/>
                                <pic:cNvPicPr/>
                              </pic:nvPicPr>
                              <pic:blipFill>
                                <a:blip r:embed="rId13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1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6BBF8D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37A7D1C" wp14:editId="1D1E710B">
                        <wp:extent cx="211245" cy="215156"/>
                        <wp:effectExtent l="0" t="0" r="0" b="0"/>
                        <wp:docPr id="1056" name="Picture 36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364"/>
                                <pic:cNvPicPr/>
                              </pic:nvPicPr>
                              <pic:blipFill>
                                <a:blip r:embed="rId13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1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A04616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3E36C9E" wp14:editId="36CAB706">
                        <wp:extent cx="211245" cy="215156"/>
                        <wp:effectExtent l="0" t="0" r="0" b="0"/>
                        <wp:docPr id="1057" name="Picture 36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365"/>
                                <pic:cNvPicPr/>
                              </pic:nvPicPr>
                              <pic:blipFill>
                                <a:blip r:embed="rId13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1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1AB3EA" w14:textId="1987A950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4772A72" wp14:editId="6AA41CB8">
                        <wp:extent cx="211245" cy="215156"/>
                        <wp:effectExtent l="0" t="0" r="0" b="0"/>
                        <wp:docPr id="9" name="Picture 36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365"/>
                                <pic:cNvPicPr/>
                              </pic:nvPicPr>
                              <pic:blipFill>
                                <a:blip r:embed="rId13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1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24C7" w14:paraId="2043E0D6" w14:textId="5474D419" w:rsidTr="00483B25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1BDA6D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975107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0C53AE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9DC41EA" wp14:editId="31D97497">
                        <wp:extent cx="213173" cy="201953"/>
                        <wp:effectExtent l="0" t="0" r="0" b="0"/>
                        <wp:docPr id="1058" name="Picture 36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366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3173" cy="20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FF327C1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E5AA2BD" wp14:editId="76221D59">
                        <wp:extent cx="213173" cy="201953"/>
                        <wp:effectExtent l="0" t="0" r="0" b="0"/>
                        <wp:docPr id="1059" name="Picture 36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367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3173" cy="20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490688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5CCE6BB" wp14:editId="70BC5019">
                        <wp:extent cx="213173" cy="201953"/>
                        <wp:effectExtent l="0" t="0" r="0" b="0"/>
                        <wp:docPr id="1060" name="Picture 36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368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3173" cy="20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8C6D24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359C9D2" wp14:editId="26A01EC9">
                        <wp:extent cx="213173" cy="201953"/>
                        <wp:effectExtent l="0" t="0" r="0" b="0"/>
                        <wp:docPr id="1061" name="Picture 36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369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3173" cy="20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F9B6D9" w14:textId="34EEBFB9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63DDFDE" wp14:editId="4EC22250">
                        <wp:extent cx="213173" cy="201953"/>
                        <wp:effectExtent l="0" t="0" r="0" b="0"/>
                        <wp:docPr id="10" name="Picture 36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369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3173" cy="20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24C7" w14:paraId="48789E50" w14:textId="26E86EA9" w:rsidTr="00483B25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1534A7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91CC60" w14:textId="77777777" w:rsidR="00C624C7" w:rsidRDefault="00C624C7" w:rsidP="00C624C7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5A5351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7C9BFE9" wp14:editId="41D44501">
                        <wp:extent cx="200015" cy="207561"/>
                        <wp:effectExtent l="0" t="0" r="0" b="0"/>
                        <wp:docPr id="1062" name="Picture 37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370"/>
                                <pic:cNvPicPr/>
                              </pic:nvPicPr>
                              <pic:blipFill>
                                <a:blip r:embed="rId15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0015" cy="207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3B3F77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7681EC5" wp14:editId="40711228">
                        <wp:extent cx="200015" cy="207561"/>
                        <wp:effectExtent l="0" t="0" r="0" b="0"/>
                        <wp:docPr id="1063" name="Picture 37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371"/>
                                <pic:cNvPicPr/>
                              </pic:nvPicPr>
                              <pic:blipFill>
                                <a:blip r:embed="rId15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0015" cy="207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2FE8795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CD250E9" wp14:editId="3B76E651">
                        <wp:extent cx="200015" cy="207561"/>
                        <wp:effectExtent l="0" t="0" r="0" b="0"/>
                        <wp:docPr id="1064" name="Picture 37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372"/>
                                <pic:cNvPicPr/>
                              </pic:nvPicPr>
                              <pic:blipFill>
                                <a:blip r:embed="rId15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0015" cy="207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A42052" w14:textId="77777777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B6E8BF0" wp14:editId="3AFB6036">
                        <wp:extent cx="200015" cy="207561"/>
                        <wp:effectExtent l="0" t="0" r="0" b="0"/>
                        <wp:docPr id="1065" name="Picture 37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373"/>
                                <pic:cNvPicPr/>
                              </pic:nvPicPr>
                              <pic:blipFill>
                                <a:blip r:embed="rId15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0015" cy="207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EA1C57" w14:textId="08AB28AA" w:rsidR="00C624C7" w:rsidRDefault="00C624C7" w:rsidP="00C624C7">
                  <w:pPr>
                    <w:ind w:left="-630" w:right="-568"/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943ADD1" wp14:editId="246FFD46">
                        <wp:extent cx="200015" cy="207561"/>
                        <wp:effectExtent l="0" t="0" r="0" b="0"/>
                        <wp:docPr id="11" name="Picture 37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373"/>
                                <pic:cNvPicPr/>
                              </pic:nvPicPr>
                              <pic:blipFill>
                                <a:blip r:embed="rId15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0015" cy="207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65E4990" w14:textId="77777777" w:rsidR="00F37673" w:rsidRDefault="00F37673"/>
        </w:tc>
        <w:tc>
          <w:tcPr>
            <w:tcW w:w="4410" w:type="dxa"/>
            <w:gridSpan w:val="3"/>
          </w:tcPr>
          <w:p w14:paraId="7A3905BB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89DD0C4" w14:textId="77777777" w:rsidR="00F37673" w:rsidRDefault="00477571">
            <w:pPr>
              <w:pStyle w:val="ListParagraph"/>
              <w:bidi/>
              <w:spacing w:after="0" w:line="240" w:lineRule="auto"/>
              <w:ind w:left="0"/>
              <w:rPr>
                <w:rFonts w:ascii="Bookman Old Style" w:hAnsi="Bookman Old Style" w:cs="Times New Roman"/>
                <w:b/>
                <w:bCs/>
                <w:sz w:val="36"/>
                <w:szCs w:val="36"/>
              </w:rPr>
            </w:pPr>
            <w:r>
              <w:rPr>
                <w:rFonts w:ascii="Bookman Old Style" w:hAnsi="Bookman Old Style" w:cs="Times New Roman"/>
                <w:b/>
                <w:bCs/>
                <w:sz w:val="56"/>
                <w:szCs w:val="56"/>
              </w:rPr>
              <w:t>HCCS</w:t>
            </w:r>
            <w:r>
              <w:rPr>
                <w:rFonts w:ascii="Bookman Old Style" w:hAnsi="Bookman Old Style"/>
                <w:b/>
                <w:bCs/>
              </w:rPr>
              <w:t xml:space="preserve"> </w:t>
            </w:r>
            <w:r>
              <w:rPr>
                <w:rFonts w:ascii="Bookman Old Style" w:hAnsi="Bookman Old Style" w:cs="Times New Roman"/>
                <w:b/>
                <w:bCs/>
              </w:rPr>
              <w:t>Educational System</w:t>
            </w:r>
          </w:p>
          <w:p w14:paraId="595ED687" w14:textId="14B49BD3" w:rsidR="00F37673" w:rsidRDefault="00477571">
            <w:pPr>
              <w:jc w:val="center"/>
              <w:rPr>
                <w:rFonts w:ascii="Eras Bold ITC" w:hAnsi="Eras Bold ITC" w:cs="Times New Roman"/>
              </w:rPr>
            </w:pPr>
            <w:r>
              <w:rPr>
                <w:rFonts w:ascii="Eras Bold ITC" w:hAnsi="Eras Bold ITC" w:cs="Times New Roman"/>
              </w:rPr>
              <w:t>(</w:t>
            </w:r>
            <w:r w:rsidR="00A60DAE">
              <w:rPr>
                <w:rFonts w:ascii="Eras Bold ITC" w:hAnsi="Eras Bold ITC" w:cs="Times New Roman"/>
              </w:rPr>
              <w:t>PRE-BOARD</w:t>
            </w:r>
            <w:r>
              <w:rPr>
                <w:rFonts w:ascii="Eras Bold ITC" w:hAnsi="Eras Bold ITC" w:cs="Times New Roman"/>
              </w:rPr>
              <w:t xml:space="preserve"> EXAMS </w:t>
            </w:r>
            <w:r w:rsidR="00A60DAE">
              <w:rPr>
                <w:rFonts w:ascii="Eras Bold ITC" w:hAnsi="Eras Bold ITC" w:cs="Times New Roman"/>
              </w:rPr>
              <w:t>MARCH</w:t>
            </w:r>
            <w:r>
              <w:rPr>
                <w:rFonts w:ascii="Eras Bold ITC" w:hAnsi="Eras Bold ITC" w:cs="Times New Roman"/>
              </w:rPr>
              <w:t>, 202</w:t>
            </w:r>
            <w:r w:rsidR="00A60DAE">
              <w:rPr>
                <w:rFonts w:ascii="Eras Bold ITC" w:hAnsi="Eras Bold ITC" w:cs="Times New Roman"/>
              </w:rPr>
              <w:t>4</w:t>
            </w:r>
            <w:r>
              <w:rPr>
                <w:rFonts w:ascii="Eras Bold ITC" w:hAnsi="Eras Bold ITC" w:cs="Times New Roman"/>
              </w:rPr>
              <w:t>)</w:t>
            </w:r>
          </w:p>
        </w:tc>
        <w:tc>
          <w:tcPr>
            <w:tcW w:w="4304" w:type="dxa"/>
            <w:vMerge w:val="restart"/>
          </w:tcPr>
          <w:p w14:paraId="2658E577" w14:textId="77777777" w:rsidR="00F37673" w:rsidRDefault="0047757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 w:cs="Times New Roman"/>
                <w:b/>
                <w:bCs/>
                <w:noProof/>
                <w:sz w:val="20"/>
                <w:szCs w:val="20"/>
              </w:rPr>
              <w:drawing>
                <wp:anchor distT="0" distB="0" distL="0" distR="0" simplePos="0" relativeHeight="3" behindDoc="0" locked="0" layoutInCell="1" allowOverlap="1" wp14:anchorId="58A6D247" wp14:editId="12DDE5C2">
                  <wp:simplePos x="0" y="0"/>
                  <wp:positionH relativeFrom="margin">
                    <wp:posOffset>586650</wp:posOffset>
                  </wp:positionH>
                  <wp:positionV relativeFrom="paragraph">
                    <wp:posOffset>-1728</wp:posOffset>
                  </wp:positionV>
                  <wp:extent cx="1148316" cy="1061116"/>
                  <wp:effectExtent l="0" t="0" r="0" b="5715"/>
                  <wp:wrapNone/>
                  <wp:docPr id="1066" name="Picture 3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74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6511" t="5342" r="3300" b="6119"/>
                          <a:stretch/>
                        </pic:blipFill>
                        <pic:spPr>
                          <a:xfrm>
                            <a:off x="0" y="0"/>
                            <a:ext cx="1148316" cy="106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67D9B4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A178F35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4DD9C4E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4C20AB8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321F907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95B669E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27CBCF3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669925D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Answer Sheet No._____________</w:t>
            </w:r>
          </w:p>
          <w:p w14:paraId="5B20DCB0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ab/>
            </w:r>
          </w:p>
          <w:p w14:paraId="16BF4327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Sign. Of Candidate ____________</w:t>
            </w:r>
          </w:p>
          <w:p w14:paraId="427FE245" w14:textId="77777777" w:rsidR="00F37673" w:rsidRDefault="00F37673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F184643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Sign. Of Invigilator ___________ </w:t>
            </w:r>
          </w:p>
        </w:tc>
      </w:tr>
      <w:tr w:rsidR="00F37673" w14:paraId="09709E1C" w14:textId="77777777">
        <w:trPr>
          <w:trHeight w:val="1399"/>
          <w:jc w:val="center"/>
        </w:trPr>
        <w:tc>
          <w:tcPr>
            <w:tcW w:w="2664" w:type="dxa"/>
            <w:gridSpan w:val="4"/>
            <w:vMerge/>
          </w:tcPr>
          <w:p w14:paraId="053EFFD0" w14:textId="77777777" w:rsidR="00F37673" w:rsidRDefault="00F37673">
            <w:pPr>
              <w:rPr>
                <w:sz w:val="12"/>
                <w:szCs w:val="12"/>
              </w:rPr>
            </w:pPr>
          </w:p>
        </w:tc>
        <w:tc>
          <w:tcPr>
            <w:tcW w:w="4410" w:type="dxa"/>
            <w:gridSpan w:val="3"/>
          </w:tcPr>
          <w:p w14:paraId="5CE8858F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F58A53A" w14:textId="77777777" w:rsidR="00F37673" w:rsidRDefault="00477571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STUDENT NAME:________________</w:t>
            </w:r>
          </w:p>
          <w:p w14:paraId="66C77996" w14:textId="77777777" w:rsidR="00F37673" w:rsidRDefault="00F37673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D904F54" w14:textId="77777777" w:rsidR="00F37673" w:rsidRDefault="00477571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CLASS: _____</w:t>
            </w:r>
            <w:bookmarkStart w:id="0" w:name="_GoBack"/>
            <w:bookmarkEnd w:id="0"/>
            <w:r>
              <w:rPr>
                <w:rFonts w:ascii="Verdana" w:hAnsi="Verdana"/>
                <w:b/>
                <w:bCs/>
                <w:sz w:val="20"/>
                <w:szCs w:val="20"/>
              </w:rPr>
              <w:t>__________________</w:t>
            </w:r>
          </w:p>
          <w:p w14:paraId="74400934" w14:textId="77777777" w:rsidR="00F37673" w:rsidRDefault="00F37673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7ADF8DD" w14:textId="77777777" w:rsidR="00F37673" w:rsidRDefault="00477571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SECTION:_____________________</w:t>
            </w:r>
          </w:p>
          <w:p w14:paraId="4831228E" w14:textId="77777777" w:rsidR="00F37673" w:rsidRDefault="00F37673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0078D7C" w14:textId="77777777" w:rsidR="00F37673" w:rsidRDefault="00477571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DATE:________________________</w:t>
            </w:r>
          </w:p>
        </w:tc>
        <w:tc>
          <w:tcPr>
            <w:tcW w:w="4304" w:type="dxa"/>
            <w:vMerge/>
          </w:tcPr>
          <w:p w14:paraId="5CCB971A" w14:textId="77777777" w:rsidR="00F37673" w:rsidRDefault="00F37673">
            <w:pPr>
              <w:jc w:val="center"/>
              <w:rPr>
                <w:rFonts w:ascii="Verdana" w:hAnsi="Verdana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F37673" w14:paraId="1EE5BAD1" w14:textId="77777777">
        <w:trPr>
          <w:jc w:val="center"/>
        </w:trPr>
        <w:tc>
          <w:tcPr>
            <w:tcW w:w="11378" w:type="dxa"/>
            <w:gridSpan w:val="8"/>
          </w:tcPr>
          <w:p w14:paraId="406E4D99" w14:textId="77777777" w:rsidR="00F37673" w:rsidRDefault="00F37673">
            <w:pPr>
              <w:jc w:val="center"/>
              <w:rPr>
                <w:rFonts w:ascii="Verdana" w:hAnsi="Verdana"/>
                <w:b/>
                <w:bCs/>
                <w:sz w:val="8"/>
                <w:szCs w:val="8"/>
              </w:rPr>
            </w:pPr>
          </w:p>
          <w:p w14:paraId="62A3AD9D" w14:textId="6D9B97A4" w:rsidR="00F37673" w:rsidRDefault="00477571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COMPUTER SCIENCE HSSC – I</w:t>
            </w:r>
            <w:r w:rsidR="00270E64">
              <w:rPr>
                <w:rFonts w:ascii="Verdana" w:hAnsi="Verdana"/>
                <w:b/>
                <w:bCs/>
                <w:sz w:val="24"/>
                <w:szCs w:val="24"/>
              </w:rPr>
              <w:t>I</w:t>
            </w:r>
          </w:p>
          <w:p w14:paraId="3C48415E" w14:textId="735CD945" w:rsidR="00F37673" w:rsidRDefault="0047757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SECTION – A (Marks 1</w:t>
            </w:r>
            <w:r w:rsidR="007A3488">
              <w:rPr>
                <w:rFonts w:ascii="Verdana" w:hAnsi="Verdana"/>
                <w:b/>
                <w:bCs/>
                <w:sz w:val="20"/>
                <w:szCs w:val="20"/>
              </w:rPr>
              <w:t>3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)</w:t>
            </w:r>
          </w:p>
          <w:p w14:paraId="3B008B1D" w14:textId="77777777" w:rsidR="00F37673" w:rsidRDefault="00477571">
            <w:pPr>
              <w:bidi/>
              <w:jc w:val="center"/>
              <w:rPr>
                <w:rFonts w:ascii="Jameel Noori Nastaleeq" w:hAnsi="Jameel Noori Nastaleeq" w:cs="Jameel Noori Nastaleeq"/>
                <w:noProof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Time allowed: 20 Minutes</w:t>
            </w:r>
          </w:p>
        </w:tc>
      </w:tr>
      <w:tr w:rsidR="00F37673" w14:paraId="2968CF79" w14:textId="77777777">
        <w:trPr>
          <w:jc w:val="center"/>
        </w:trPr>
        <w:tc>
          <w:tcPr>
            <w:tcW w:w="11378" w:type="dxa"/>
            <w:gridSpan w:val="8"/>
          </w:tcPr>
          <w:p w14:paraId="6E3CB140" w14:textId="77777777" w:rsidR="00F37673" w:rsidRDefault="00477571">
            <w:pPr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Section – A</w:t>
            </w: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is compulsory. All parts of this section are to be answered on this page and handed over to the Centre Superintendent. Deleting/Overwriting is not allowed. </w:t>
            </w: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Do not use Lead Pencil</w:t>
            </w: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.</w:t>
            </w:r>
          </w:p>
        </w:tc>
      </w:tr>
      <w:tr w:rsidR="00F37673" w14:paraId="63649E6F" w14:textId="77777777">
        <w:trPr>
          <w:jc w:val="center"/>
        </w:trPr>
        <w:tc>
          <w:tcPr>
            <w:tcW w:w="11378" w:type="dxa"/>
            <w:gridSpan w:val="8"/>
          </w:tcPr>
          <w:p w14:paraId="34EC2C1A" w14:textId="77777777" w:rsidR="00F37673" w:rsidRDefault="00477571">
            <w:pP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Q.1</w:t>
            </w: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ab/>
              <w:t>Fill the relevant bubble for each part. Each part carries one mark.</w:t>
            </w:r>
          </w:p>
        </w:tc>
      </w:tr>
      <w:tr w:rsidR="00F37673" w14:paraId="3AA7AF3C" w14:textId="77777777">
        <w:trPr>
          <w:jc w:val="center"/>
        </w:trPr>
        <w:tc>
          <w:tcPr>
            <w:tcW w:w="630" w:type="dxa"/>
          </w:tcPr>
          <w:p w14:paraId="261F02FC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EC23E4A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5A42F218" w14:textId="77777777" w:rsidR="00F37673" w:rsidRDefault="00A74537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If originally x=5, y=4 and z=2, what is the value of the following expression?</w:t>
            </w:r>
          </w:p>
          <w:p w14:paraId="4CDC4DF6" w14:textId="0B98100A" w:rsidR="00B23A49" w:rsidRDefault="00CD3722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                                 y*(x+y)%3/z+10</w:t>
            </w:r>
          </w:p>
        </w:tc>
      </w:tr>
      <w:tr w:rsidR="00F37673" w14:paraId="30C634C1" w14:textId="77777777">
        <w:trPr>
          <w:jc w:val="center"/>
        </w:trPr>
        <w:tc>
          <w:tcPr>
            <w:tcW w:w="630" w:type="dxa"/>
          </w:tcPr>
          <w:p w14:paraId="4DFA549B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78CA6E9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9EC0201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3E158D2C" w14:textId="4CC6A8C3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 wp14:anchorId="65C3EF88" wp14:editId="28C92D1E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67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67" filled="f" stroked="t" style="position:absolute;margin-left:170.04pt;margin-top:2.84pt;width:11.58pt;height:10.96pt;z-index: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3046DC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10</w:t>
            </w:r>
          </w:p>
        </w:tc>
        <w:tc>
          <w:tcPr>
            <w:tcW w:w="648" w:type="dxa"/>
          </w:tcPr>
          <w:p w14:paraId="5BD59C49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2CD98B6A" w14:textId="00E9C4BA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 wp14:anchorId="48D4A347" wp14:editId="2088AA4B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68" name="Oval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68" filled="f" stroked="t" style="position:absolute;margin-left:200.62pt;margin-top:2.55pt;width:11.58pt;height:10.96pt;z-index:5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3046DC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13</w:t>
            </w:r>
          </w:p>
        </w:tc>
      </w:tr>
      <w:tr w:rsidR="00F37673" w14:paraId="26A0117A" w14:textId="77777777">
        <w:trPr>
          <w:jc w:val="center"/>
        </w:trPr>
        <w:tc>
          <w:tcPr>
            <w:tcW w:w="630" w:type="dxa"/>
          </w:tcPr>
          <w:p w14:paraId="3EE2A263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77C7461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1C895A7F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5C6188E3" w14:textId="232CB344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 wp14:anchorId="35F9CE5F" wp14:editId="4B6EE528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69" name="Oval 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69" filled="f" stroked="t" style="position:absolute;margin-left:170.0pt;margin-top:2.09pt;width:11.58pt;height:10.96pt;z-index: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3046DC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9</w:t>
            </w:r>
          </w:p>
        </w:tc>
        <w:tc>
          <w:tcPr>
            <w:tcW w:w="648" w:type="dxa"/>
          </w:tcPr>
          <w:p w14:paraId="24CD42A2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71821658" w14:textId="04E60B2E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 wp14:anchorId="785A16C8" wp14:editId="3328DC09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70" name="Oval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0" filled="f" stroked="t" style="position:absolute;margin-left:200.62pt;margin-top:2.2pt;width:11.58pt;height:10.96pt;z-index:6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3046DC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8</w:t>
            </w:r>
          </w:p>
        </w:tc>
      </w:tr>
      <w:tr w:rsidR="00F37673" w14:paraId="2C8B7E4C" w14:textId="77777777">
        <w:trPr>
          <w:jc w:val="center"/>
        </w:trPr>
        <w:tc>
          <w:tcPr>
            <w:tcW w:w="630" w:type="dxa"/>
          </w:tcPr>
          <w:p w14:paraId="65CB3130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3F2ADD4C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A7884CC" w14:textId="6D7FF054" w:rsidR="00F37673" w:rsidRDefault="004B294B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Which of the following statement is correct?</w:t>
            </w:r>
          </w:p>
        </w:tc>
      </w:tr>
      <w:tr w:rsidR="00F37673" w14:paraId="38D59A23" w14:textId="77777777">
        <w:trPr>
          <w:jc w:val="center"/>
        </w:trPr>
        <w:tc>
          <w:tcPr>
            <w:tcW w:w="630" w:type="dxa"/>
          </w:tcPr>
          <w:p w14:paraId="7E78EA92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7FCBCF62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8DFD59E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4E12E158" w14:textId="25C331E4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 wp14:anchorId="418E15F8" wp14:editId="02ED96A0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71" name="Oval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1" filled="f" stroked="t" style="position:absolute;margin-left:170.04pt;margin-top:2.84pt;width:11.58pt;height:10.96pt;z-index:7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403EDF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float num1;num2;</w:t>
            </w:r>
          </w:p>
        </w:tc>
        <w:tc>
          <w:tcPr>
            <w:tcW w:w="648" w:type="dxa"/>
          </w:tcPr>
          <w:p w14:paraId="455BC9BB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6D56DFD3" w14:textId="14487DD1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8" behindDoc="0" locked="0" layoutInCell="1" allowOverlap="1" wp14:anchorId="6FB82F32" wp14:editId="07F77E6A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72" name="Oval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2" filled="f" stroked="t" style="position:absolute;margin-left:200.62pt;margin-top:2.55pt;width:11.58pt;height:10.96pt;z-index:8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403EDF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int day,night;</w:t>
            </w:r>
          </w:p>
        </w:tc>
      </w:tr>
      <w:tr w:rsidR="00F37673" w14:paraId="4ADC307E" w14:textId="77777777">
        <w:trPr>
          <w:jc w:val="center"/>
        </w:trPr>
        <w:tc>
          <w:tcPr>
            <w:tcW w:w="630" w:type="dxa"/>
          </w:tcPr>
          <w:p w14:paraId="75870D8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91FB615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0993825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010BA83B" w14:textId="663418E9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 wp14:anchorId="3CB96C9E" wp14:editId="3088C782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73" name="Oval 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3" filled="f" stroked="t" style="position:absolute;margin-left:170.0pt;margin-top:2.09pt;width:11.58pt;height:10.96pt;z-index:9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403EDF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int continue=5.0;</w:t>
            </w:r>
          </w:p>
        </w:tc>
        <w:tc>
          <w:tcPr>
            <w:tcW w:w="648" w:type="dxa"/>
          </w:tcPr>
          <w:p w14:paraId="3741892B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68381721" w14:textId="4AB1C1C8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 wp14:anchorId="0A5AA577" wp14:editId="528A7489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74" name="Oval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4" filled="f" stroked="t" style="position:absolute;margin-left:200.62pt;margin-top:2.2pt;width:11.58pt;height:10.96pt;z-index:10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403EDF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string black=’White’</w:t>
            </w:r>
          </w:p>
        </w:tc>
      </w:tr>
      <w:tr w:rsidR="00F37673" w14:paraId="4D41941E" w14:textId="77777777">
        <w:trPr>
          <w:jc w:val="center"/>
        </w:trPr>
        <w:tc>
          <w:tcPr>
            <w:tcW w:w="630" w:type="dxa"/>
          </w:tcPr>
          <w:p w14:paraId="7C3D3400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300E939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500080C" w14:textId="581B84AD" w:rsidR="00F37673" w:rsidRDefault="00B11E05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Which of the following is increased by using multiprogramming operating system?</w:t>
            </w:r>
          </w:p>
        </w:tc>
      </w:tr>
      <w:tr w:rsidR="00F37673" w14:paraId="17F9EE07" w14:textId="77777777">
        <w:trPr>
          <w:jc w:val="center"/>
        </w:trPr>
        <w:tc>
          <w:tcPr>
            <w:tcW w:w="630" w:type="dxa"/>
          </w:tcPr>
          <w:p w14:paraId="67DC21FB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3108749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2C229A9E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4692617D" w14:textId="59C04675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1" behindDoc="0" locked="0" layoutInCell="1" allowOverlap="1" wp14:anchorId="24A58F5A" wp14:editId="7E793287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75" name="Oval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5" filled="f" stroked="t" style="position:absolute;margin-left:170.04pt;margin-top:2.84pt;width:11.58pt;height:10.96pt;z-index:11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11E05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Cost</w:t>
            </w:r>
          </w:p>
        </w:tc>
        <w:tc>
          <w:tcPr>
            <w:tcW w:w="648" w:type="dxa"/>
          </w:tcPr>
          <w:p w14:paraId="78B2CAD4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7E1C1FB9" w14:textId="09FC1E80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2" behindDoc="0" locked="0" layoutInCell="1" allowOverlap="1" wp14:anchorId="0A946626" wp14:editId="7A1F7214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76" name="Oval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6" filled="f" stroked="t" style="position:absolute;margin-left:200.62pt;margin-top:2.55pt;width:11.58pt;height:10.96pt;z-index:1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11E05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Storage</w:t>
            </w:r>
          </w:p>
        </w:tc>
      </w:tr>
      <w:tr w:rsidR="00F37673" w14:paraId="2B2C37CF" w14:textId="77777777">
        <w:trPr>
          <w:jc w:val="center"/>
        </w:trPr>
        <w:tc>
          <w:tcPr>
            <w:tcW w:w="630" w:type="dxa"/>
          </w:tcPr>
          <w:p w14:paraId="6A2D32B8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62FFB52D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6D6749D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6C4468C6" w14:textId="01086588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 wp14:anchorId="236864E6" wp14:editId="76F39A4D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77" name="Oval 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7" filled="f" stroked="t" style="position:absolute;margin-left:170.0pt;margin-top:2.09pt;width:11.58pt;height:10.96pt;z-index:13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11E05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I/O</w:t>
            </w:r>
          </w:p>
        </w:tc>
        <w:tc>
          <w:tcPr>
            <w:tcW w:w="648" w:type="dxa"/>
          </w:tcPr>
          <w:p w14:paraId="1774678C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67B523D3" w14:textId="6EECE66D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 wp14:anchorId="7A737880" wp14:editId="3AE2C282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78" name="Oval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8" filled="f" stroked="t" style="position:absolute;margin-left:200.62pt;margin-top:2.2pt;width:11.58pt;height:10.96pt;z-index:1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11E05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CPU Utilization</w:t>
            </w:r>
          </w:p>
        </w:tc>
      </w:tr>
      <w:tr w:rsidR="00F37673" w14:paraId="05002887" w14:textId="77777777">
        <w:trPr>
          <w:jc w:val="center"/>
        </w:trPr>
        <w:tc>
          <w:tcPr>
            <w:tcW w:w="630" w:type="dxa"/>
          </w:tcPr>
          <w:p w14:paraId="5A65D817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01FC6AC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222BD624" w14:textId="77777777" w:rsidR="00F37673" w:rsidRDefault="00CF6FF4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What is the value of following code fragment?</w:t>
            </w:r>
          </w:p>
          <w:p w14:paraId="20E29F32" w14:textId="77777777" w:rsidR="00303B6C" w:rsidRDefault="00303B6C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int v1=2;int v2=-1;int *p1;int *p2;</w:t>
            </w:r>
          </w:p>
          <w:p w14:paraId="6AB80827" w14:textId="77777777" w:rsidR="00303B6C" w:rsidRDefault="00303B6C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p1=&amp;v1;</w:t>
            </w:r>
          </w:p>
          <w:p w14:paraId="222F05D6" w14:textId="77777777" w:rsidR="00303B6C" w:rsidRDefault="00303B6C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p2=&amp;v2;</w:t>
            </w:r>
          </w:p>
          <w:p w14:paraId="4E3E89E9" w14:textId="77777777" w:rsidR="00303B6C" w:rsidRDefault="00303B6C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p2=p1;</w:t>
            </w:r>
          </w:p>
          <w:p w14:paraId="2E155F92" w14:textId="2FC84330" w:rsidR="00303B6C" w:rsidRDefault="00303B6C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cout&lt;&lt;*p2&lt;&lt;endl;</w:t>
            </w:r>
          </w:p>
        </w:tc>
      </w:tr>
      <w:tr w:rsidR="00F37673" w14:paraId="412C84F5" w14:textId="77777777">
        <w:trPr>
          <w:jc w:val="center"/>
        </w:trPr>
        <w:tc>
          <w:tcPr>
            <w:tcW w:w="630" w:type="dxa"/>
          </w:tcPr>
          <w:p w14:paraId="721F7744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3C2F5CB2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003EF36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31FC963A" w14:textId="49CFAA3F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 wp14:anchorId="284CC062" wp14:editId="237D2A33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79" name="Oval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9" filled="f" stroked="t" style="position:absolute;margin-left:170.04pt;margin-top:2.84pt;width:11.58pt;height:10.96pt;z-index:15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DE3417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-1</w:t>
            </w:r>
          </w:p>
        </w:tc>
        <w:tc>
          <w:tcPr>
            <w:tcW w:w="648" w:type="dxa"/>
          </w:tcPr>
          <w:p w14:paraId="421BFDF9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46EB0506" w14:textId="5A959B35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 wp14:anchorId="13C89BA8" wp14:editId="12082731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80" name="Oval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0" filled="f" stroked="t" style="position:absolute;margin-left:200.62pt;margin-top:2.55pt;width:11.58pt;height:10.96pt;z-index:16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DE3417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-2</w:t>
            </w:r>
          </w:p>
        </w:tc>
      </w:tr>
      <w:tr w:rsidR="00F37673" w14:paraId="0DFCDD33" w14:textId="77777777">
        <w:trPr>
          <w:jc w:val="center"/>
        </w:trPr>
        <w:tc>
          <w:tcPr>
            <w:tcW w:w="630" w:type="dxa"/>
          </w:tcPr>
          <w:p w14:paraId="63F5734F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A558267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1D78880E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3408445F" w14:textId="1FB16E9C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7" behindDoc="0" locked="0" layoutInCell="1" allowOverlap="1" wp14:anchorId="5DD44E41" wp14:editId="34CAEA15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81" name="Oval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1" filled="f" stroked="t" style="position:absolute;margin-left:170.0pt;margin-top:2.09pt;width:11.58pt;height:10.96pt;z-index:17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DE3417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2</w:t>
            </w:r>
          </w:p>
        </w:tc>
        <w:tc>
          <w:tcPr>
            <w:tcW w:w="648" w:type="dxa"/>
          </w:tcPr>
          <w:p w14:paraId="3C33CEB2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2A8D68DE" w14:textId="387030B9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8" behindDoc="0" locked="0" layoutInCell="1" allowOverlap="1" wp14:anchorId="6782F2A1" wp14:editId="25A303E0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82" name="Oval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2" filled="f" stroked="t" style="position:absolute;margin-left:200.62pt;margin-top:2.2pt;width:11.58pt;height:10.96pt;z-index:18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DE3417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1</w:t>
            </w:r>
          </w:p>
        </w:tc>
      </w:tr>
      <w:tr w:rsidR="00F37673" w14:paraId="5CC073FE" w14:textId="77777777">
        <w:trPr>
          <w:jc w:val="center"/>
        </w:trPr>
        <w:tc>
          <w:tcPr>
            <w:tcW w:w="630" w:type="dxa"/>
          </w:tcPr>
          <w:p w14:paraId="38BEAB1F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5B78394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C3F8AE5" w14:textId="0A7B6908" w:rsidR="00F37673" w:rsidRDefault="00890EDE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______ is the default access specifier for members of class in C++.</w:t>
            </w:r>
          </w:p>
        </w:tc>
      </w:tr>
      <w:tr w:rsidR="00F37673" w14:paraId="0C67F762" w14:textId="77777777">
        <w:trPr>
          <w:jc w:val="center"/>
        </w:trPr>
        <w:tc>
          <w:tcPr>
            <w:tcW w:w="630" w:type="dxa"/>
          </w:tcPr>
          <w:p w14:paraId="5E2EBA67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1B1E72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60FE5015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17533250" w14:textId="37AA93C5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9" behindDoc="0" locked="0" layoutInCell="1" allowOverlap="1" wp14:anchorId="79D865BD" wp14:editId="7DC3FACB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83" name="Oval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3" filled="f" stroked="t" style="position:absolute;margin-left:170.04pt;margin-top:2.84pt;width:11.58pt;height:10.96pt;z-index:19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A6542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Public</w:t>
            </w:r>
          </w:p>
        </w:tc>
        <w:tc>
          <w:tcPr>
            <w:tcW w:w="648" w:type="dxa"/>
          </w:tcPr>
          <w:p w14:paraId="6DBDE420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28E5A141" w14:textId="3E83E9A3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0" behindDoc="0" locked="0" layoutInCell="1" allowOverlap="1" wp14:anchorId="627936C1" wp14:editId="5F367170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84" name="Oval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4" filled="f" stroked="t" style="position:absolute;margin-left:200.62pt;margin-top:2.55pt;width:11.58pt;height:10.96pt;z-index:20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A6542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Private</w:t>
            </w:r>
          </w:p>
        </w:tc>
      </w:tr>
      <w:tr w:rsidR="00F37673" w14:paraId="070790C3" w14:textId="77777777">
        <w:trPr>
          <w:jc w:val="center"/>
        </w:trPr>
        <w:tc>
          <w:tcPr>
            <w:tcW w:w="630" w:type="dxa"/>
          </w:tcPr>
          <w:p w14:paraId="0B8A29FF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E79C260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022B332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3E41423B" w14:textId="3147DB5C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1" behindDoc="0" locked="0" layoutInCell="1" allowOverlap="1" wp14:anchorId="46AAC209" wp14:editId="1FE29FC6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85" name="Oval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5" filled="f" stroked="t" style="position:absolute;margin-left:170.0pt;margin-top:2.09pt;width:11.58pt;height:10.96pt;z-index:21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A6542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Protected</w:t>
            </w:r>
          </w:p>
        </w:tc>
        <w:tc>
          <w:tcPr>
            <w:tcW w:w="648" w:type="dxa"/>
          </w:tcPr>
          <w:p w14:paraId="6896ACB2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776C0BA4" w14:textId="14C6C726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2" behindDoc="0" locked="0" layoutInCell="1" allowOverlap="1" wp14:anchorId="541833DD" wp14:editId="3F8A8352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86" name="Oval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6" filled="f" stroked="t" style="position:absolute;margin-left:200.62pt;margin-top:2.2pt;width:11.58pt;height:10.96pt;z-index:2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A6542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Default</w:t>
            </w:r>
          </w:p>
        </w:tc>
      </w:tr>
      <w:tr w:rsidR="00F37673" w14:paraId="339AE504" w14:textId="77777777">
        <w:trPr>
          <w:jc w:val="center"/>
        </w:trPr>
        <w:tc>
          <w:tcPr>
            <w:tcW w:w="630" w:type="dxa"/>
          </w:tcPr>
          <w:p w14:paraId="484937D2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3BEF48DC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5CAE408" w14:textId="6620007A" w:rsidR="00F37673" w:rsidRDefault="005A5865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A file is stored in:</w:t>
            </w:r>
          </w:p>
        </w:tc>
      </w:tr>
      <w:tr w:rsidR="00F37673" w14:paraId="0DFFEE91" w14:textId="77777777">
        <w:trPr>
          <w:jc w:val="center"/>
        </w:trPr>
        <w:tc>
          <w:tcPr>
            <w:tcW w:w="630" w:type="dxa"/>
          </w:tcPr>
          <w:p w14:paraId="5850A9B0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298A999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533B2E3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6B6297A9" w14:textId="42D42283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3" behindDoc="0" locked="0" layoutInCell="1" allowOverlap="1" wp14:anchorId="3FDCB90E" wp14:editId="11B426E1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87" name="Oval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7" filled="f" stroked="t" style="position:absolute;margin-left:170.04pt;margin-top:2.84pt;width:11.58pt;height:10.96pt;z-index:23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9A034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Hard disk</w:t>
            </w:r>
          </w:p>
        </w:tc>
        <w:tc>
          <w:tcPr>
            <w:tcW w:w="648" w:type="dxa"/>
          </w:tcPr>
          <w:p w14:paraId="40612F7F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6B67F3C6" w14:textId="10F9BF05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4" behindDoc="0" locked="0" layoutInCell="1" allowOverlap="1" wp14:anchorId="47444294" wp14:editId="20BB147D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88" name="Oval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8" filled="f" stroked="t" style="position:absolute;margin-left:200.62pt;margin-top:2.55pt;width:11.58pt;height:10.96pt;z-index:2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9A034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RAM</w:t>
            </w:r>
          </w:p>
        </w:tc>
      </w:tr>
      <w:tr w:rsidR="00F37673" w14:paraId="1263E959" w14:textId="77777777">
        <w:trPr>
          <w:jc w:val="center"/>
        </w:trPr>
        <w:tc>
          <w:tcPr>
            <w:tcW w:w="630" w:type="dxa"/>
          </w:tcPr>
          <w:p w14:paraId="2E6FD910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3E710F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228342AE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20A1CA5B" w14:textId="7848AB9D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5" behindDoc="0" locked="0" layoutInCell="1" allowOverlap="1" wp14:anchorId="440DC864" wp14:editId="5FCD7B05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89" name="Oval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9" filled="f" stroked="t" style="position:absolute;margin-left:170.0pt;margin-top:2.09pt;width:11.58pt;height:10.96pt;z-index:25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9A034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ROM</w:t>
            </w:r>
          </w:p>
        </w:tc>
        <w:tc>
          <w:tcPr>
            <w:tcW w:w="648" w:type="dxa"/>
          </w:tcPr>
          <w:p w14:paraId="79DCC0EC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24E222F5" w14:textId="71AE7FFD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6" behindDoc="0" locked="0" layoutInCell="1" allowOverlap="1" wp14:anchorId="68F54EB9" wp14:editId="25D9FC3B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90" name="Oval 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0" filled="f" stroked="t" style="position:absolute;margin-left:200.62pt;margin-top:2.2pt;width:11.58pt;height:10.96pt;z-index:26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9A034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Cache</w:t>
            </w:r>
          </w:p>
        </w:tc>
      </w:tr>
      <w:tr w:rsidR="00F37673" w14:paraId="59D31DA9" w14:textId="77777777">
        <w:trPr>
          <w:jc w:val="center"/>
        </w:trPr>
        <w:tc>
          <w:tcPr>
            <w:tcW w:w="630" w:type="dxa"/>
          </w:tcPr>
          <w:p w14:paraId="1DFBB4BB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C5122A7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2FAB4DC4" w14:textId="1D41ED4B" w:rsidR="00F37673" w:rsidRDefault="002A7FCF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What is the value of the following expression?(</w:t>
            </w:r>
            <w:r w:rsidR="00F8532A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20.0*(9/5.0))+32.0.</w:t>
            </w:r>
          </w:p>
        </w:tc>
      </w:tr>
      <w:tr w:rsidR="00F37673" w14:paraId="6C8CF239" w14:textId="77777777">
        <w:trPr>
          <w:jc w:val="center"/>
        </w:trPr>
        <w:tc>
          <w:tcPr>
            <w:tcW w:w="630" w:type="dxa"/>
          </w:tcPr>
          <w:p w14:paraId="1325C4D9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2AFD7440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586196A9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32DDC250" w14:textId="3C716A6D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7" behindDoc="0" locked="0" layoutInCell="1" allowOverlap="1" wp14:anchorId="36AE21ED" wp14:editId="5158474E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91" name="Oval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1" filled="f" stroked="t" style="position:absolute;margin-left:170.04pt;margin-top:2.84pt;width:11.58pt;height:10.96pt;z-index:27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F8532A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67.0</w:t>
            </w:r>
          </w:p>
        </w:tc>
        <w:tc>
          <w:tcPr>
            <w:tcW w:w="648" w:type="dxa"/>
          </w:tcPr>
          <w:p w14:paraId="007446A4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07C6B150" w14:textId="4D568CB2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8" behindDoc="0" locked="0" layoutInCell="1" allowOverlap="1" wp14:anchorId="42B45CBE" wp14:editId="1C56C3F6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92" name="Oval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2" filled="f" stroked="t" style="position:absolute;margin-left:200.62pt;margin-top:2.55pt;width:11.58pt;height:10.96pt;z-index:28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F8532A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68.0</w:t>
            </w:r>
          </w:p>
        </w:tc>
      </w:tr>
      <w:tr w:rsidR="00F37673" w14:paraId="1FF753FB" w14:textId="77777777">
        <w:trPr>
          <w:jc w:val="center"/>
        </w:trPr>
        <w:tc>
          <w:tcPr>
            <w:tcW w:w="630" w:type="dxa"/>
          </w:tcPr>
          <w:p w14:paraId="763567D5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79DD46F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8F97EC7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56815F8C" w14:textId="2630CA38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9" behindDoc="0" locked="0" layoutInCell="1" allowOverlap="1" wp14:anchorId="47A86D2A" wp14:editId="2370B1F6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93" name="Oval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3" filled="f" stroked="t" style="position:absolute;margin-left:170.0pt;margin-top:2.09pt;width:11.58pt;height:10.96pt;z-index:29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</w:t>
            </w:r>
            <w:r w:rsidR="00F8532A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78.0</w:t>
            </w:r>
          </w:p>
        </w:tc>
        <w:tc>
          <w:tcPr>
            <w:tcW w:w="648" w:type="dxa"/>
          </w:tcPr>
          <w:p w14:paraId="3C3B7419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4FE1AEAF" w14:textId="7DA6D60B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0" behindDoc="0" locked="0" layoutInCell="1" allowOverlap="1" wp14:anchorId="3567EBB5" wp14:editId="6ECA4136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94" name="Oval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4" filled="f" stroked="t" style="position:absolute;margin-left:200.62pt;margin-top:2.2pt;width:11.58pt;height:10.96pt;z-index:30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F8532A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88.0</w:t>
            </w:r>
          </w:p>
        </w:tc>
      </w:tr>
      <w:tr w:rsidR="00F37673" w14:paraId="309D4302" w14:textId="77777777">
        <w:trPr>
          <w:jc w:val="center"/>
        </w:trPr>
        <w:tc>
          <w:tcPr>
            <w:tcW w:w="630" w:type="dxa"/>
          </w:tcPr>
          <w:p w14:paraId="6E5D86F1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50EC5B0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72C2A768" w14:textId="792FB12E" w:rsidR="00F37673" w:rsidRDefault="00424C3E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Which of the following functions of class cannot take arguments and has no return type?</w:t>
            </w:r>
          </w:p>
        </w:tc>
      </w:tr>
      <w:tr w:rsidR="00F37673" w14:paraId="18B50350" w14:textId="77777777">
        <w:trPr>
          <w:jc w:val="center"/>
        </w:trPr>
        <w:tc>
          <w:tcPr>
            <w:tcW w:w="630" w:type="dxa"/>
          </w:tcPr>
          <w:p w14:paraId="1C2071E1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23BD8986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951A9C7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0CEB17CE" w14:textId="5F6043A8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1" behindDoc="0" locked="0" layoutInCell="1" allowOverlap="1" wp14:anchorId="6034B93D" wp14:editId="61B3467B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95" name="Oval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5" filled="f" stroked="t" style="position:absolute;margin-left:170.04pt;margin-top:2.84pt;width:11.58pt;height:10.96pt;z-index:31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460D0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Friend function</w:t>
            </w:r>
          </w:p>
        </w:tc>
        <w:tc>
          <w:tcPr>
            <w:tcW w:w="648" w:type="dxa"/>
          </w:tcPr>
          <w:p w14:paraId="31FCEB84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4EE3EAD6" w14:textId="7E8FB1DD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2" behindDoc="0" locked="0" layoutInCell="1" allowOverlap="1" wp14:anchorId="35A3B70C" wp14:editId="64B22372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96" name="Oval 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6" filled="f" stroked="t" style="position:absolute;margin-left:200.62pt;margin-top:2.55pt;width:11.58pt;height:10.96pt;z-index:3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460D0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Constructor</w:t>
            </w:r>
          </w:p>
        </w:tc>
      </w:tr>
      <w:tr w:rsidR="00F37673" w14:paraId="6BFB60B2" w14:textId="77777777">
        <w:trPr>
          <w:jc w:val="center"/>
        </w:trPr>
        <w:tc>
          <w:tcPr>
            <w:tcW w:w="630" w:type="dxa"/>
          </w:tcPr>
          <w:p w14:paraId="734CD94B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66390C27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5942263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0EF8113A" w14:textId="0EA76328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3" behindDoc="0" locked="0" layoutInCell="1" allowOverlap="1" wp14:anchorId="2106AF52" wp14:editId="1880ADA4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97" name="Oval 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7" filled="f" stroked="t" style="position:absolute;margin-left:170.0pt;margin-top:2.09pt;width:11.58pt;height:10.96pt;z-index:33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460D0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Overridden function</w:t>
            </w:r>
          </w:p>
        </w:tc>
        <w:tc>
          <w:tcPr>
            <w:tcW w:w="648" w:type="dxa"/>
          </w:tcPr>
          <w:p w14:paraId="5DB988B4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31BE48CB" w14:textId="3F9B19D0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4" behindDoc="0" locked="0" layoutInCell="1" allowOverlap="1" wp14:anchorId="1B921FAF" wp14:editId="4FD62B67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98" name="Oval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8" filled="f" stroked="t" style="position:absolute;margin-left:200.62pt;margin-top:2.2pt;width:11.58pt;height:10.96pt;z-index:3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460D0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Destructor</w:t>
            </w:r>
          </w:p>
        </w:tc>
      </w:tr>
      <w:tr w:rsidR="00F37673" w14:paraId="67EC4079" w14:textId="77777777">
        <w:trPr>
          <w:jc w:val="center"/>
        </w:trPr>
        <w:tc>
          <w:tcPr>
            <w:tcW w:w="630" w:type="dxa"/>
          </w:tcPr>
          <w:p w14:paraId="25B97B69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7C0309A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03156C66" w14:textId="46960F8D" w:rsidR="00F37673" w:rsidRDefault="002C3D18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A pointer variable may be initialized with:</w:t>
            </w:r>
          </w:p>
        </w:tc>
      </w:tr>
      <w:tr w:rsidR="00F37673" w14:paraId="46244D6D" w14:textId="77777777">
        <w:trPr>
          <w:jc w:val="center"/>
        </w:trPr>
        <w:tc>
          <w:tcPr>
            <w:tcW w:w="630" w:type="dxa"/>
          </w:tcPr>
          <w:p w14:paraId="6D723D5F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2A94711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3184432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14FD1705" w14:textId="7270CF56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5" behindDoc="0" locked="0" layoutInCell="1" allowOverlap="1" wp14:anchorId="664BFC69" wp14:editId="0C1F3ADD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99" name="Oval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9" filled="f" stroked="t" style="position:absolute;margin-left:170.04pt;margin-top:2.84pt;width:11.58pt;height:10.96pt;z-index:35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7A4C97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Any non-zero integer value</w:t>
            </w:r>
          </w:p>
        </w:tc>
        <w:tc>
          <w:tcPr>
            <w:tcW w:w="648" w:type="dxa"/>
          </w:tcPr>
          <w:p w14:paraId="4C68E106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6E8D8495" w14:textId="4E6EB31E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6" behindDoc="0" locked="0" layoutInCell="1" allowOverlap="1" wp14:anchorId="2521E749" wp14:editId="20B29B70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100" name="Oval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0" filled="f" stroked="t" style="position:absolute;margin-left:200.62pt;margin-top:2.55pt;width:11.58pt;height:10.96pt;z-index:36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7A4C97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Any address in the memory</w:t>
            </w:r>
          </w:p>
        </w:tc>
      </w:tr>
      <w:tr w:rsidR="00F37673" w14:paraId="69CC68B1" w14:textId="77777777">
        <w:trPr>
          <w:jc w:val="center"/>
        </w:trPr>
        <w:tc>
          <w:tcPr>
            <w:tcW w:w="630" w:type="dxa"/>
          </w:tcPr>
          <w:p w14:paraId="79BB2DD4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CDA190D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5FFC516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7038D420" w14:textId="3578A572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7" behindDoc="0" locked="0" layoutInCell="1" allowOverlap="1" wp14:anchorId="7F01C8D6" wp14:editId="0282BFF1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101" name="Oval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1" filled="f" stroked="t" style="position:absolute;margin-left:170.0pt;margin-top:2.09pt;width:11.58pt;height:10.96pt;z-index:37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7A4C97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Both A and B</w:t>
            </w:r>
          </w:p>
        </w:tc>
        <w:tc>
          <w:tcPr>
            <w:tcW w:w="648" w:type="dxa"/>
          </w:tcPr>
          <w:p w14:paraId="4F2EC8A2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50D3D62D" w14:textId="2D1B830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8" behindDoc="0" locked="0" layoutInCell="1" allowOverlap="1" wp14:anchorId="6D0A4050" wp14:editId="3D522D02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102" name="Oval 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2" filled="f" stroked="t" style="position:absolute;margin-left:200.62pt;margin-top:2.2pt;width:11.58pt;height:10.96pt;z-index:38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7A4C97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Neither A nor B</w:t>
            </w:r>
          </w:p>
        </w:tc>
      </w:tr>
      <w:tr w:rsidR="00F37673" w14:paraId="7A03C806" w14:textId="77777777">
        <w:trPr>
          <w:jc w:val="center"/>
        </w:trPr>
        <w:tc>
          <w:tcPr>
            <w:tcW w:w="630" w:type="dxa"/>
          </w:tcPr>
          <w:p w14:paraId="61D9412A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66A5D38E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791D62D" w14:textId="77777777" w:rsidR="00F37673" w:rsidRDefault="005E0DF5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What is the value of b after the following function call?</w:t>
            </w:r>
          </w:p>
          <w:p w14:paraId="31F74C78" w14:textId="77777777" w:rsidR="005E0DF5" w:rsidRDefault="004501A3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int b=3;</w:t>
            </w:r>
          </w:p>
          <w:p w14:paraId="4AE7B67C" w14:textId="77777777" w:rsidR="00927799" w:rsidRDefault="00927799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mystery(b);</w:t>
            </w:r>
          </w:p>
          <w:p w14:paraId="22D59BB0" w14:textId="77777777" w:rsidR="00927799" w:rsidRDefault="00927799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void mystery(int &amp;val)</w:t>
            </w:r>
          </w:p>
          <w:p w14:paraId="02670642" w14:textId="77777777" w:rsidR="00927799" w:rsidRDefault="00927799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{</w:t>
            </w:r>
          </w:p>
          <w:p w14:paraId="2E8634FA" w14:textId="77777777" w:rsidR="00927799" w:rsidRDefault="00927799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            for(int c=0;c&lt;5;c++)</w:t>
            </w:r>
          </w:p>
          <w:p w14:paraId="6CAEB943" w14:textId="77777777" w:rsidR="00927799" w:rsidRDefault="00927799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                 val+=2;</w:t>
            </w:r>
          </w:p>
          <w:p w14:paraId="02B1CCA0" w14:textId="06063595" w:rsidR="00927799" w:rsidRDefault="00927799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}</w:t>
            </w:r>
          </w:p>
        </w:tc>
      </w:tr>
      <w:tr w:rsidR="00F37673" w14:paraId="2F70214D" w14:textId="77777777">
        <w:trPr>
          <w:jc w:val="center"/>
        </w:trPr>
        <w:tc>
          <w:tcPr>
            <w:tcW w:w="630" w:type="dxa"/>
          </w:tcPr>
          <w:p w14:paraId="7E1D8D55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EC3F016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DDE5FB9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670B0CFA" w14:textId="646BE2E3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9" behindDoc="0" locked="0" layoutInCell="1" allowOverlap="1" wp14:anchorId="14957E85" wp14:editId="46237128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103" name="Oval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3" filled="f" stroked="t" style="position:absolute;margin-left:170.04pt;margin-top:2.84pt;width:11.58pt;height:10.96pt;z-index:39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DA7840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11</w:t>
            </w:r>
          </w:p>
        </w:tc>
        <w:tc>
          <w:tcPr>
            <w:tcW w:w="648" w:type="dxa"/>
          </w:tcPr>
          <w:p w14:paraId="2DFDCBAE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7C7BAB86" w14:textId="123359DE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0" behindDoc="0" locked="0" layoutInCell="1" allowOverlap="1" wp14:anchorId="58B8F840" wp14:editId="4B189E98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104" name="Oval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4" filled="f" stroked="t" style="position:absolute;margin-left:200.62pt;margin-top:2.55pt;width:11.58pt;height:10.96pt;z-index:40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DA7840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12</w:t>
            </w:r>
          </w:p>
        </w:tc>
      </w:tr>
      <w:tr w:rsidR="00F37673" w14:paraId="524E16E8" w14:textId="77777777">
        <w:trPr>
          <w:jc w:val="center"/>
        </w:trPr>
        <w:tc>
          <w:tcPr>
            <w:tcW w:w="630" w:type="dxa"/>
          </w:tcPr>
          <w:p w14:paraId="7BBA56EB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36A56E4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38586C6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349004A4" w14:textId="4E820C2A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1" behindDoc="0" locked="0" layoutInCell="1" allowOverlap="1" wp14:anchorId="0A8903EA" wp14:editId="4567E18E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105" name="Oval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5" filled="f" stroked="t" style="position:absolute;margin-left:170.0pt;margin-top:2.09pt;width:11.58pt;height:10.96pt;z-index:41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DA7840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13</w:t>
            </w:r>
          </w:p>
        </w:tc>
        <w:tc>
          <w:tcPr>
            <w:tcW w:w="648" w:type="dxa"/>
          </w:tcPr>
          <w:p w14:paraId="140ECF96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173E7653" w14:textId="65EB69B2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2" behindDoc="0" locked="0" layoutInCell="1" allowOverlap="1" wp14:anchorId="3D44CB3E" wp14:editId="1335EE61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106" name="Oval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6" filled="f" stroked="t" style="position:absolute;margin-left:200.62pt;margin-top:2.2pt;width:11.58pt;height:10.96pt;z-index:4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DA7840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16</w:t>
            </w:r>
          </w:p>
        </w:tc>
      </w:tr>
      <w:tr w:rsidR="00F37673" w14:paraId="2BBA56F0" w14:textId="77777777">
        <w:trPr>
          <w:jc w:val="center"/>
        </w:trPr>
        <w:tc>
          <w:tcPr>
            <w:tcW w:w="630" w:type="dxa"/>
          </w:tcPr>
          <w:p w14:paraId="18D1AA6F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3E842A3C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F550554" w14:textId="7F29F71A" w:rsidR="00F37673" w:rsidRDefault="002C47A8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The process</w:t>
            </w:r>
            <w:r w:rsidR="007C07A0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</w:t>
            </w: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o</w:t>
            </w:r>
            <w:r w:rsidR="007C07A0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f</w:t>
            </w: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training personnel to use the new system is done during:</w:t>
            </w:r>
          </w:p>
        </w:tc>
      </w:tr>
      <w:tr w:rsidR="00F37673" w14:paraId="1799E8E2" w14:textId="77777777">
        <w:trPr>
          <w:jc w:val="center"/>
        </w:trPr>
        <w:tc>
          <w:tcPr>
            <w:tcW w:w="630" w:type="dxa"/>
          </w:tcPr>
          <w:p w14:paraId="26A5EC90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6710CB4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A013EA9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1CCDE177" w14:textId="4D82D300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3" behindDoc="0" locked="0" layoutInCell="1" allowOverlap="1" wp14:anchorId="1706C573" wp14:editId="79D187D1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107" name="Oval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7" filled="f" stroked="t" style="position:absolute;margin-left:170.04pt;margin-top:2.84pt;width:11.58pt;height:10.96pt;z-index:43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F07F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System Analysis</w:t>
            </w:r>
          </w:p>
        </w:tc>
        <w:tc>
          <w:tcPr>
            <w:tcW w:w="648" w:type="dxa"/>
          </w:tcPr>
          <w:p w14:paraId="214F66AD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7E22C985" w14:textId="610BB530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4" behindDoc="0" locked="0" layoutInCell="1" allowOverlap="1" wp14:anchorId="76546238" wp14:editId="1E4903F1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108" name="Oval 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8" filled="f" stroked="t" style="position:absolute;margin-left:200.62pt;margin-top:2.55pt;width:11.58pt;height:10.96pt;z-index:4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F07F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System Design</w:t>
            </w:r>
          </w:p>
        </w:tc>
      </w:tr>
      <w:tr w:rsidR="00F37673" w14:paraId="339A0764" w14:textId="77777777">
        <w:trPr>
          <w:jc w:val="center"/>
        </w:trPr>
        <w:tc>
          <w:tcPr>
            <w:tcW w:w="630" w:type="dxa"/>
          </w:tcPr>
          <w:p w14:paraId="0687D96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24AD14B3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1EFFD24C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57337B16" w14:textId="6C3D7B55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5" behindDoc="0" locked="0" layoutInCell="1" allowOverlap="1" wp14:anchorId="7229094B" wp14:editId="2B566CCC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109" name="Oval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9" filled="f" stroked="t" style="position:absolute;margin-left:170.0pt;margin-top:2.09pt;width:11.58pt;height:10.96pt;z-index:45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AA046A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System development</w:t>
            </w:r>
          </w:p>
        </w:tc>
        <w:tc>
          <w:tcPr>
            <w:tcW w:w="648" w:type="dxa"/>
          </w:tcPr>
          <w:p w14:paraId="6D05CDC9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12B48D36" w14:textId="33DDE1AC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6" behindDoc="0" locked="0" layoutInCell="1" allowOverlap="1" wp14:anchorId="2D988CFA" wp14:editId="50651581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110" name="Oval 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0" filled="f" stroked="t" style="position:absolute;margin-left:200.62pt;margin-top:2.2pt;width:11.58pt;height:10.96pt;z-index:46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BF07F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System implementation</w:t>
            </w:r>
          </w:p>
        </w:tc>
      </w:tr>
      <w:tr w:rsidR="00F37673" w14:paraId="2B5C5287" w14:textId="77777777">
        <w:trPr>
          <w:jc w:val="center"/>
        </w:trPr>
        <w:tc>
          <w:tcPr>
            <w:tcW w:w="630" w:type="dxa"/>
          </w:tcPr>
          <w:p w14:paraId="371A58B3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8C9AEE9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060A481C" w14:textId="77777777" w:rsidR="00F37673" w:rsidRDefault="00EB632E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What will be stored in  marks[4] in the following array definition?</w:t>
            </w:r>
          </w:p>
          <w:p w14:paraId="3C47D8FE" w14:textId="7537EE50" w:rsidR="00EB632E" w:rsidRDefault="00EB632E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int marks[5]={1,2,3};</w:t>
            </w:r>
          </w:p>
        </w:tc>
      </w:tr>
      <w:tr w:rsidR="00F37673" w14:paraId="218EACC8" w14:textId="77777777">
        <w:trPr>
          <w:jc w:val="center"/>
        </w:trPr>
        <w:tc>
          <w:tcPr>
            <w:tcW w:w="630" w:type="dxa"/>
          </w:tcPr>
          <w:p w14:paraId="0FD6DF1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139F563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6787A3FD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59AB169F" w14:textId="7DBE6ADF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7" behindDoc="0" locked="0" layoutInCell="1" allowOverlap="1" wp14:anchorId="50F6E907" wp14:editId="2B56925A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111" name="Oval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1" filled="f" stroked="t" style="position:absolute;margin-left:170.04pt;margin-top:2.84pt;width:11.58pt;height:10.96pt;z-index:47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EB632E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2</w:t>
            </w:r>
          </w:p>
        </w:tc>
        <w:tc>
          <w:tcPr>
            <w:tcW w:w="648" w:type="dxa"/>
          </w:tcPr>
          <w:p w14:paraId="138FB951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0BC50CF4" w14:textId="0D16D7F0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8" behindDoc="0" locked="0" layoutInCell="1" allowOverlap="1" wp14:anchorId="3339543F" wp14:editId="3961CEA7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112" name="Oval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2" filled="f" stroked="t" style="position:absolute;margin-left:200.62pt;margin-top:2.55pt;width:11.58pt;height:10.96pt;z-index:48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EB632E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3</w:t>
            </w:r>
          </w:p>
        </w:tc>
      </w:tr>
      <w:tr w:rsidR="00F37673" w14:paraId="72343C63" w14:textId="77777777">
        <w:trPr>
          <w:jc w:val="center"/>
        </w:trPr>
        <w:tc>
          <w:tcPr>
            <w:tcW w:w="630" w:type="dxa"/>
          </w:tcPr>
          <w:p w14:paraId="79873AB6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3E451F3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928BE9A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2B25064B" w14:textId="4066CD75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9" behindDoc="0" locked="0" layoutInCell="1" allowOverlap="1" wp14:anchorId="7841A75E" wp14:editId="09BEC507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113" name="Oval 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3" filled="f" stroked="t" style="position:absolute;margin-left:170.0pt;margin-top:2.09pt;width:11.58pt;height:10.96pt;z-index:49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EB632E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0</w:t>
            </w:r>
          </w:p>
        </w:tc>
        <w:tc>
          <w:tcPr>
            <w:tcW w:w="648" w:type="dxa"/>
          </w:tcPr>
          <w:p w14:paraId="466F37E6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33C0456D" w14:textId="42E4CEFB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0" behindDoc="0" locked="0" layoutInCell="1" allowOverlap="1" wp14:anchorId="76994507" wp14:editId="70FA132E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114" name="Oval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4" filled="f" stroked="t" style="position:absolute;margin-left:200.62pt;margin-top:2.2pt;width:11.58pt;height:10.96pt;z-index:50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EB632E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1</w:t>
            </w:r>
          </w:p>
        </w:tc>
      </w:tr>
      <w:tr w:rsidR="00F37673" w14:paraId="42FC8C36" w14:textId="77777777">
        <w:trPr>
          <w:jc w:val="center"/>
        </w:trPr>
        <w:tc>
          <w:tcPr>
            <w:tcW w:w="630" w:type="dxa"/>
          </w:tcPr>
          <w:p w14:paraId="58FDA157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5237EB8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0DC112D7" w14:textId="7BD63B04" w:rsidR="00F37673" w:rsidRDefault="00387733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The mechanism that binds code and data together and keeps them secure from outside world is known as:</w:t>
            </w:r>
          </w:p>
        </w:tc>
      </w:tr>
      <w:tr w:rsidR="00F37673" w14:paraId="7B8DA3C5" w14:textId="77777777">
        <w:trPr>
          <w:jc w:val="center"/>
        </w:trPr>
        <w:tc>
          <w:tcPr>
            <w:tcW w:w="630" w:type="dxa"/>
          </w:tcPr>
          <w:p w14:paraId="6D9BBFB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B17CAD9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2ACD8CD3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2AA031A7" w14:textId="03A2F4C1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1" behindDoc="0" locked="0" layoutInCell="1" allowOverlap="1" wp14:anchorId="44BEAC72" wp14:editId="61EA5812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115" name="Oval 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5" filled="f" stroked="t" style="position:absolute;margin-left:170.04pt;margin-top:2.84pt;width:11.58pt;height:10.96pt;z-index:51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4325F9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Abstraction</w:t>
            </w:r>
          </w:p>
        </w:tc>
        <w:tc>
          <w:tcPr>
            <w:tcW w:w="648" w:type="dxa"/>
          </w:tcPr>
          <w:p w14:paraId="5E9D9395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5E3392A5" w14:textId="43EF48DB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2" behindDoc="0" locked="0" layoutInCell="1" allowOverlap="1" wp14:anchorId="76418F64" wp14:editId="4C26DBE6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116" name="Oval 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6" filled="f" stroked="t" style="position:absolute;margin-left:200.62pt;margin-top:2.55pt;width:11.58pt;height:10.96pt;z-index:5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4325F9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Encapsulation</w:t>
            </w:r>
          </w:p>
        </w:tc>
      </w:tr>
      <w:tr w:rsidR="00F37673" w14:paraId="288A06F5" w14:textId="77777777">
        <w:trPr>
          <w:jc w:val="center"/>
        </w:trPr>
        <w:tc>
          <w:tcPr>
            <w:tcW w:w="630" w:type="dxa"/>
          </w:tcPr>
          <w:p w14:paraId="03D0C8F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7BBB2E4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56EC6078" w14:textId="77777777" w:rsidR="00F37673" w:rsidRDefault="00477571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453DB86E" w14:textId="0084E77F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3" behindDoc="0" locked="0" layoutInCell="1" allowOverlap="1" wp14:anchorId="09CEE80A" wp14:editId="61A8872C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117" name="Oval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7" filled="f" stroked="t" style="position:absolute;margin-left:170.0pt;margin-top:2.09pt;width:11.58pt;height:10.96pt;z-index:53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4325F9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Inheritance</w:t>
            </w:r>
          </w:p>
        </w:tc>
        <w:tc>
          <w:tcPr>
            <w:tcW w:w="648" w:type="dxa"/>
          </w:tcPr>
          <w:p w14:paraId="6BD92FD2" w14:textId="77777777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060C7FA8" w14:textId="0E11E35E" w:rsidR="00F37673" w:rsidRDefault="00477571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4" behindDoc="0" locked="0" layoutInCell="1" allowOverlap="1" wp14:anchorId="19567E06" wp14:editId="262D7A42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118" name="Oval 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8" filled="f" stroked="t" style="position:absolute;margin-left:200.62pt;margin-top:2.2pt;width:11.58pt;height:10.96pt;z-index:5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0757FF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Polymorphism</w:t>
            </w:r>
          </w:p>
        </w:tc>
      </w:tr>
    </w:tbl>
    <w:p w14:paraId="63206314" w14:textId="77777777" w:rsidR="00F37673" w:rsidRDefault="00F37673">
      <w:pPr>
        <w:jc w:val="center"/>
        <w:rPr>
          <w:rFonts w:ascii="Verdana" w:hAnsi="Verdana"/>
        </w:rPr>
      </w:pPr>
    </w:p>
    <w:p w14:paraId="6C85CFCD" w14:textId="77777777" w:rsidR="00F37673" w:rsidRDefault="00477571">
      <w:pPr>
        <w:jc w:val="center"/>
        <w:rPr>
          <w:rFonts w:ascii="Verdana" w:hAnsi="Verdana"/>
        </w:rPr>
      </w:pPr>
      <w:r>
        <w:rPr>
          <w:rFonts w:ascii="Verdana" w:hAnsi="Verdana"/>
        </w:rPr>
        <w:t>_________________________</w:t>
      </w:r>
    </w:p>
    <w:p w14:paraId="6481EDFF" w14:textId="77777777" w:rsidR="00F37673" w:rsidRDefault="00477571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679439A8" w14:textId="2F3B6C2F" w:rsidR="00F37673" w:rsidRDefault="00252467">
      <w:pPr>
        <w:pStyle w:val="ListParagraph"/>
        <w:bidi/>
        <w:spacing w:after="0" w:line="240" w:lineRule="auto"/>
        <w:ind w:left="0" w:right="-450"/>
        <w:jc w:val="center"/>
        <w:rPr>
          <w:rFonts w:ascii="Bookman Old Style" w:hAnsi="Bookman Old Style" w:cs="Times New Roman"/>
          <w:b/>
          <w:bCs/>
          <w:sz w:val="36"/>
          <w:szCs w:val="36"/>
        </w:rPr>
      </w:pPr>
      <w:r>
        <w:rPr>
          <w:rFonts w:ascii="Verdana" w:hAnsi="Verdana" w:cs="Times New Roman"/>
          <w:b/>
          <w:bCs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1" wp14:anchorId="5DE54D66" wp14:editId="3DFC69F3">
            <wp:simplePos x="0" y="0"/>
            <wp:positionH relativeFrom="margin">
              <wp:posOffset>-8890</wp:posOffset>
            </wp:positionH>
            <wp:positionV relativeFrom="paragraph">
              <wp:posOffset>-157480</wp:posOffset>
            </wp:positionV>
            <wp:extent cx="1148316" cy="1061116"/>
            <wp:effectExtent l="0" t="0" r="0" b="5715"/>
            <wp:wrapNone/>
            <wp:docPr id="1" name="Picture 3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374"/>
                    <pic:cNvPicPr/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6511" t="5342" r="3300" b="6119"/>
                    <a:stretch/>
                  </pic:blipFill>
                  <pic:spPr>
                    <a:xfrm>
                      <a:off x="0" y="0"/>
                      <a:ext cx="1148316" cy="106111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571">
        <w:rPr>
          <w:rFonts w:ascii="Bookman Old Style" w:hAnsi="Bookman Old Style" w:cs="Times New Roman"/>
          <w:b/>
          <w:bCs/>
          <w:sz w:val="72"/>
          <w:szCs w:val="72"/>
        </w:rPr>
        <w:t xml:space="preserve">   HCCS</w:t>
      </w:r>
      <w:r w:rsidR="00477571">
        <w:rPr>
          <w:rFonts w:ascii="Bookman Old Style" w:hAnsi="Bookman Old Style"/>
          <w:b/>
          <w:bCs/>
        </w:rPr>
        <w:t xml:space="preserve"> </w:t>
      </w:r>
      <w:r w:rsidR="00477571">
        <w:rPr>
          <w:rFonts w:ascii="Bookman Old Style" w:hAnsi="Bookman Old Style" w:cs="Times New Roman"/>
          <w:b/>
          <w:bCs/>
          <w:sz w:val="36"/>
          <w:szCs w:val="36"/>
        </w:rPr>
        <w:t>Educational System</w:t>
      </w:r>
    </w:p>
    <w:p w14:paraId="3C74E30F" w14:textId="1B06E85F" w:rsidR="00F37673" w:rsidRPr="00E60181" w:rsidRDefault="00477571">
      <w:pPr>
        <w:spacing w:after="0"/>
        <w:jc w:val="center"/>
        <w:rPr>
          <w:rFonts w:ascii="Bookman Old Style" w:hAnsi="Bookman Old Style" w:cs="Times New Roman"/>
          <w:b/>
          <w:bCs/>
          <w:sz w:val="32"/>
          <w:szCs w:val="32"/>
        </w:rPr>
      </w:pPr>
      <w:r>
        <w:rPr>
          <w:rFonts w:ascii="Bookman Old Style" w:hAnsi="Bookman Old Style" w:cs="Times New Roman"/>
          <w:b/>
          <w:bCs/>
          <w:sz w:val="32"/>
          <w:szCs w:val="32"/>
        </w:rPr>
        <w:t xml:space="preserve">     </w:t>
      </w:r>
      <w:r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  <w:r w:rsidRPr="00E60181">
        <w:rPr>
          <w:rFonts w:ascii="Bookman Old Style" w:hAnsi="Bookman Old Style" w:cs="Times New Roman"/>
          <w:b/>
          <w:bCs/>
          <w:sz w:val="24"/>
          <w:szCs w:val="24"/>
        </w:rPr>
        <w:t>(</w:t>
      </w:r>
      <w:r w:rsidR="00B03586" w:rsidRPr="00E60181">
        <w:rPr>
          <w:rFonts w:ascii="Bookman Old Style" w:hAnsi="Bookman Old Style" w:cs="Times New Roman"/>
          <w:b/>
          <w:bCs/>
          <w:sz w:val="24"/>
          <w:szCs w:val="24"/>
        </w:rPr>
        <w:t xml:space="preserve">PRE-BOARD </w:t>
      </w:r>
      <w:r w:rsidRPr="00E60181">
        <w:rPr>
          <w:rFonts w:ascii="Bookman Old Style" w:hAnsi="Bookman Old Style" w:cs="Times New Roman"/>
          <w:b/>
          <w:bCs/>
          <w:sz w:val="24"/>
          <w:szCs w:val="24"/>
        </w:rPr>
        <w:t xml:space="preserve">EXAMS </w:t>
      </w:r>
      <w:r w:rsidR="00B03586" w:rsidRPr="00E60181">
        <w:rPr>
          <w:rFonts w:ascii="Bookman Old Style" w:hAnsi="Bookman Old Style" w:cs="Times New Roman"/>
          <w:b/>
          <w:bCs/>
          <w:sz w:val="24"/>
          <w:szCs w:val="24"/>
        </w:rPr>
        <w:t>MARCH</w:t>
      </w:r>
      <w:r w:rsidRPr="00E60181">
        <w:rPr>
          <w:rFonts w:ascii="Bookman Old Style" w:hAnsi="Bookman Old Style" w:cs="Times New Roman"/>
          <w:b/>
          <w:bCs/>
          <w:sz w:val="24"/>
          <w:szCs w:val="24"/>
        </w:rPr>
        <w:t>, 202</w:t>
      </w:r>
      <w:r w:rsidR="00B03586" w:rsidRPr="00E60181">
        <w:rPr>
          <w:rFonts w:ascii="Bookman Old Style" w:hAnsi="Bookman Old Style" w:cs="Times New Roman"/>
          <w:b/>
          <w:bCs/>
          <w:sz w:val="24"/>
          <w:szCs w:val="24"/>
        </w:rPr>
        <w:t>4</w:t>
      </w:r>
      <w:r w:rsidRPr="00E60181">
        <w:rPr>
          <w:rFonts w:ascii="Bookman Old Style" w:hAnsi="Bookman Old Style" w:cs="Times New Roman"/>
          <w:b/>
          <w:bCs/>
          <w:sz w:val="24"/>
          <w:szCs w:val="24"/>
        </w:rPr>
        <w:t>)</w:t>
      </w:r>
    </w:p>
    <w:p w14:paraId="6B37880B" w14:textId="1727EBC4" w:rsidR="00F37673" w:rsidRPr="00E60181" w:rsidRDefault="00477571">
      <w:pPr>
        <w:tabs>
          <w:tab w:val="right" w:pos="10440"/>
        </w:tabs>
        <w:spacing w:after="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E60181">
        <w:rPr>
          <w:rFonts w:ascii="Bookman Old Style" w:hAnsi="Bookman Old Style"/>
          <w:b/>
          <w:bCs/>
          <w:noProof/>
          <w:sz w:val="24"/>
          <w:szCs w:val="24"/>
        </w:rPr>
        <w:t xml:space="preserve">       COMPUTER SCIENCE HSSC – I</w:t>
      </w:r>
      <w:r w:rsidR="00B41007" w:rsidRPr="00E60181">
        <w:rPr>
          <w:rFonts w:ascii="Bookman Old Style" w:hAnsi="Bookman Old Style"/>
          <w:b/>
          <w:bCs/>
          <w:noProof/>
          <w:sz w:val="24"/>
          <w:szCs w:val="24"/>
        </w:rPr>
        <w:t>I</w:t>
      </w:r>
    </w:p>
    <w:tbl>
      <w:tblPr>
        <w:tblStyle w:val="TableGrid"/>
        <w:tblW w:w="1071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7"/>
      </w:tblGrid>
      <w:tr w:rsidR="00F37673" w:rsidRPr="00E60181" w14:paraId="40EFF901" w14:textId="77777777">
        <w:tc>
          <w:tcPr>
            <w:tcW w:w="10717" w:type="dxa"/>
            <w:tcBorders>
              <w:bottom w:val="single" w:sz="4" w:space="0" w:color="auto"/>
            </w:tcBorders>
          </w:tcPr>
          <w:p w14:paraId="4C6B06C8" w14:textId="23A94150" w:rsidR="00F37673" w:rsidRPr="00E60181" w:rsidRDefault="00477571">
            <w:pPr>
              <w:tabs>
                <w:tab w:val="left" w:pos="720"/>
                <w:tab w:val="left" w:pos="2550"/>
                <w:tab w:val="right" w:pos="10501"/>
              </w:tabs>
              <w:spacing w:line="360" w:lineRule="auto"/>
              <w:rPr>
                <w:rFonts w:ascii="Verdana" w:hAnsi="Verdana" w:cs="Times New Roman"/>
                <w:b/>
                <w:bCs/>
              </w:rPr>
            </w:pPr>
            <w:r w:rsidRPr="00E60181">
              <w:rPr>
                <w:rFonts w:ascii="Verdana" w:hAnsi="Verdana" w:cs="Times New Roman"/>
                <w:b/>
                <w:bCs/>
              </w:rPr>
              <w:t>Time allowed: 2:40 Hours</w:t>
            </w:r>
            <w:r w:rsidRPr="00E60181">
              <w:rPr>
                <w:rFonts w:ascii="Verdana" w:hAnsi="Verdana" w:cs="Times New Roman"/>
                <w:b/>
                <w:bCs/>
              </w:rPr>
              <w:tab/>
              <w:t>Total Marks</w:t>
            </w:r>
            <w:r w:rsidRPr="00E60181">
              <w:rPr>
                <w:rFonts w:ascii="Verdana" w:hAnsi="Verdana" w:cs="Times New Roman" w:hint="cs"/>
                <w:b/>
                <w:bCs/>
                <w:rtl/>
                <w:lang w:bidi="ur-PK"/>
              </w:rPr>
              <w:t>:</w:t>
            </w:r>
            <w:r w:rsidRPr="00E60181">
              <w:rPr>
                <w:rFonts w:ascii="Verdana" w:hAnsi="Verdana" w:cs="Times New Roman"/>
                <w:b/>
                <w:bCs/>
              </w:rPr>
              <w:t xml:space="preserve"> 6</w:t>
            </w:r>
            <w:r w:rsidR="006E658F" w:rsidRPr="00E60181">
              <w:rPr>
                <w:rFonts w:ascii="Verdana" w:hAnsi="Verdana" w:cs="Times New Roman"/>
                <w:b/>
                <w:bCs/>
              </w:rPr>
              <w:t>2</w:t>
            </w:r>
          </w:p>
        </w:tc>
      </w:tr>
    </w:tbl>
    <w:p w14:paraId="5503AE7B" w14:textId="513D8301" w:rsidR="00F37673" w:rsidRDefault="00477571">
      <w:pPr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  <w:u w:val="single"/>
        </w:rPr>
      </w:pPr>
      <w:r>
        <w:rPr>
          <w:rFonts w:ascii="Verdana" w:hAnsi="Verdana" w:cs="Calibri"/>
          <w:b/>
          <w:bCs/>
          <w:sz w:val="18"/>
          <w:szCs w:val="18"/>
          <w:u w:val="single"/>
        </w:rPr>
        <w:t xml:space="preserve">SECTION B (Marks </w:t>
      </w:r>
      <w:r w:rsidR="007007C1">
        <w:rPr>
          <w:rFonts w:ascii="Verdana" w:hAnsi="Verdana" w:cs="Calibri"/>
          <w:b/>
          <w:bCs/>
          <w:sz w:val="18"/>
          <w:szCs w:val="18"/>
          <w:u w:val="single"/>
        </w:rPr>
        <w:t>42</w:t>
      </w:r>
      <w:r>
        <w:rPr>
          <w:rFonts w:ascii="Verdana" w:hAnsi="Verdana" w:cs="Calibri"/>
          <w:b/>
          <w:bCs/>
          <w:sz w:val="18"/>
          <w:szCs w:val="18"/>
          <w:u w:val="single"/>
        </w:rPr>
        <w:t>)</w:t>
      </w:r>
    </w:p>
    <w:p w14:paraId="09498BF0" w14:textId="77777777" w:rsidR="00F37673" w:rsidRDefault="00F37673">
      <w:pPr>
        <w:spacing w:after="0" w:line="240" w:lineRule="auto"/>
        <w:rPr>
          <w:rFonts w:ascii="Verdana" w:hAnsi="Verdana" w:cs="Calibri"/>
          <w:b/>
          <w:bCs/>
          <w:sz w:val="6"/>
          <w:szCs w:val="6"/>
        </w:rPr>
      </w:pPr>
    </w:p>
    <w:p w14:paraId="658A3533" w14:textId="43E917D9" w:rsidR="00F37673" w:rsidRDefault="00477571" w:rsidP="0079254F">
      <w:pPr>
        <w:tabs>
          <w:tab w:val="right" w:pos="10440"/>
        </w:tabs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>Q2. Attempt a</w:t>
      </w:r>
      <w:r w:rsidR="00484962">
        <w:rPr>
          <w:rFonts w:ascii="Verdana" w:hAnsi="Verdana" w:cs="Calibri"/>
          <w:b/>
          <w:bCs/>
          <w:sz w:val="18"/>
          <w:szCs w:val="18"/>
        </w:rPr>
        <w:t>ll</w:t>
      </w:r>
      <w:r>
        <w:rPr>
          <w:rFonts w:ascii="Verdana" w:hAnsi="Verdana" w:cs="Calibri"/>
          <w:b/>
          <w:bCs/>
          <w:sz w:val="18"/>
          <w:szCs w:val="18"/>
        </w:rPr>
        <w:t xml:space="preserve"> parts from following. All parts carry equal marks.</w:t>
      </w:r>
      <w:r>
        <w:rPr>
          <w:rFonts w:ascii="Verdana" w:hAnsi="Verdana" w:cs="Calibri"/>
          <w:b/>
          <w:bCs/>
          <w:sz w:val="18"/>
          <w:szCs w:val="18"/>
        </w:rPr>
        <w:tab/>
        <w:t>(1</w:t>
      </w:r>
      <w:r w:rsidR="007007C1">
        <w:rPr>
          <w:rFonts w:ascii="Verdana" w:hAnsi="Verdana" w:cs="Calibri"/>
          <w:b/>
          <w:bCs/>
          <w:sz w:val="18"/>
          <w:szCs w:val="18"/>
        </w:rPr>
        <w:t>4</w:t>
      </w:r>
      <w:r>
        <w:rPr>
          <w:rFonts w:ascii="Verdana" w:hAnsi="Verdana" w:cs="Calibri"/>
          <w:b/>
          <w:bCs/>
          <w:sz w:val="18"/>
          <w:szCs w:val="18"/>
        </w:rPr>
        <w:t>x3=</w:t>
      </w:r>
      <w:r w:rsidR="007007C1">
        <w:rPr>
          <w:rFonts w:ascii="Verdana" w:hAnsi="Verdana" w:cs="Calibri"/>
          <w:b/>
          <w:bCs/>
          <w:sz w:val="18"/>
          <w:szCs w:val="18"/>
        </w:rPr>
        <w:t>42</w:t>
      </w:r>
      <w:r>
        <w:rPr>
          <w:rFonts w:ascii="Verdana" w:hAnsi="Verdana" w:cs="Calibri"/>
          <w:b/>
          <w:bCs/>
          <w:sz w:val="18"/>
          <w:szCs w:val="18"/>
        </w:rPr>
        <w:t>)</w:t>
      </w:r>
    </w:p>
    <w:p w14:paraId="5F8C69E1" w14:textId="6D22D63A" w:rsidR="00C95133" w:rsidRPr="00252467" w:rsidRDefault="00D53E6F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Write down any three responsibilities of system analyst.</w:t>
      </w:r>
    </w:p>
    <w:p w14:paraId="241735CC" w14:textId="6B4D44D3" w:rsidR="00D53E6F" w:rsidRPr="00252467" w:rsidRDefault="00D53E6F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1C79BE23" w14:textId="7EA0AB48" w:rsidR="00D53E6F" w:rsidRPr="00D53E6F" w:rsidRDefault="009572D5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Write down the purpose and syntax of </w:t>
      </w:r>
      <w:proofErr w:type="gramStart"/>
      <w:r>
        <w:rPr>
          <w:rFonts w:ascii="Verdana" w:hAnsi="Verdana" w:cs="Calibri"/>
          <w:sz w:val="18"/>
          <w:szCs w:val="18"/>
        </w:rPr>
        <w:t>exit(</w:t>
      </w:r>
      <w:proofErr w:type="gramEnd"/>
      <w:r>
        <w:rPr>
          <w:rFonts w:ascii="Verdana" w:hAnsi="Verdana" w:cs="Calibri"/>
          <w:sz w:val="18"/>
          <w:szCs w:val="18"/>
        </w:rPr>
        <w:t>) function.</w:t>
      </w:r>
    </w:p>
    <w:p w14:paraId="3C7423BB" w14:textId="25B859A5" w:rsidR="00D53E6F" w:rsidRPr="00252467" w:rsidRDefault="001611A0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How is Constructor different from Destructor? List down any three differences.</w:t>
      </w:r>
    </w:p>
    <w:p w14:paraId="106E4101" w14:textId="2196538C" w:rsidR="001611A0" w:rsidRPr="00252467" w:rsidRDefault="001611A0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41DEE338" w14:textId="1CFCFA8D" w:rsidR="001611A0" w:rsidRPr="006F75B3" w:rsidRDefault="006F75B3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Why is it important to write comments in a program? Also differentiate its two types.</w:t>
      </w:r>
      <w:r w:rsidRPr="006F75B3">
        <w:rPr>
          <w:rFonts w:ascii="Verdana" w:hAnsi="Verdana" w:cs="Calibri"/>
          <w:sz w:val="18"/>
          <w:szCs w:val="18"/>
        </w:rPr>
        <w:t xml:space="preserve"> </w:t>
      </w:r>
    </w:p>
    <w:p w14:paraId="28D700AF" w14:textId="7F1005C7" w:rsidR="001611A0" w:rsidRPr="00252467" w:rsidRDefault="0079737B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Compare Local and static variables in terms of scope, lifetime and storage duration.</w:t>
      </w:r>
    </w:p>
    <w:p w14:paraId="36D7537A" w14:textId="06727657" w:rsidR="0064000A" w:rsidRPr="00252467" w:rsidRDefault="0064000A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61C1B74C" w14:textId="45D5FA3A" w:rsidR="0064000A" w:rsidRPr="00A12ED3" w:rsidRDefault="00B04D65" w:rsidP="0079254F">
      <w:pPr>
        <w:pStyle w:val="ListParagraph"/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is the difference between array size and index? Illustrate with example.</w:t>
      </w:r>
    </w:p>
    <w:p w14:paraId="2513E86C" w14:textId="0B96E2F1" w:rsidR="00A12ED3" w:rsidRPr="00252467" w:rsidRDefault="000F2874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Write down three advantages of using function overloading.</w:t>
      </w:r>
    </w:p>
    <w:p w14:paraId="36B13D01" w14:textId="5E867E58" w:rsidR="000F2874" w:rsidRPr="00252467" w:rsidRDefault="000F2874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5A3EF433" w14:textId="138F8BCC" w:rsidR="000F2874" w:rsidRPr="000F2874" w:rsidRDefault="001669D4" w:rsidP="0079254F">
      <w:pPr>
        <w:pStyle w:val="ListParagraph"/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Write down any three differences between batch processing and time-sharing operating system.</w:t>
      </w:r>
    </w:p>
    <w:p w14:paraId="5907075C" w14:textId="10F23D19" w:rsidR="000F2874" w:rsidRPr="00252467" w:rsidRDefault="00757944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 xml:space="preserve">Write a program </w:t>
      </w:r>
      <w:r w:rsidR="008C5423" w:rsidRPr="00252467">
        <w:rPr>
          <w:rFonts w:ascii="Verdana" w:hAnsi="Verdana" w:cs="Calibri"/>
          <w:b/>
          <w:bCs/>
          <w:sz w:val="18"/>
          <w:szCs w:val="18"/>
        </w:rPr>
        <w:t xml:space="preserve">that inputs a </w:t>
      </w:r>
      <w:r w:rsidR="008F1671" w:rsidRPr="00252467">
        <w:rPr>
          <w:rFonts w:ascii="Verdana" w:hAnsi="Verdana" w:cs="Calibri"/>
          <w:b/>
          <w:bCs/>
          <w:sz w:val="18"/>
          <w:szCs w:val="18"/>
        </w:rPr>
        <w:t>four-digit</w:t>
      </w:r>
      <w:r w:rsidR="008C5423" w:rsidRPr="00252467">
        <w:rPr>
          <w:rFonts w:ascii="Verdana" w:hAnsi="Verdana" w:cs="Calibri"/>
          <w:b/>
          <w:bCs/>
          <w:sz w:val="18"/>
          <w:szCs w:val="18"/>
        </w:rPr>
        <w:t xml:space="preserve"> number from the user &amp; displays it in reverse order.</w:t>
      </w:r>
    </w:p>
    <w:p w14:paraId="2BFCD577" w14:textId="1BF42DC3" w:rsidR="008C5423" w:rsidRPr="00252467" w:rsidRDefault="008C5423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01D831BA" w14:textId="7584C1CB" w:rsidR="008C5423" w:rsidRDefault="00820992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What will be the output of the following </w:t>
      </w:r>
      <w:proofErr w:type="gramStart"/>
      <w:r>
        <w:rPr>
          <w:rFonts w:ascii="Verdana" w:hAnsi="Verdana" w:cs="Calibri"/>
          <w:sz w:val="18"/>
          <w:szCs w:val="18"/>
        </w:rPr>
        <w:t>program:</w:t>
      </w:r>
      <w:proofErr w:type="gramEnd"/>
    </w:p>
    <w:p w14:paraId="33A87768" w14:textId="4C5BD025" w:rsidR="00820992" w:rsidRDefault="00E454C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{</w:t>
      </w:r>
    </w:p>
    <w:p w14:paraId="1B95385C" w14:textId="2A5EA99E" w:rsidR="00E454CF" w:rsidRDefault="00E454C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</w:t>
      </w:r>
      <w:proofErr w:type="spellStart"/>
      <w:proofErr w:type="gramStart"/>
      <w:r>
        <w:rPr>
          <w:rFonts w:ascii="Verdana" w:hAnsi="Verdana" w:cs="Calibri"/>
          <w:sz w:val="18"/>
          <w:szCs w:val="18"/>
        </w:rPr>
        <w:t>int</w:t>
      </w:r>
      <w:proofErr w:type="spellEnd"/>
      <w:proofErr w:type="gramEnd"/>
      <w:r>
        <w:rPr>
          <w:rFonts w:ascii="Verdana" w:hAnsi="Verdana" w:cs="Calibri"/>
          <w:sz w:val="18"/>
          <w:szCs w:val="18"/>
        </w:rPr>
        <w:t xml:space="preserve"> </w:t>
      </w:r>
      <w:proofErr w:type="spellStart"/>
      <w:r>
        <w:rPr>
          <w:rFonts w:ascii="Verdana" w:hAnsi="Verdana" w:cs="Calibri"/>
          <w:sz w:val="18"/>
          <w:szCs w:val="18"/>
        </w:rPr>
        <w:t>arr</w:t>
      </w:r>
      <w:proofErr w:type="spellEnd"/>
      <w:r>
        <w:rPr>
          <w:rFonts w:ascii="Verdana" w:hAnsi="Verdana" w:cs="Calibri"/>
          <w:sz w:val="18"/>
          <w:szCs w:val="18"/>
        </w:rPr>
        <w:t xml:space="preserve">[5]={12,43,36,8,7}; </w:t>
      </w:r>
      <w:proofErr w:type="spellStart"/>
      <w:r>
        <w:rPr>
          <w:rFonts w:ascii="Verdana" w:hAnsi="Verdana" w:cs="Calibri"/>
          <w:sz w:val="18"/>
          <w:szCs w:val="18"/>
        </w:rPr>
        <w:t>int</w:t>
      </w:r>
      <w:proofErr w:type="spellEnd"/>
      <w:r>
        <w:rPr>
          <w:rFonts w:ascii="Verdana" w:hAnsi="Verdana" w:cs="Calibri"/>
          <w:sz w:val="18"/>
          <w:szCs w:val="18"/>
        </w:rPr>
        <w:t xml:space="preserve"> c, s=0; </w:t>
      </w:r>
    </w:p>
    <w:p w14:paraId="215A3363" w14:textId="71653AC0" w:rsidR="00E454CF" w:rsidRDefault="00E454C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</w:t>
      </w:r>
      <w:proofErr w:type="gramStart"/>
      <w:r w:rsidR="00E94F38">
        <w:rPr>
          <w:rFonts w:ascii="Verdana" w:hAnsi="Verdana" w:cs="Calibri"/>
          <w:sz w:val="18"/>
          <w:szCs w:val="18"/>
        </w:rPr>
        <w:t>for(</w:t>
      </w:r>
      <w:proofErr w:type="gramEnd"/>
      <w:r w:rsidR="00E94F38">
        <w:rPr>
          <w:rFonts w:ascii="Verdana" w:hAnsi="Verdana" w:cs="Calibri"/>
          <w:sz w:val="18"/>
          <w:szCs w:val="18"/>
        </w:rPr>
        <w:t>c=2;c&lt;=0;c++)</w:t>
      </w:r>
    </w:p>
    <w:p w14:paraId="37CB933F" w14:textId="31D1B8C1" w:rsidR="00E94F38" w:rsidRDefault="00E94F38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{</w:t>
      </w:r>
    </w:p>
    <w:p w14:paraId="646B8A59" w14:textId="16704E75" w:rsidR="00E94F38" w:rsidRDefault="00C37C4B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 </w:t>
      </w:r>
      <w:proofErr w:type="gramStart"/>
      <w:r>
        <w:rPr>
          <w:rFonts w:ascii="Verdana" w:hAnsi="Verdana" w:cs="Calibri"/>
          <w:sz w:val="18"/>
          <w:szCs w:val="18"/>
        </w:rPr>
        <w:t>if(</w:t>
      </w:r>
      <w:proofErr w:type="spellStart"/>
      <w:proofErr w:type="gramEnd"/>
      <w:r>
        <w:rPr>
          <w:rFonts w:ascii="Verdana" w:hAnsi="Verdana" w:cs="Calibri"/>
          <w:sz w:val="18"/>
          <w:szCs w:val="18"/>
        </w:rPr>
        <w:t>arr</w:t>
      </w:r>
      <w:proofErr w:type="spellEnd"/>
      <w:r>
        <w:rPr>
          <w:rFonts w:ascii="Verdana" w:hAnsi="Verdana" w:cs="Calibri"/>
          <w:sz w:val="18"/>
          <w:szCs w:val="18"/>
        </w:rPr>
        <w:t>[c]%3==0)</w:t>
      </w:r>
    </w:p>
    <w:p w14:paraId="2F7050CB" w14:textId="10985B82" w:rsidR="00C37C4B" w:rsidRDefault="00C37C4B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     {</w:t>
      </w:r>
    </w:p>
    <w:p w14:paraId="26A89AFA" w14:textId="38C7B2B0" w:rsidR="00C37C4B" w:rsidRDefault="00C37C4B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         </w:t>
      </w:r>
      <w:proofErr w:type="spellStart"/>
      <w:r>
        <w:rPr>
          <w:rFonts w:ascii="Verdana" w:hAnsi="Verdana" w:cs="Calibri"/>
          <w:sz w:val="18"/>
          <w:szCs w:val="18"/>
        </w:rPr>
        <w:t>cout</w:t>
      </w:r>
      <w:proofErr w:type="spellEnd"/>
      <w:r>
        <w:rPr>
          <w:rFonts w:ascii="Verdana" w:hAnsi="Verdana" w:cs="Calibri"/>
          <w:sz w:val="18"/>
          <w:szCs w:val="18"/>
        </w:rPr>
        <w:t>&lt;&lt;</w:t>
      </w:r>
      <w:proofErr w:type="spellStart"/>
      <w:r>
        <w:rPr>
          <w:rFonts w:ascii="Verdana" w:hAnsi="Verdana" w:cs="Calibri"/>
          <w:sz w:val="18"/>
          <w:szCs w:val="18"/>
        </w:rPr>
        <w:t>arr</w:t>
      </w:r>
      <w:proofErr w:type="spellEnd"/>
      <w:r>
        <w:rPr>
          <w:rFonts w:ascii="Verdana" w:hAnsi="Verdana" w:cs="Calibri"/>
          <w:sz w:val="18"/>
          <w:szCs w:val="18"/>
        </w:rPr>
        <w:t>[c</w:t>
      </w:r>
      <w:proofErr w:type="gramStart"/>
      <w:r>
        <w:rPr>
          <w:rFonts w:ascii="Verdana" w:hAnsi="Verdana" w:cs="Calibri"/>
          <w:sz w:val="18"/>
          <w:szCs w:val="18"/>
        </w:rPr>
        <w:t>]&lt;</w:t>
      </w:r>
      <w:proofErr w:type="gramEnd"/>
      <w:r>
        <w:rPr>
          <w:rFonts w:ascii="Verdana" w:hAnsi="Verdana" w:cs="Calibri"/>
          <w:sz w:val="18"/>
          <w:szCs w:val="18"/>
        </w:rPr>
        <w:t>&lt;”\n”;</w:t>
      </w:r>
    </w:p>
    <w:p w14:paraId="1D822A8B" w14:textId="6C135D79" w:rsidR="00C37C4B" w:rsidRDefault="00C37C4B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          s+=</w:t>
      </w:r>
      <w:proofErr w:type="spellStart"/>
      <w:r>
        <w:rPr>
          <w:rFonts w:ascii="Verdana" w:hAnsi="Verdana" w:cs="Calibri"/>
          <w:sz w:val="18"/>
          <w:szCs w:val="18"/>
        </w:rPr>
        <w:t>arr</w:t>
      </w:r>
      <w:proofErr w:type="spellEnd"/>
      <w:r>
        <w:rPr>
          <w:rFonts w:ascii="Verdana" w:hAnsi="Verdana" w:cs="Calibri"/>
          <w:sz w:val="18"/>
          <w:szCs w:val="18"/>
        </w:rPr>
        <w:t>[c];</w:t>
      </w:r>
    </w:p>
    <w:p w14:paraId="1B9974AF" w14:textId="2D3239D9" w:rsidR="00C37C4B" w:rsidRDefault="00C37C4B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     }</w:t>
      </w:r>
    </w:p>
    <w:p w14:paraId="4C9B305B" w14:textId="3CD83A09" w:rsidR="00C37C4B" w:rsidRDefault="00C37C4B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</w:t>
      </w:r>
      <w:proofErr w:type="spellStart"/>
      <w:r>
        <w:rPr>
          <w:rFonts w:ascii="Verdana" w:hAnsi="Verdana" w:cs="Calibri"/>
          <w:sz w:val="18"/>
          <w:szCs w:val="18"/>
        </w:rPr>
        <w:t>cout</w:t>
      </w:r>
      <w:proofErr w:type="spellEnd"/>
      <w:r>
        <w:rPr>
          <w:rFonts w:ascii="Verdana" w:hAnsi="Verdana" w:cs="Calibri"/>
          <w:sz w:val="18"/>
          <w:szCs w:val="18"/>
        </w:rPr>
        <w:t>&lt;&lt;”Sum=”&lt;&lt;s;</w:t>
      </w:r>
    </w:p>
    <w:p w14:paraId="6FC2466E" w14:textId="56A5D4CC" w:rsidR="00C37C4B" w:rsidRDefault="00C37C4B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}</w:t>
      </w:r>
    </w:p>
    <w:p w14:paraId="11F75C42" w14:textId="599AFECE" w:rsidR="00C37C4B" w:rsidRPr="00820992" w:rsidRDefault="00C37C4B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}</w:t>
      </w:r>
    </w:p>
    <w:p w14:paraId="7B85436D" w14:textId="49A91230" w:rsidR="008C5423" w:rsidRPr="00252467" w:rsidRDefault="00877A1A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 xml:space="preserve">What is the difference between dereference operator “*” and reference </w:t>
      </w:r>
      <w:proofErr w:type="gramStart"/>
      <w:r w:rsidRPr="00252467">
        <w:rPr>
          <w:rFonts w:ascii="Verdana" w:hAnsi="Verdana" w:cs="Calibri"/>
          <w:b/>
          <w:bCs/>
          <w:sz w:val="18"/>
          <w:szCs w:val="18"/>
        </w:rPr>
        <w:t>operator</w:t>
      </w:r>
      <w:r w:rsidR="00F427CC" w:rsidRPr="00252467">
        <w:rPr>
          <w:rFonts w:ascii="Verdana" w:hAnsi="Verdana" w:cs="Calibri"/>
          <w:b/>
          <w:bCs/>
          <w:sz w:val="18"/>
          <w:szCs w:val="18"/>
        </w:rPr>
        <w:t xml:space="preserve"> </w:t>
      </w:r>
      <w:r w:rsidRPr="00252467">
        <w:rPr>
          <w:rFonts w:ascii="Verdana" w:hAnsi="Verdana" w:cs="Calibri"/>
          <w:b/>
          <w:bCs/>
          <w:sz w:val="18"/>
          <w:szCs w:val="18"/>
        </w:rPr>
        <w:t>”</w:t>
      </w:r>
      <w:proofErr w:type="gramEnd"/>
      <w:r w:rsidRPr="00252467">
        <w:rPr>
          <w:rFonts w:ascii="Verdana" w:hAnsi="Verdana" w:cs="Calibri"/>
          <w:b/>
          <w:bCs/>
          <w:sz w:val="18"/>
          <w:szCs w:val="18"/>
        </w:rPr>
        <w:t>&amp;”?</w:t>
      </w:r>
    </w:p>
    <w:p w14:paraId="72196E65" w14:textId="109AEFC4" w:rsidR="00877A1A" w:rsidRPr="00252467" w:rsidRDefault="00877A1A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753CB57E" w14:textId="68C7E180" w:rsidR="00877A1A" w:rsidRPr="005B6216" w:rsidRDefault="006D459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Write a program that </w:t>
      </w:r>
      <w:r w:rsidR="00CC1879">
        <w:rPr>
          <w:rFonts w:ascii="Verdana" w:hAnsi="Verdana" w:cs="Calibri"/>
          <w:sz w:val="18"/>
          <w:szCs w:val="18"/>
        </w:rPr>
        <w:t>inputs five character</w:t>
      </w:r>
      <w:r w:rsidR="006B2E9D">
        <w:rPr>
          <w:rFonts w:ascii="Verdana" w:hAnsi="Verdana" w:cs="Calibri"/>
          <w:sz w:val="18"/>
          <w:szCs w:val="18"/>
        </w:rPr>
        <w:t>s</w:t>
      </w:r>
      <w:r w:rsidR="00CC1879">
        <w:rPr>
          <w:rFonts w:ascii="Verdana" w:hAnsi="Verdana" w:cs="Calibri"/>
          <w:sz w:val="18"/>
          <w:szCs w:val="18"/>
        </w:rPr>
        <w:t xml:space="preserve"> from the user </w:t>
      </w:r>
      <w:r w:rsidR="006B2E9D">
        <w:rPr>
          <w:rFonts w:ascii="Verdana" w:hAnsi="Verdana" w:cs="Calibri"/>
          <w:sz w:val="18"/>
          <w:szCs w:val="18"/>
        </w:rPr>
        <w:t>and stores them in a file.</w:t>
      </w:r>
    </w:p>
    <w:p w14:paraId="7C2DDA1A" w14:textId="230069F6" w:rsidR="00877A1A" w:rsidRPr="00252467" w:rsidRDefault="00C869AF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Differentiate between functional and non-functional requirements.</w:t>
      </w:r>
    </w:p>
    <w:p w14:paraId="19C65293" w14:textId="73831F17" w:rsidR="00C869AF" w:rsidRPr="00252467" w:rsidRDefault="00C869AF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7E54895B" w14:textId="4046EA12" w:rsidR="00C869AF" w:rsidRPr="004E3A0F" w:rsidRDefault="00D860F1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Write a program that input number of terms from the user and </w:t>
      </w:r>
      <w:r w:rsidR="00A51648">
        <w:rPr>
          <w:rFonts w:ascii="Verdana" w:hAnsi="Verdana" w:cs="Calibri"/>
          <w:sz w:val="18"/>
          <w:szCs w:val="18"/>
        </w:rPr>
        <w:t>print Fibonacci series</w:t>
      </w:r>
      <w:r w:rsidR="00521030">
        <w:rPr>
          <w:rFonts w:ascii="Verdana" w:hAnsi="Verdana" w:cs="Calibri"/>
          <w:sz w:val="18"/>
          <w:szCs w:val="18"/>
        </w:rPr>
        <w:t>.</w:t>
      </w:r>
    </w:p>
    <w:p w14:paraId="78D300B7" w14:textId="27510136" w:rsidR="00C869AF" w:rsidRPr="00252467" w:rsidRDefault="005D69D0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Write a C++ program to print the following pattern on screen:</w:t>
      </w:r>
    </w:p>
    <w:p w14:paraId="6DBE3F1D" w14:textId="156A5760" w:rsidR="005E755F" w:rsidRDefault="0080217C" w:rsidP="0079254F">
      <w:pPr>
        <w:spacing w:after="0" w:line="240" w:lineRule="auto"/>
        <w:ind w:left="361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#####*#####</w:t>
      </w:r>
    </w:p>
    <w:p w14:paraId="37EB38F8" w14:textId="53440D43" w:rsidR="0080217C" w:rsidRDefault="0080217C" w:rsidP="0079254F">
      <w:pPr>
        <w:spacing w:after="0" w:line="240" w:lineRule="auto"/>
        <w:ind w:left="361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####*#*####</w:t>
      </w:r>
    </w:p>
    <w:p w14:paraId="27D98FAE" w14:textId="3025EDF3" w:rsidR="0080217C" w:rsidRDefault="0080217C" w:rsidP="0079254F">
      <w:pPr>
        <w:spacing w:after="0" w:line="240" w:lineRule="auto"/>
        <w:ind w:left="361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###*###*###</w:t>
      </w:r>
    </w:p>
    <w:p w14:paraId="69FABA28" w14:textId="0CED3056" w:rsidR="0080217C" w:rsidRDefault="00D267C5" w:rsidP="0079254F">
      <w:pPr>
        <w:spacing w:after="0" w:line="240" w:lineRule="auto"/>
        <w:ind w:left="361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##*#####*##</w:t>
      </w:r>
    </w:p>
    <w:p w14:paraId="523D3432" w14:textId="39EC3D25" w:rsidR="00D267C5" w:rsidRDefault="00D267C5" w:rsidP="0079254F">
      <w:pPr>
        <w:spacing w:after="0" w:line="240" w:lineRule="auto"/>
        <w:ind w:left="361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#*#######*#</w:t>
      </w:r>
    </w:p>
    <w:p w14:paraId="13D8BFDB" w14:textId="63ACFC81" w:rsidR="00D267C5" w:rsidRPr="00B0326A" w:rsidRDefault="00D267C5" w:rsidP="0079254F">
      <w:pPr>
        <w:spacing w:after="0" w:line="240" w:lineRule="auto"/>
        <w:ind w:left="361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*#########*</w:t>
      </w:r>
    </w:p>
    <w:p w14:paraId="041013CE" w14:textId="1BC67EE6" w:rsidR="005D69D0" w:rsidRPr="00252467" w:rsidRDefault="006C1F40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573DD3E8" w14:textId="22289D1C" w:rsidR="006C1F40" w:rsidRDefault="005D311D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Rewrite the following loop as while loop:</w:t>
      </w:r>
    </w:p>
    <w:p w14:paraId="6796B3FC" w14:textId="146016F9" w:rsidR="005D311D" w:rsidRDefault="00737233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proofErr w:type="gramStart"/>
      <w:r>
        <w:rPr>
          <w:rFonts w:ascii="Verdana" w:hAnsi="Verdana" w:cs="Calibri"/>
          <w:sz w:val="18"/>
          <w:szCs w:val="18"/>
        </w:rPr>
        <w:t>for(</w:t>
      </w:r>
      <w:proofErr w:type="gramEnd"/>
      <w:r>
        <w:rPr>
          <w:rFonts w:ascii="Verdana" w:hAnsi="Verdana" w:cs="Calibri"/>
          <w:sz w:val="18"/>
          <w:szCs w:val="18"/>
        </w:rPr>
        <w:t>i=0; i&lt;</w:t>
      </w:r>
      <w:proofErr w:type="spellStart"/>
      <w:r>
        <w:rPr>
          <w:rFonts w:ascii="Verdana" w:hAnsi="Verdana" w:cs="Calibri"/>
          <w:sz w:val="18"/>
          <w:szCs w:val="18"/>
        </w:rPr>
        <w:t>num</w:t>
      </w:r>
      <w:proofErr w:type="spellEnd"/>
      <w:r>
        <w:rPr>
          <w:rFonts w:ascii="Verdana" w:hAnsi="Verdana" w:cs="Calibri"/>
          <w:sz w:val="18"/>
          <w:szCs w:val="18"/>
        </w:rPr>
        <w:t>; i++)</w:t>
      </w:r>
    </w:p>
    <w:p w14:paraId="12A41AF8" w14:textId="247E2CB2" w:rsidR="00737233" w:rsidRDefault="00A56414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{</w:t>
      </w:r>
    </w:p>
    <w:p w14:paraId="76E10C8F" w14:textId="4E05D8A7" w:rsidR="00A56414" w:rsidRDefault="00A56414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</w:t>
      </w:r>
      <w:proofErr w:type="spellStart"/>
      <w:r>
        <w:rPr>
          <w:rFonts w:ascii="Verdana" w:hAnsi="Verdana" w:cs="Calibri"/>
          <w:sz w:val="18"/>
          <w:szCs w:val="18"/>
        </w:rPr>
        <w:t>cout</w:t>
      </w:r>
      <w:proofErr w:type="spellEnd"/>
      <w:r>
        <w:rPr>
          <w:rFonts w:ascii="Verdana" w:hAnsi="Verdana" w:cs="Calibri"/>
          <w:sz w:val="18"/>
          <w:szCs w:val="18"/>
        </w:rPr>
        <w:t>&lt;&lt;i&lt;&lt;”Enter a value”;</w:t>
      </w:r>
    </w:p>
    <w:p w14:paraId="503D1B67" w14:textId="22D05B86" w:rsidR="00A56414" w:rsidRDefault="00A56414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</w:t>
      </w:r>
      <w:proofErr w:type="spellStart"/>
      <w:proofErr w:type="gramStart"/>
      <w:r>
        <w:rPr>
          <w:rFonts w:ascii="Verdana" w:hAnsi="Verdana" w:cs="Calibri"/>
          <w:sz w:val="18"/>
          <w:szCs w:val="18"/>
        </w:rPr>
        <w:t>cin</w:t>
      </w:r>
      <w:proofErr w:type="spellEnd"/>
      <w:proofErr w:type="gramEnd"/>
      <w:r>
        <w:rPr>
          <w:rFonts w:ascii="Verdana" w:hAnsi="Verdana" w:cs="Calibri"/>
          <w:sz w:val="18"/>
          <w:szCs w:val="18"/>
        </w:rPr>
        <w:t>&gt;&gt;</w:t>
      </w:r>
      <w:proofErr w:type="spellStart"/>
      <w:r>
        <w:rPr>
          <w:rFonts w:ascii="Verdana" w:hAnsi="Verdana" w:cs="Calibri"/>
          <w:sz w:val="18"/>
          <w:szCs w:val="18"/>
        </w:rPr>
        <w:t>val</w:t>
      </w:r>
      <w:proofErr w:type="spellEnd"/>
      <w:r>
        <w:rPr>
          <w:rFonts w:ascii="Verdana" w:hAnsi="Verdana" w:cs="Calibri"/>
          <w:sz w:val="18"/>
          <w:szCs w:val="18"/>
        </w:rPr>
        <w:t>;</w:t>
      </w:r>
    </w:p>
    <w:p w14:paraId="650CA1B0" w14:textId="5E70ABAE" w:rsidR="00A56414" w:rsidRDefault="00A56414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</w:t>
      </w:r>
      <w:proofErr w:type="spellStart"/>
      <w:r>
        <w:rPr>
          <w:rFonts w:ascii="Verdana" w:hAnsi="Verdana" w:cs="Calibri"/>
          <w:sz w:val="18"/>
          <w:szCs w:val="18"/>
        </w:rPr>
        <w:t>cout</w:t>
      </w:r>
      <w:proofErr w:type="spellEnd"/>
      <w:r>
        <w:rPr>
          <w:rFonts w:ascii="Verdana" w:hAnsi="Verdana" w:cs="Calibri"/>
          <w:sz w:val="18"/>
          <w:szCs w:val="18"/>
        </w:rPr>
        <w:t>&lt;&lt;”\</w:t>
      </w:r>
      <w:proofErr w:type="spellStart"/>
      <w:r>
        <w:rPr>
          <w:rFonts w:ascii="Verdana" w:hAnsi="Verdana" w:cs="Calibri"/>
          <w:sz w:val="18"/>
          <w:szCs w:val="18"/>
        </w:rPr>
        <w:t>nYou</w:t>
      </w:r>
      <w:proofErr w:type="spellEnd"/>
      <w:r>
        <w:rPr>
          <w:rFonts w:ascii="Verdana" w:hAnsi="Verdana" w:cs="Calibri"/>
          <w:sz w:val="18"/>
          <w:szCs w:val="18"/>
        </w:rPr>
        <w:t xml:space="preserve"> entered”&lt;&lt;</w:t>
      </w:r>
      <w:proofErr w:type="spellStart"/>
      <w:proofErr w:type="gramStart"/>
      <w:r>
        <w:rPr>
          <w:rFonts w:ascii="Verdana" w:hAnsi="Verdana" w:cs="Calibri"/>
          <w:sz w:val="18"/>
          <w:szCs w:val="18"/>
        </w:rPr>
        <w:t>val</w:t>
      </w:r>
      <w:proofErr w:type="spellEnd"/>
      <w:proofErr w:type="gramEnd"/>
      <w:r>
        <w:rPr>
          <w:rFonts w:ascii="Verdana" w:hAnsi="Verdana" w:cs="Calibri"/>
          <w:sz w:val="18"/>
          <w:szCs w:val="18"/>
        </w:rPr>
        <w:t>&lt;&lt;</w:t>
      </w:r>
      <w:proofErr w:type="spellStart"/>
      <w:r>
        <w:rPr>
          <w:rFonts w:ascii="Verdana" w:hAnsi="Verdana" w:cs="Calibri"/>
          <w:sz w:val="18"/>
          <w:szCs w:val="18"/>
        </w:rPr>
        <w:t>endl</w:t>
      </w:r>
      <w:proofErr w:type="spellEnd"/>
      <w:r>
        <w:rPr>
          <w:rFonts w:ascii="Verdana" w:hAnsi="Verdana" w:cs="Calibri"/>
          <w:sz w:val="18"/>
          <w:szCs w:val="18"/>
        </w:rPr>
        <w:t>;</w:t>
      </w:r>
    </w:p>
    <w:p w14:paraId="2C5A9AC3" w14:textId="2AEFFA44" w:rsidR="00A56414" w:rsidRPr="00CA0172" w:rsidRDefault="00A56414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}</w:t>
      </w:r>
    </w:p>
    <w:p w14:paraId="78F92E9F" w14:textId="444F5446" w:rsidR="005D69D0" w:rsidRPr="00252467" w:rsidRDefault="00D06B70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Write a C++ statement or set of statements to output all odd numbers between 0 and 100, printing 5 on a line with tabs as follows:</w:t>
      </w:r>
    </w:p>
    <w:p w14:paraId="4446988A" w14:textId="1E987B83" w:rsidR="00D06B70" w:rsidRDefault="00CB041B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 xml:space="preserve">              1</w:t>
      </w:r>
      <w:r w:rsidRPr="00252467">
        <w:rPr>
          <w:rFonts w:ascii="Verdana" w:hAnsi="Verdana" w:cs="Calibri"/>
          <w:b/>
          <w:bCs/>
          <w:sz w:val="18"/>
          <w:szCs w:val="18"/>
        </w:rPr>
        <w:tab/>
        <w:t>3</w:t>
      </w:r>
      <w:r w:rsidRPr="00252467">
        <w:rPr>
          <w:rFonts w:ascii="Verdana" w:hAnsi="Verdana" w:cs="Calibri"/>
          <w:b/>
          <w:bCs/>
          <w:sz w:val="18"/>
          <w:szCs w:val="18"/>
        </w:rPr>
        <w:tab/>
        <w:t>5</w:t>
      </w:r>
      <w:r>
        <w:rPr>
          <w:rFonts w:ascii="Verdana" w:hAnsi="Verdana" w:cs="Calibri"/>
          <w:sz w:val="18"/>
          <w:szCs w:val="18"/>
        </w:rPr>
        <w:tab/>
        <w:t>7</w:t>
      </w:r>
      <w:r>
        <w:rPr>
          <w:rFonts w:ascii="Verdana" w:hAnsi="Verdana" w:cs="Calibri"/>
          <w:sz w:val="18"/>
          <w:szCs w:val="18"/>
        </w:rPr>
        <w:tab/>
        <w:t>9</w:t>
      </w:r>
    </w:p>
    <w:p w14:paraId="2069AC8C" w14:textId="05913611" w:rsidR="00CB041B" w:rsidRDefault="00CB041B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ab/>
        <w:t xml:space="preserve">  11</w:t>
      </w:r>
      <w:r>
        <w:rPr>
          <w:rFonts w:ascii="Verdana" w:hAnsi="Verdana" w:cs="Calibri"/>
          <w:sz w:val="18"/>
          <w:szCs w:val="18"/>
        </w:rPr>
        <w:tab/>
        <w:t>13</w:t>
      </w:r>
      <w:r>
        <w:rPr>
          <w:rFonts w:ascii="Verdana" w:hAnsi="Verdana" w:cs="Calibri"/>
          <w:sz w:val="18"/>
          <w:szCs w:val="18"/>
        </w:rPr>
        <w:tab/>
        <w:t>15</w:t>
      </w:r>
      <w:r>
        <w:rPr>
          <w:rFonts w:ascii="Verdana" w:hAnsi="Verdana" w:cs="Calibri"/>
          <w:sz w:val="18"/>
          <w:szCs w:val="18"/>
        </w:rPr>
        <w:tab/>
        <w:t>17</w:t>
      </w:r>
      <w:r>
        <w:rPr>
          <w:rFonts w:ascii="Verdana" w:hAnsi="Verdana" w:cs="Calibri"/>
          <w:sz w:val="18"/>
          <w:szCs w:val="18"/>
        </w:rPr>
        <w:tab/>
        <w:t>19… etc.</w:t>
      </w:r>
    </w:p>
    <w:p w14:paraId="1B62C6D0" w14:textId="263DCE80" w:rsidR="00CD2EE4" w:rsidRPr="00252467" w:rsidRDefault="00CD2EE4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0FEB6865" w14:textId="6D1E7E1E" w:rsidR="00CD2EE4" w:rsidRDefault="0040089A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Why memory management is required in a computer?</w:t>
      </w:r>
    </w:p>
    <w:p w14:paraId="760AF9FF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1E259A75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23A346DC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49E21CEB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027C49A7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75223CD1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3D842420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116AB652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45E12155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68C8A6E6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74B7AA68" w14:textId="77777777" w:rsidR="0079254F" w:rsidRDefault="0079254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</w:p>
    <w:p w14:paraId="4A5E0581" w14:textId="0CB393DF" w:rsidR="00D06B70" w:rsidRPr="00252467" w:rsidRDefault="00644499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Predict the output of the following:</w:t>
      </w:r>
    </w:p>
    <w:p w14:paraId="2C68CD09" w14:textId="77777777" w:rsidR="00885475" w:rsidRDefault="00885475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proofErr w:type="spellStart"/>
      <w:proofErr w:type="gramStart"/>
      <w:r>
        <w:rPr>
          <w:rFonts w:ascii="Verdana" w:hAnsi="Verdana" w:cs="Calibri"/>
          <w:sz w:val="18"/>
          <w:szCs w:val="18"/>
        </w:rPr>
        <w:t>int</w:t>
      </w:r>
      <w:proofErr w:type="spellEnd"/>
      <w:proofErr w:type="gramEnd"/>
      <w:r>
        <w:rPr>
          <w:rFonts w:ascii="Verdana" w:hAnsi="Verdana" w:cs="Calibri"/>
          <w:sz w:val="18"/>
          <w:szCs w:val="18"/>
        </w:rPr>
        <w:t xml:space="preserve"> A[3]= {33,21,34};</w:t>
      </w:r>
    </w:p>
    <w:p w14:paraId="375A84BF" w14:textId="65434D52" w:rsidR="00885475" w:rsidRDefault="00885475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proofErr w:type="gramStart"/>
      <w:r>
        <w:rPr>
          <w:rFonts w:ascii="Verdana" w:hAnsi="Verdana" w:cs="Calibri"/>
          <w:sz w:val="18"/>
          <w:szCs w:val="18"/>
        </w:rPr>
        <w:t>for</w:t>
      </w:r>
      <w:proofErr w:type="gramEnd"/>
      <w:r w:rsidR="00B63BB2">
        <w:rPr>
          <w:rFonts w:ascii="Verdana" w:hAnsi="Verdana" w:cs="Calibri"/>
          <w:sz w:val="18"/>
          <w:szCs w:val="18"/>
        </w:rPr>
        <w:t xml:space="preserve"> </w:t>
      </w:r>
      <w:r>
        <w:rPr>
          <w:rFonts w:ascii="Verdana" w:hAnsi="Verdana" w:cs="Calibri"/>
          <w:sz w:val="18"/>
          <w:szCs w:val="18"/>
        </w:rPr>
        <w:t>(</w:t>
      </w:r>
      <w:proofErr w:type="spellStart"/>
      <w:r>
        <w:rPr>
          <w:rFonts w:ascii="Verdana" w:hAnsi="Verdana" w:cs="Calibri"/>
          <w:sz w:val="18"/>
          <w:szCs w:val="18"/>
        </w:rPr>
        <w:t>int</w:t>
      </w:r>
      <w:proofErr w:type="spellEnd"/>
      <w:r>
        <w:rPr>
          <w:rFonts w:ascii="Verdana" w:hAnsi="Verdana" w:cs="Calibri"/>
          <w:sz w:val="18"/>
          <w:szCs w:val="18"/>
        </w:rPr>
        <w:t xml:space="preserve"> i=0;i&lt;3;i++)</w:t>
      </w:r>
    </w:p>
    <w:p w14:paraId="72283D59" w14:textId="77777777" w:rsidR="00885475" w:rsidRDefault="00885475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{</w:t>
      </w:r>
    </w:p>
    <w:p w14:paraId="1028D9C5" w14:textId="61FA41A4" w:rsidR="001363A6" w:rsidRDefault="00B20468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</w:t>
      </w:r>
      <w:proofErr w:type="gramStart"/>
      <w:r>
        <w:rPr>
          <w:rFonts w:ascii="Verdana" w:hAnsi="Verdana" w:cs="Calibri"/>
          <w:sz w:val="18"/>
          <w:szCs w:val="18"/>
        </w:rPr>
        <w:t>for</w:t>
      </w:r>
      <w:proofErr w:type="gramEnd"/>
      <w:r w:rsidR="00B63BB2">
        <w:rPr>
          <w:rFonts w:ascii="Verdana" w:hAnsi="Verdana" w:cs="Calibri"/>
          <w:sz w:val="18"/>
          <w:szCs w:val="18"/>
        </w:rPr>
        <w:t xml:space="preserve"> </w:t>
      </w:r>
      <w:r>
        <w:rPr>
          <w:rFonts w:ascii="Verdana" w:hAnsi="Verdana" w:cs="Calibri"/>
          <w:sz w:val="18"/>
          <w:szCs w:val="18"/>
        </w:rPr>
        <w:t>(</w:t>
      </w:r>
      <w:proofErr w:type="spellStart"/>
      <w:r w:rsidR="001363A6">
        <w:rPr>
          <w:rFonts w:ascii="Verdana" w:hAnsi="Verdana" w:cs="Calibri"/>
          <w:sz w:val="18"/>
          <w:szCs w:val="18"/>
        </w:rPr>
        <w:t>int</w:t>
      </w:r>
      <w:proofErr w:type="spellEnd"/>
      <w:r w:rsidR="001363A6">
        <w:rPr>
          <w:rFonts w:ascii="Verdana" w:hAnsi="Verdana" w:cs="Calibri"/>
          <w:sz w:val="18"/>
          <w:szCs w:val="18"/>
        </w:rPr>
        <w:t xml:space="preserve"> j=i+1;j&lt;3;j++)</w:t>
      </w:r>
    </w:p>
    <w:p w14:paraId="6C26219B" w14:textId="77777777" w:rsidR="00251445" w:rsidRDefault="00251445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{</w:t>
      </w:r>
    </w:p>
    <w:p w14:paraId="6983ECEA" w14:textId="37573A46" w:rsidR="00251445" w:rsidRDefault="00251445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</w:t>
      </w:r>
      <w:proofErr w:type="gramStart"/>
      <w:r w:rsidR="00B63BB2">
        <w:rPr>
          <w:rFonts w:ascii="Verdana" w:hAnsi="Verdana" w:cs="Calibri"/>
          <w:sz w:val="18"/>
          <w:szCs w:val="18"/>
        </w:rPr>
        <w:t>i</w:t>
      </w:r>
      <w:r>
        <w:rPr>
          <w:rFonts w:ascii="Verdana" w:hAnsi="Verdana" w:cs="Calibri"/>
          <w:sz w:val="18"/>
          <w:szCs w:val="18"/>
        </w:rPr>
        <w:t>f(</w:t>
      </w:r>
      <w:proofErr w:type="gramEnd"/>
      <w:r>
        <w:rPr>
          <w:rFonts w:ascii="Verdana" w:hAnsi="Verdana" w:cs="Calibri"/>
          <w:sz w:val="18"/>
          <w:szCs w:val="18"/>
        </w:rPr>
        <w:t>A[j]&gt;A[i]</w:t>
      </w:r>
    </w:p>
    <w:p w14:paraId="6DA23130" w14:textId="77777777" w:rsidR="00251445" w:rsidRDefault="00251445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{</w:t>
      </w:r>
    </w:p>
    <w:p w14:paraId="73D62756" w14:textId="77777777" w:rsidR="004E27F4" w:rsidRDefault="004E27F4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    A[i</w:t>
      </w:r>
      <w:proofErr w:type="gramStart"/>
      <w:r>
        <w:rPr>
          <w:rFonts w:ascii="Verdana" w:hAnsi="Verdana" w:cs="Calibri"/>
          <w:sz w:val="18"/>
          <w:szCs w:val="18"/>
        </w:rPr>
        <w:t>]+</w:t>
      </w:r>
      <w:proofErr w:type="gramEnd"/>
      <w:r>
        <w:rPr>
          <w:rFonts w:ascii="Verdana" w:hAnsi="Verdana" w:cs="Calibri"/>
          <w:sz w:val="18"/>
          <w:szCs w:val="18"/>
        </w:rPr>
        <w:t>=A[j];</w:t>
      </w:r>
    </w:p>
    <w:p w14:paraId="060A0D6D" w14:textId="15EDEF21" w:rsidR="00B63BB2" w:rsidRDefault="00B63BB2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    A[j</w:t>
      </w:r>
      <w:proofErr w:type="gramStart"/>
      <w:r>
        <w:rPr>
          <w:rFonts w:ascii="Verdana" w:hAnsi="Verdana" w:cs="Calibri"/>
          <w:sz w:val="18"/>
          <w:szCs w:val="18"/>
        </w:rPr>
        <w:t>]=</w:t>
      </w:r>
      <w:proofErr w:type="gramEnd"/>
      <w:r>
        <w:rPr>
          <w:rFonts w:ascii="Verdana" w:hAnsi="Verdana" w:cs="Calibri"/>
          <w:sz w:val="18"/>
          <w:szCs w:val="18"/>
        </w:rPr>
        <w:t>A[i]-A[j];</w:t>
      </w:r>
    </w:p>
    <w:p w14:paraId="424BF343" w14:textId="4424156C" w:rsidR="00B63BB2" w:rsidRDefault="00B63BB2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    A[i</w:t>
      </w:r>
      <w:proofErr w:type="gramStart"/>
      <w:r>
        <w:rPr>
          <w:rFonts w:ascii="Verdana" w:hAnsi="Verdana" w:cs="Calibri"/>
          <w:sz w:val="18"/>
          <w:szCs w:val="18"/>
        </w:rPr>
        <w:t>]=</w:t>
      </w:r>
      <w:proofErr w:type="gramEnd"/>
      <w:r>
        <w:rPr>
          <w:rFonts w:ascii="Verdana" w:hAnsi="Verdana" w:cs="Calibri"/>
          <w:sz w:val="18"/>
          <w:szCs w:val="18"/>
        </w:rPr>
        <w:t>A[i]-A[j];</w:t>
      </w:r>
    </w:p>
    <w:p w14:paraId="1057A8A4" w14:textId="1E657340" w:rsidR="00B63BB2" w:rsidRDefault="00B63BB2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}</w:t>
      </w:r>
    </w:p>
    <w:p w14:paraId="3E24750D" w14:textId="5D1781FA" w:rsidR="007A2BDF" w:rsidRDefault="007A2BD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}</w:t>
      </w:r>
    </w:p>
    <w:p w14:paraId="1A5998BF" w14:textId="7A45A6A8" w:rsidR="007A2BDF" w:rsidRDefault="007A2BDF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}</w:t>
      </w:r>
    </w:p>
    <w:p w14:paraId="6FCAC6D4" w14:textId="1492F6CD" w:rsidR="00EB2383" w:rsidRDefault="00EB2383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proofErr w:type="gramStart"/>
      <w:r>
        <w:rPr>
          <w:rFonts w:ascii="Verdana" w:hAnsi="Verdana" w:cs="Calibri"/>
          <w:sz w:val="18"/>
          <w:szCs w:val="18"/>
        </w:rPr>
        <w:t>for(</w:t>
      </w:r>
      <w:proofErr w:type="gramEnd"/>
      <w:r>
        <w:rPr>
          <w:rFonts w:ascii="Verdana" w:hAnsi="Verdana" w:cs="Calibri"/>
          <w:sz w:val="18"/>
          <w:szCs w:val="18"/>
        </w:rPr>
        <w:t>i=0; i&lt;3;i++)</w:t>
      </w:r>
    </w:p>
    <w:p w14:paraId="5E7CC2D1" w14:textId="0B94AA59" w:rsidR="00644499" w:rsidRDefault="004E27F4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</w:t>
      </w:r>
      <w:proofErr w:type="spellStart"/>
      <w:proofErr w:type="gramStart"/>
      <w:r w:rsidR="00524EE4">
        <w:rPr>
          <w:rFonts w:ascii="Verdana" w:hAnsi="Verdana" w:cs="Calibri"/>
          <w:sz w:val="18"/>
          <w:szCs w:val="18"/>
        </w:rPr>
        <w:t>cout</w:t>
      </w:r>
      <w:proofErr w:type="spellEnd"/>
      <w:proofErr w:type="gramEnd"/>
      <w:r w:rsidR="00524EE4">
        <w:rPr>
          <w:rFonts w:ascii="Verdana" w:hAnsi="Verdana" w:cs="Calibri"/>
          <w:sz w:val="18"/>
          <w:szCs w:val="18"/>
        </w:rPr>
        <w:t>&lt;&lt;A[i]&lt;&lt;” “;</w:t>
      </w:r>
    </w:p>
    <w:p w14:paraId="14789E6C" w14:textId="108A2375" w:rsidR="00C13E47" w:rsidRPr="00252467" w:rsidRDefault="000D0764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0AA071CD" w14:textId="44D307DB" w:rsidR="000D0764" w:rsidRPr="00644499" w:rsidRDefault="000858F1" w:rsidP="0079254F">
      <w:pPr>
        <w:pStyle w:val="ListParagraph"/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Write a program that input two integers in main () function and passes the integers to a function by reference. The function swaps the values. The main () function should display the values before and after swapping.</w:t>
      </w:r>
    </w:p>
    <w:p w14:paraId="0E0A9BE1" w14:textId="513A38A5" w:rsidR="00644499" w:rsidRPr="00252467" w:rsidRDefault="00F810BD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Write down the rules for specifying variable names in C++.</w:t>
      </w:r>
    </w:p>
    <w:p w14:paraId="7E91FBCB" w14:textId="57BD8E56" w:rsidR="00F810BD" w:rsidRPr="00252467" w:rsidRDefault="00F810BD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0EEB29BE" w14:textId="7DD7BD32" w:rsidR="00F810BD" w:rsidRPr="009935FA" w:rsidRDefault="00810422" w:rsidP="0079254F">
      <w:pPr>
        <w:pStyle w:val="ListParagraph"/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What is determined in different types of feasibility </w:t>
      </w:r>
      <w:proofErr w:type="gramStart"/>
      <w:r>
        <w:rPr>
          <w:rFonts w:ascii="Verdana" w:hAnsi="Verdana" w:cs="Calibri"/>
          <w:sz w:val="18"/>
          <w:szCs w:val="18"/>
        </w:rPr>
        <w:t>studies.</w:t>
      </w:r>
      <w:proofErr w:type="gramEnd"/>
    </w:p>
    <w:p w14:paraId="16DEFBC0" w14:textId="3DF7888A" w:rsidR="00F810BD" w:rsidRPr="00252467" w:rsidRDefault="00B06CAA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There are 3600 seconds in an hour. Write a C++ program that inputs any time in seconds and converts it into HH:MM: SS (Hours: Minutes: Seconds) format.</w:t>
      </w:r>
    </w:p>
    <w:p w14:paraId="534C9F27" w14:textId="5253ADF0" w:rsidR="000658F9" w:rsidRPr="00252467" w:rsidRDefault="000658F9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3B076003" w14:textId="142ABDF3" w:rsidR="000658F9" w:rsidRPr="000658F9" w:rsidRDefault="00B55117" w:rsidP="0079254F">
      <w:pPr>
        <w:pStyle w:val="ListParagraph"/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Differentiate between </w:t>
      </w:r>
      <w:proofErr w:type="gramStart"/>
      <w:r>
        <w:rPr>
          <w:rFonts w:ascii="Verdana" w:hAnsi="Verdana" w:cs="Calibri"/>
          <w:sz w:val="18"/>
          <w:szCs w:val="18"/>
        </w:rPr>
        <w:t>While</w:t>
      </w:r>
      <w:proofErr w:type="gramEnd"/>
      <w:r>
        <w:rPr>
          <w:rFonts w:ascii="Verdana" w:hAnsi="Verdana" w:cs="Calibri"/>
          <w:sz w:val="18"/>
          <w:szCs w:val="18"/>
        </w:rPr>
        <w:t xml:space="preserve"> and Do-While loop.</w:t>
      </w:r>
    </w:p>
    <w:p w14:paraId="2B965780" w14:textId="7CE839F8" w:rsidR="000658F9" w:rsidRPr="00252467" w:rsidRDefault="0044665D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Write a C++ code to copy the contents of ABC.txt to XYZ.txt.</w:t>
      </w:r>
    </w:p>
    <w:p w14:paraId="76B59DDC" w14:textId="3633671F" w:rsidR="0044665D" w:rsidRPr="00252467" w:rsidRDefault="0044665D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5FDE44F5" w14:textId="21C813E8" w:rsidR="0044665D" w:rsidRPr="0044665D" w:rsidRDefault="00896C5D" w:rsidP="0079254F">
      <w:pPr>
        <w:pStyle w:val="ListParagraph"/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Differentiate between Pass by value and pass by reference.</w:t>
      </w:r>
      <w:r w:rsidR="00E5255D">
        <w:rPr>
          <w:rFonts w:ascii="Verdana" w:hAnsi="Verdana" w:cs="Calibri"/>
          <w:sz w:val="18"/>
          <w:szCs w:val="18"/>
        </w:rPr>
        <w:t xml:space="preserve"> When would you use one over the </w:t>
      </w:r>
      <w:r w:rsidR="00252467">
        <w:rPr>
          <w:rFonts w:ascii="Verdana" w:hAnsi="Verdana" w:cs="Calibri"/>
          <w:sz w:val="18"/>
          <w:szCs w:val="18"/>
        </w:rPr>
        <w:t>other?</w:t>
      </w:r>
    </w:p>
    <w:p w14:paraId="302B0193" w14:textId="583B26A6" w:rsidR="0044665D" w:rsidRPr="00252467" w:rsidRDefault="00986562" w:rsidP="0079254F">
      <w:pPr>
        <w:pStyle w:val="ListParagraph"/>
        <w:numPr>
          <w:ilvl w:val="0"/>
          <w:numId w:val="2"/>
        </w:numPr>
        <w:spacing w:after="0" w:line="240" w:lineRule="auto"/>
        <w:ind w:left="720" w:hanging="270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 xml:space="preserve">Differentiate between </w:t>
      </w:r>
      <w:proofErr w:type="gramStart"/>
      <w:r w:rsidRPr="00252467">
        <w:rPr>
          <w:rFonts w:ascii="Verdana" w:hAnsi="Verdana" w:cs="Calibri"/>
          <w:b/>
          <w:bCs/>
          <w:sz w:val="18"/>
          <w:szCs w:val="18"/>
        </w:rPr>
        <w:t>Process</w:t>
      </w:r>
      <w:proofErr w:type="gramEnd"/>
      <w:r w:rsidRPr="00252467">
        <w:rPr>
          <w:rFonts w:ascii="Verdana" w:hAnsi="Verdana" w:cs="Calibri"/>
          <w:b/>
          <w:bCs/>
          <w:sz w:val="18"/>
          <w:szCs w:val="18"/>
        </w:rPr>
        <w:t xml:space="preserve"> and thread along with example.</w:t>
      </w:r>
    </w:p>
    <w:p w14:paraId="5C54EB73" w14:textId="72D15241" w:rsidR="00986562" w:rsidRPr="00252467" w:rsidRDefault="00986562" w:rsidP="0079254F">
      <w:pPr>
        <w:pStyle w:val="ListParagraph"/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OR</w:t>
      </w:r>
    </w:p>
    <w:p w14:paraId="0F69FAE7" w14:textId="3F6813EC" w:rsidR="00F37673" w:rsidRPr="00A367BE" w:rsidRDefault="0020644E" w:rsidP="0079254F">
      <w:pPr>
        <w:pStyle w:val="ListParagraph"/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Differentiate between customer and client.</w:t>
      </w:r>
    </w:p>
    <w:p w14:paraId="6FCB1887" w14:textId="51014A80" w:rsidR="00F37673" w:rsidRDefault="00477571" w:rsidP="0079254F">
      <w:pPr>
        <w:pStyle w:val="ListParagraph"/>
        <w:spacing w:after="0" w:line="240" w:lineRule="auto"/>
        <w:ind w:left="1080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  <w:t>SECTION C (Marks 2</w:t>
      </w:r>
      <w:r w:rsidR="00AB3A7A">
        <w:rPr>
          <w:rFonts w:ascii="Verdana" w:hAnsi="Verdana" w:cs="Calibri"/>
          <w:b/>
          <w:bCs/>
          <w:sz w:val="18"/>
          <w:szCs w:val="18"/>
        </w:rPr>
        <w:t>0</w:t>
      </w:r>
      <w:r>
        <w:rPr>
          <w:rFonts w:ascii="Verdana" w:hAnsi="Verdana" w:cs="Calibri"/>
          <w:b/>
          <w:bCs/>
          <w:sz w:val="18"/>
          <w:szCs w:val="18"/>
        </w:rPr>
        <w:t xml:space="preserve">)   </w:t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  <w:t xml:space="preserve"> </w:t>
      </w:r>
    </w:p>
    <w:p w14:paraId="5D78DE1D" w14:textId="0CA1BAA8" w:rsidR="00F37673" w:rsidRDefault="00477571" w:rsidP="0079254F">
      <w:pPr>
        <w:tabs>
          <w:tab w:val="right" w:pos="10440"/>
        </w:tabs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>Note:   Attempt a</w:t>
      </w:r>
      <w:r w:rsidR="0088296B">
        <w:rPr>
          <w:rFonts w:ascii="Verdana" w:hAnsi="Verdana" w:cs="Calibri"/>
          <w:b/>
          <w:bCs/>
          <w:sz w:val="18"/>
          <w:szCs w:val="18"/>
        </w:rPr>
        <w:t>ll questions</w:t>
      </w:r>
      <w:r>
        <w:rPr>
          <w:rFonts w:ascii="Verdana" w:hAnsi="Verdana" w:cs="Calibri"/>
          <w:b/>
          <w:bCs/>
          <w:sz w:val="18"/>
          <w:szCs w:val="18"/>
        </w:rPr>
        <w:t>. All questions carry equal marks.</w:t>
      </w:r>
      <w:r>
        <w:rPr>
          <w:rFonts w:ascii="Verdana" w:hAnsi="Verdana" w:cs="Calibri"/>
          <w:b/>
          <w:bCs/>
          <w:sz w:val="18"/>
          <w:szCs w:val="18"/>
        </w:rPr>
        <w:tab/>
        <w:t>(</w:t>
      </w:r>
      <w:r w:rsidR="00AB3A7A" w:rsidRPr="00AB3A7A">
        <w:rPr>
          <w:rFonts w:ascii="Verdana" w:hAnsi="Verdana" w:cs="Calibri"/>
          <w:b/>
          <w:bCs/>
          <w:sz w:val="18"/>
          <w:szCs w:val="18"/>
        </w:rPr>
        <w:t>5x4</w:t>
      </w:r>
      <w:r>
        <w:rPr>
          <w:rFonts w:ascii="Verdana" w:hAnsi="Verdana" w:cs="Calibri"/>
          <w:b/>
          <w:bCs/>
          <w:sz w:val="18"/>
          <w:szCs w:val="18"/>
        </w:rPr>
        <w:t>=2</w:t>
      </w:r>
      <w:r w:rsidR="00AB3A7A">
        <w:rPr>
          <w:rFonts w:ascii="Verdana" w:hAnsi="Verdana" w:cs="Calibri"/>
          <w:b/>
          <w:bCs/>
          <w:sz w:val="18"/>
          <w:szCs w:val="18"/>
        </w:rPr>
        <w:t>0</w:t>
      </w:r>
      <w:r>
        <w:rPr>
          <w:rFonts w:ascii="Verdana" w:hAnsi="Verdana" w:cs="Calibri"/>
          <w:b/>
          <w:bCs/>
          <w:sz w:val="18"/>
          <w:szCs w:val="18"/>
        </w:rPr>
        <w:t>)</w:t>
      </w:r>
    </w:p>
    <w:p w14:paraId="64B6448A" w14:textId="65BD01FD" w:rsidR="00F37673" w:rsidRPr="00252467" w:rsidRDefault="00477571" w:rsidP="0079254F">
      <w:pPr>
        <w:spacing w:after="0" w:line="240" w:lineRule="auto"/>
        <w:jc w:val="both"/>
        <w:rPr>
          <w:rFonts w:ascii="Verdana" w:hAnsi="Verdana" w:cs="Calibri"/>
          <w:sz w:val="18"/>
          <w:szCs w:val="18"/>
        </w:rPr>
      </w:pPr>
      <w:r w:rsidRPr="00252467">
        <w:rPr>
          <w:rFonts w:ascii="Verdana" w:hAnsi="Verdana" w:cs="Calibri"/>
          <w:sz w:val="18"/>
          <w:szCs w:val="18"/>
        </w:rPr>
        <w:t xml:space="preserve">Q3. </w:t>
      </w:r>
      <w:r w:rsidRPr="00252467">
        <w:rPr>
          <w:rFonts w:ascii="Verdana" w:hAnsi="Verdana" w:cs="Calibri"/>
          <w:sz w:val="18"/>
          <w:szCs w:val="18"/>
        </w:rPr>
        <w:tab/>
      </w:r>
      <w:r w:rsidR="00831BA7" w:rsidRPr="00252467">
        <w:rPr>
          <w:rFonts w:ascii="Verdana" w:hAnsi="Verdana" w:cs="Calibri"/>
          <w:sz w:val="18"/>
          <w:szCs w:val="18"/>
        </w:rPr>
        <w:t>What is the purpose of Requirement engineering? Explain its various steps in detail.</w:t>
      </w:r>
      <w:r w:rsidRPr="00252467">
        <w:rPr>
          <w:rFonts w:ascii="Verdana" w:hAnsi="Verdana" w:cs="Calibri"/>
          <w:sz w:val="18"/>
          <w:szCs w:val="18"/>
        </w:rPr>
        <w:tab/>
        <w:t xml:space="preserve">      </w:t>
      </w:r>
      <w:r w:rsidR="00831BA7" w:rsidRPr="00252467">
        <w:rPr>
          <w:rFonts w:ascii="Verdana" w:hAnsi="Verdana" w:cs="Calibri"/>
          <w:sz w:val="18"/>
          <w:szCs w:val="18"/>
        </w:rPr>
        <w:t xml:space="preserve"> </w:t>
      </w:r>
      <w:r w:rsidRPr="00252467">
        <w:rPr>
          <w:rFonts w:ascii="Verdana" w:hAnsi="Verdana" w:cs="Calibri"/>
          <w:sz w:val="18"/>
          <w:szCs w:val="18"/>
        </w:rPr>
        <w:t xml:space="preserve">    </w:t>
      </w:r>
      <w:r w:rsidRPr="00252467">
        <w:rPr>
          <w:rFonts w:ascii="Verdana" w:hAnsi="Verdana" w:cs="Calibri"/>
          <w:sz w:val="18"/>
          <w:szCs w:val="18"/>
        </w:rPr>
        <w:tab/>
      </w:r>
      <w:r w:rsidR="00351C2C" w:rsidRPr="00252467">
        <w:rPr>
          <w:rFonts w:ascii="Verdana" w:hAnsi="Verdana" w:cs="Calibri"/>
          <w:sz w:val="18"/>
          <w:szCs w:val="18"/>
        </w:rPr>
        <w:t xml:space="preserve">   </w:t>
      </w:r>
      <w:r w:rsidR="00831BA7" w:rsidRPr="00252467">
        <w:rPr>
          <w:rFonts w:ascii="Verdana" w:hAnsi="Verdana" w:cs="Calibri"/>
          <w:sz w:val="18"/>
          <w:szCs w:val="18"/>
        </w:rPr>
        <w:t xml:space="preserve">    </w:t>
      </w:r>
      <w:r w:rsidR="00351C2C" w:rsidRPr="00252467">
        <w:rPr>
          <w:rFonts w:ascii="Verdana" w:hAnsi="Verdana" w:cs="Calibri"/>
          <w:sz w:val="18"/>
          <w:szCs w:val="18"/>
        </w:rPr>
        <w:t>(1+4)</w:t>
      </w:r>
    </w:p>
    <w:p w14:paraId="55D1714A" w14:textId="54C34C90" w:rsidR="00025BF8" w:rsidRPr="00E80ADA" w:rsidRDefault="00025BF8" w:rsidP="0079254F">
      <w:pPr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E80ADA">
        <w:rPr>
          <w:rFonts w:ascii="Verdana" w:hAnsi="Verdana" w:cs="Calibri"/>
          <w:b/>
          <w:bCs/>
          <w:sz w:val="18"/>
          <w:szCs w:val="18"/>
        </w:rPr>
        <w:t>OR</w:t>
      </w:r>
    </w:p>
    <w:p w14:paraId="0543F5DC" w14:textId="1900D6DB" w:rsidR="00025BF8" w:rsidRDefault="009801F1" w:rsidP="0079254F">
      <w:pPr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Write a program to add two matrices (Two dimensional arrays). Input order of matrix (i.e. number of rows and columns). </w:t>
      </w:r>
      <w:r w:rsidR="00AF22E6">
        <w:rPr>
          <w:rFonts w:ascii="Verdana" w:hAnsi="Verdana" w:cs="Calibri"/>
          <w:sz w:val="18"/>
          <w:szCs w:val="18"/>
        </w:rPr>
        <w:t>The matrices must be of same size to be added. Get the input for each element of the first matrix</w:t>
      </w:r>
      <w:r w:rsidR="002B1344">
        <w:rPr>
          <w:rFonts w:ascii="Verdana" w:hAnsi="Verdana" w:cs="Calibri"/>
          <w:sz w:val="18"/>
          <w:szCs w:val="18"/>
        </w:rPr>
        <w:t xml:space="preserve"> and then second matrix. Add the two matrices and store the values in a third matrix and display on screen.</w:t>
      </w:r>
      <w:r w:rsidR="00D75679">
        <w:rPr>
          <w:rFonts w:ascii="Verdana" w:hAnsi="Verdana" w:cs="Calibri"/>
          <w:sz w:val="18"/>
          <w:szCs w:val="18"/>
        </w:rPr>
        <w:t xml:space="preserve"> </w:t>
      </w:r>
      <w:r w:rsidR="00706709">
        <w:rPr>
          <w:rFonts w:ascii="Verdana" w:hAnsi="Verdana" w:cs="Calibri"/>
          <w:sz w:val="18"/>
          <w:szCs w:val="18"/>
        </w:rPr>
        <w:t xml:space="preserve">   </w:t>
      </w:r>
      <w:r w:rsidR="00D75679" w:rsidRPr="007A328A">
        <w:rPr>
          <w:rFonts w:ascii="Verdana" w:hAnsi="Verdana" w:cs="Calibri"/>
          <w:b/>
          <w:bCs/>
          <w:sz w:val="18"/>
          <w:szCs w:val="18"/>
        </w:rPr>
        <w:t>(</w:t>
      </w:r>
      <w:r w:rsidR="00706709">
        <w:rPr>
          <w:rFonts w:ascii="Verdana" w:hAnsi="Verdana" w:cs="Calibri"/>
          <w:b/>
          <w:bCs/>
          <w:sz w:val="18"/>
          <w:szCs w:val="18"/>
        </w:rPr>
        <w:t>05</w:t>
      </w:r>
      <w:r w:rsidR="00D75679" w:rsidRPr="007A328A">
        <w:rPr>
          <w:rFonts w:ascii="Verdana" w:hAnsi="Verdana" w:cs="Calibri"/>
          <w:b/>
          <w:bCs/>
          <w:sz w:val="18"/>
          <w:szCs w:val="18"/>
        </w:rPr>
        <w:t>)</w:t>
      </w:r>
    </w:p>
    <w:p w14:paraId="44A23FBF" w14:textId="344E1C4C" w:rsidR="00A13941" w:rsidRPr="00252467" w:rsidRDefault="00A13941" w:rsidP="0079254F">
      <w:pPr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 xml:space="preserve">Q4. Describe the following types of operating system:                </w:t>
      </w:r>
    </w:p>
    <w:p w14:paraId="1F74673E" w14:textId="79E38B81" w:rsidR="00A13941" w:rsidRPr="00A13941" w:rsidRDefault="00B620B7" w:rsidP="0079254F">
      <w:pPr>
        <w:pStyle w:val="ListParagraph"/>
        <w:numPr>
          <w:ilvl w:val="0"/>
          <w:numId w:val="4"/>
        </w:numPr>
        <w:spacing w:after="0" w:line="240" w:lineRule="auto"/>
        <w:ind w:left="1170" w:hanging="2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Par</w:t>
      </w:r>
      <w:r w:rsidR="00303429">
        <w:rPr>
          <w:rFonts w:ascii="Verdana" w:hAnsi="Verdana" w:cs="Calibri"/>
          <w:sz w:val="18"/>
          <w:szCs w:val="18"/>
        </w:rPr>
        <w:t>allel Processing</w:t>
      </w:r>
      <w:r w:rsidR="00A13941" w:rsidRPr="00A13941">
        <w:rPr>
          <w:rFonts w:ascii="Verdana" w:hAnsi="Verdana" w:cs="Calibri"/>
          <w:sz w:val="18"/>
          <w:szCs w:val="18"/>
        </w:rPr>
        <w:t xml:space="preserve"> Operating system       </w:t>
      </w:r>
      <w:r w:rsidR="00A13941">
        <w:rPr>
          <w:rFonts w:ascii="Verdana" w:hAnsi="Verdana" w:cs="Calibri"/>
          <w:sz w:val="18"/>
          <w:szCs w:val="18"/>
        </w:rPr>
        <w:tab/>
      </w:r>
      <w:r w:rsidR="00A13941">
        <w:rPr>
          <w:rFonts w:ascii="Verdana" w:hAnsi="Verdana" w:cs="Calibri"/>
          <w:sz w:val="18"/>
          <w:szCs w:val="18"/>
        </w:rPr>
        <w:tab/>
        <w:t>i</w:t>
      </w:r>
      <w:r w:rsidR="00A13941" w:rsidRPr="00A13941">
        <w:rPr>
          <w:rFonts w:ascii="Verdana" w:hAnsi="Verdana" w:cs="Calibri"/>
          <w:sz w:val="18"/>
          <w:szCs w:val="18"/>
        </w:rPr>
        <w:t xml:space="preserve">ii. </w:t>
      </w:r>
      <w:r w:rsidR="00A31696">
        <w:rPr>
          <w:rFonts w:ascii="Verdana" w:hAnsi="Verdana" w:cs="Calibri"/>
          <w:sz w:val="18"/>
          <w:szCs w:val="18"/>
        </w:rPr>
        <w:t>Embedded</w:t>
      </w:r>
      <w:r w:rsidR="00A13941" w:rsidRPr="00A13941">
        <w:rPr>
          <w:rFonts w:ascii="Verdana" w:hAnsi="Verdana" w:cs="Calibri"/>
          <w:sz w:val="18"/>
          <w:szCs w:val="18"/>
        </w:rPr>
        <w:t xml:space="preserve"> operating system</w:t>
      </w:r>
    </w:p>
    <w:p w14:paraId="11F2C27C" w14:textId="249F152C" w:rsidR="0094486F" w:rsidRPr="00A13941" w:rsidRDefault="00A13941" w:rsidP="0079254F">
      <w:pPr>
        <w:pStyle w:val="ListParagraph"/>
        <w:numPr>
          <w:ilvl w:val="0"/>
          <w:numId w:val="4"/>
        </w:numPr>
        <w:spacing w:after="0" w:line="240" w:lineRule="auto"/>
        <w:ind w:left="1170" w:hanging="270"/>
        <w:rPr>
          <w:rFonts w:ascii="Verdana" w:hAnsi="Verdana" w:cs="Calibri"/>
          <w:sz w:val="18"/>
          <w:szCs w:val="18"/>
        </w:rPr>
      </w:pPr>
      <w:r w:rsidRPr="00A13941">
        <w:rPr>
          <w:rFonts w:ascii="Verdana" w:hAnsi="Verdana" w:cs="Calibri"/>
          <w:sz w:val="18"/>
          <w:szCs w:val="18"/>
        </w:rPr>
        <w:t>Mult</w:t>
      </w:r>
      <w:r w:rsidR="00A31696">
        <w:rPr>
          <w:rFonts w:ascii="Verdana" w:hAnsi="Verdana" w:cs="Calibri"/>
          <w:sz w:val="18"/>
          <w:szCs w:val="18"/>
        </w:rPr>
        <w:t>iprogramming</w:t>
      </w:r>
      <w:r w:rsidRPr="00A13941">
        <w:rPr>
          <w:rFonts w:ascii="Verdana" w:hAnsi="Verdana" w:cs="Calibri"/>
          <w:sz w:val="18"/>
          <w:szCs w:val="18"/>
        </w:rPr>
        <w:t xml:space="preserve"> Operating system</w:t>
      </w:r>
      <w:r w:rsidR="005E06DC" w:rsidRPr="00A13941">
        <w:rPr>
          <w:rFonts w:ascii="Verdana" w:hAnsi="Verdana" w:cs="Calibri"/>
          <w:sz w:val="18"/>
          <w:szCs w:val="18"/>
        </w:rPr>
        <w:t xml:space="preserve">   </w:t>
      </w:r>
      <w:r w:rsidR="00D33E46">
        <w:rPr>
          <w:rFonts w:ascii="Verdana" w:hAnsi="Verdana" w:cs="Calibri"/>
          <w:sz w:val="18"/>
          <w:szCs w:val="18"/>
        </w:rPr>
        <w:t xml:space="preserve">                                                                                    </w:t>
      </w:r>
      <w:r w:rsidR="005E06DC" w:rsidRPr="00A13941">
        <w:rPr>
          <w:rFonts w:ascii="Verdana" w:hAnsi="Verdana" w:cs="Calibri"/>
          <w:b/>
          <w:bCs/>
          <w:sz w:val="18"/>
          <w:szCs w:val="18"/>
        </w:rPr>
        <w:t>(</w:t>
      </w:r>
      <w:r w:rsidR="00D33E46">
        <w:rPr>
          <w:rFonts w:ascii="Verdana" w:hAnsi="Verdana" w:cs="Calibri"/>
          <w:b/>
          <w:bCs/>
          <w:sz w:val="18"/>
          <w:szCs w:val="18"/>
        </w:rPr>
        <w:t>05</w:t>
      </w:r>
      <w:r w:rsidR="00A92335" w:rsidRPr="00A13941">
        <w:rPr>
          <w:rFonts w:ascii="Verdana" w:hAnsi="Verdana" w:cs="Calibri"/>
          <w:b/>
          <w:bCs/>
          <w:sz w:val="18"/>
          <w:szCs w:val="18"/>
        </w:rPr>
        <w:t>)</w:t>
      </w:r>
    </w:p>
    <w:p w14:paraId="3F705BBE" w14:textId="37E97322" w:rsidR="00F37673" w:rsidRPr="00E80ADA" w:rsidRDefault="00FC6216" w:rsidP="0079254F">
      <w:pPr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E80ADA">
        <w:rPr>
          <w:rFonts w:ascii="Verdana" w:hAnsi="Verdana" w:cs="Calibri"/>
          <w:b/>
          <w:bCs/>
          <w:sz w:val="18"/>
          <w:szCs w:val="18"/>
        </w:rPr>
        <w:t>OR</w:t>
      </w:r>
    </w:p>
    <w:p w14:paraId="5492005F" w14:textId="31C0B220" w:rsidR="00C65500" w:rsidRDefault="00C65500" w:rsidP="0079254F">
      <w:pPr>
        <w:spacing w:after="0" w:line="240" w:lineRule="auto"/>
        <w:ind w:firstLine="720"/>
      </w:pPr>
      <w:r>
        <w:t>Write a program that inputs the salary of an employee from the user. It deducts the income tax from the salary on the following basis:</w:t>
      </w:r>
      <w:r w:rsidR="00E0220E">
        <w:t xml:space="preserve">                                                                                                                                                      </w:t>
      </w:r>
      <w:r w:rsidR="00E0220E" w:rsidRPr="00E0220E">
        <w:rPr>
          <w:b/>
          <w:bCs/>
        </w:rPr>
        <w:t>(05)</w:t>
      </w:r>
    </w:p>
    <w:p w14:paraId="4E8D979E" w14:textId="2E3D2299" w:rsidR="00A92335" w:rsidRPr="00B24703" w:rsidRDefault="00B24703" w:rsidP="0079254F">
      <w:pPr>
        <w:pStyle w:val="ListParagraph"/>
        <w:numPr>
          <w:ilvl w:val="5"/>
          <w:numId w:val="3"/>
        </w:numPr>
        <w:spacing w:after="0" w:line="240" w:lineRule="auto"/>
        <w:ind w:left="990" w:hanging="270"/>
        <w:rPr>
          <w:rFonts w:ascii="Verdana" w:hAnsi="Verdana" w:cs="Calibri"/>
          <w:b/>
          <w:bCs/>
          <w:sz w:val="18"/>
          <w:szCs w:val="18"/>
        </w:rPr>
      </w:pPr>
      <w:r>
        <w:t>20% income tax if the salary is above Rs. 30000.</w:t>
      </w:r>
    </w:p>
    <w:p w14:paraId="13E587BD" w14:textId="4D4A9E4F" w:rsidR="00B24703" w:rsidRPr="00E0220E" w:rsidRDefault="00E0220E" w:rsidP="0079254F">
      <w:pPr>
        <w:pStyle w:val="ListParagraph"/>
        <w:numPr>
          <w:ilvl w:val="5"/>
          <w:numId w:val="3"/>
        </w:numPr>
        <w:spacing w:after="0" w:line="240" w:lineRule="auto"/>
        <w:ind w:left="990" w:hanging="270"/>
        <w:rPr>
          <w:rFonts w:ascii="Verdana" w:hAnsi="Verdana" w:cs="Calibri"/>
          <w:b/>
          <w:bCs/>
          <w:sz w:val="18"/>
          <w:szCs w:val="18"/>
        </w:rPr>
      </w:pPr>
      <w:r>
        <w:t>15% income tax if the salary is between Rs. 20000and Rs. 30000</w:t>
      </w:r>
    </w:p>
    <w:p w14:paraId="467DF1E8" w14:textId="48910A0B" w:rsidR="00E0220E" w:rsidRPr="00E0220E" w:rsidRDefault="00E0220E" w:rsidP="0079254F">
      <w:pPr>
        <w:pStyle w:val="ListParagraph"/>
        <w:numPr>
          <w:ilvl w:val="5"/>
          <w:numId w:val="3"/>
        </w:numPr>
        <w:spacing w:after="0" w:line="240" w:lineRule="auto"/>
        <w:ind w:left="990" w:hanging="270"/>
        <w:rPr>
          <w:rFonts w:ascii="Verdana" w:hAnsi="Verdana" w:cs="Calibri"/>
          <w:b/>
          <w:bCs/>
          <w:sz w:val="18"/>
          <w:szCs w:val="18"/>
        </w:rPr>
      </w:pPr>
      <w:r>
        <w:t>10% income tax if the salary is below Rs. 20000</w:t>
      </w:r>
    </w:p>
    <w:p w14:paraId="1BD591AC" w14:textId="03A02CC2" w:rsidR="00E0220E" w:rsidRPr="00E0220E" w:rsidRDefault="00E0220E" w:rsidP="0079254F">
      <w:pPr>
        <w:spacing w:after="0" w:line="240" w:lineRule="auto"/>
        <w:ind w:left="720"/>
        <w:rPr>
          <w:rFonts w:ascii="Verdana" w:hAnsi="Verdana" w:cs="Calibri"/>
          <w:sz w:val="18"/>
          <w:szCs w:val="18"/>
        </w:rPr>
      </w:pPr>
      <w:r w:rsidRPr="00E0220E">
        <w:rPr>
          <w:rFonts w:ascii="Verdana" w:hAnsi="Verdana" w:cs="Calibri"/>
          <w:sz w:val="18"/>
          <w:szCs w:val="18"/>
        </w:rPr>
        <w:t>The program finally displays salary, income tax and the net salary.</w:t>
      </w:r>
      <w:r>
        <w:rPr>
          <w:rFonts w:ascii="Verdana" w:hAnsi="Verdana" w:cs="Calibri"/>
          <w:sz w:val="18"/>
          <w:szCs w:val="18"/>
        </w:rPr>
        <w:t xml:space="preserve"> </w:t>
      </w:r>
    </w:p>
    <w:p w14:paraId="7BFCE887" w14:textId="34AD0112" w:rsidR="00037399" w:rsidRPr="00252467" w:rsidRDefault="00D97E40" w:rsidP="0079254F">
      <w:pPr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Q5.</w:t>
      </w:r>
      <w:r w:rsidR="00252467">
        <w:rPr>
          <w:rFonts w:ascii="Verdana" w:hAnsi="Verdana" w:cs="Calibri"/>
          <w:b/>
          <w:bCs/>
          <w:sz w:val="18"/>
          <w:szCs w:val="18"/>
        </w:rPr>
        <w:t xml:space="preserve"> </w:t>
      </w:r>
      <w:r w:rsidR="00427B80" w:rsidRPr="00252467">
        <w:rPr>
          <w:rFonts w:ascii="Verdana" w:hAnsi="Verdana" w:cs="Calibri"/>
          <w:b/>
          <w:bCs/>
          <w:sz w:val="18"/>
          <w:szCs w:val="18"/>
        </w:rPr>
        <w:t>Why type casting is used? Explain the types of type casting with an example of each other.</w:t>
      </w:r>
      <w:r w:rsidR="00141571" w:rsidRPr="00252467">
        <w:rPr>
          <w:rFonts w:ascii="Verdana" w:hAnsi="Verdana" w:cs="Calibri"/>
          <w:b/>
          <w:bCs/>
          <w:sz w:val="18"/>
          <w:szCs w:val="18"/>
        </w:rPr>
        <w:t xml:space="preserve"> (1+4)</w:t>
      </w:r>
    </w:p>
    <w:p w14:paraId="0F598D51" w14:textId="77777777" w:rsidR="00750B91" w:rsidRPr="008930E1" w:rsidRDefault="002F331F" w:rsidP="0079254F">
      <w:pPr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8930E1">
        <w:rPr>
          <w:rFonts w:ascii="Verdana" w:hAnsi="Verdana" w:cs="Calibri"/>
          <w:b/>
          <w:bCs/>
          <w:sz w:val="18"/>
          <w:szCs w:val="18"/>
        </w:rPr>
        <w:t>OR</w:t>
      </w:r>
    </w:p>
    <w:p w14:paraId="341FCEAE" w14:textId="77777777" w:rsidR="00252467" w:rsidRDefault="00752631" w:rsidP="0079254F">
      <w:pPr>
        <w:spacing w:after="0"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ab/>
      </w:r>
      <w:r w:rsidR="00FE6C12">
        <w:rPr>
          <w:rFonts w:ascii="Verdana" w:hAnsi="Verdana" w:cs="Calibri"/>
          <w:sz w:val="18"/>
          <w:szCs w:val="18"/>
        </w:rPr>
        <w:t xml:space="preserve"> </w:t>
      </w:r>
      <w:r w:rsidR="00E12C40">
        <w:rPr>
          <w:rFonts w:ascii="Verdana" w:hAnsi="Verdana" w:cs="Calibri"/>
          <w:sz w:val="18"/>
          <w:szCs w:val="18"/>
        </w:rPr>
        <w:t>Explain the following terms</w:t>
      </w:r>
      <w:r w:rsidR="00F56574">
        <w:rPr>
          <w:rFonts w:ascii="Verdana" w:hAnsi="Verdana" w:cs="Calibri"/>
          <w:sz w:val="18"/>
          <w:szCs w:val="18"/>
        </w:rPr>
        <w:t xml:space="preserve"> along with example</w:t>
      </w:r>
      <w:r w:rsidR="00E12C40">
        <w:rPr>
          <w:rFonts w:ascii="Verdana" w:hAnsi="Verdana" w:cs="Calibri"/>
          <w:sz w:val="18"/>
          <w:szCs w:val="18"/>
        </w:rPr>
        <w:t>:</w:t>
      </w:r>
      <w:r w:rsidR="005A40DC">
        <w:rPr>
          <w:rFonts w:ascii="Verdana" w:hAnsi="Verdana" w:cs="Calibri"/>
          <w:sz w:val="18"/>
          <w:szCs w:val="18"/>
        </w:rPr>
        <w:tab/>
      </w:r>
      <w:r w:rsidR="00252467">
        <w:rPr>
          <w:rFonts w:ascii="Verdana" w:hAnsi="Verdana" w:cs="Calibri"/>
          <w:sz w:val="18"/>
          <w:szCs w:val="18"/>
        </w:rPr>
        <w:t>i.</w:t>
      </w:r>
      <w:r w:rsidR="00252467" w:rsidRPr="00252467">
        <w:rPr>
          <w:rFonts w:ascii="Verdana" w:hAnsi="Verdana" w:cs="Calibri"/>
          <w:sz w:val="18"/>
          <w:szCs w:val="18"/>
        </w:rPr>
        <w:t xml:space="preserve"> </w:t>
      </w:r>
      <w:r w:rsidR="00252467">
        <w:rPr>
          <w:rFonts w:ascii="Verdana" w:hAnsi="Verdana" w:cs="Calibri"/>
          <w:sz w:val="18"/>
          <w:szCs w:val="18"/>
        </w:rPr>
        <w:t>Inheritance</w:t>
      </w:r>
      <w:r w:rsidR="005A40DC">
        <w:rPr>
          <w:rFonts w:ascii="Verdana" w:hAnsi="Verdana" w:cs="Calibri"/>
          <w:sz w:val="18"/>
          <w:szCs w:val="18"/>
        </w:rPr>
        <w:tab/>
      </w:r>
      <w:r w:rsidR="00252467">
        <w:rPr>
          <w:rFonts w:ascii="Verdana" w:hAnsi="Verdana" w:cs="Calibri"/>
          <w:sz w:val="18"/>
          <w:szCs w:val="18"/>
        </w:rPr>
        <w:t xml:space="preserve"> ii.</w:t>
      </w:r>
      <w:r w:rsidR="00252467" w:rsidRPr="00252467">
        <w:rPr>
          <w:rFonts w:ascii="Verdana" w:hAnsi="Verdana" w:cs="Calibri"/>
          <w:sz w:val="18"/>
          <w:szCs w:val="18"/>
        </w:rPr>
        <w:t xml:space="preserve"> </w:t>
      </w:r>
      <w:r w:rsidR="00252467">
        <w:rPr>
          <w:rFonts w:ascii="Verdana" w:hAnsi="Verdana" w:cs="Calibri"/>
          <w:sz w:val="18"/>
          <w:szCs w:val="18"/>
        </w:rPr>
        <w:t xml:space="preserve">Polymorphism   </w:t>
      </w:r>
      <w:r w:rsidR="005A40DC">
        <w:rPr>
          <w:rFonts w:ascii="Verdana" w:hAnsi="Verdana" w:cs="Calibri"/>
          <w:sz w:val="18"/>
          <w:szCs w:val="18"/>
        </w:rPr>
        <w:t xml:space="preserve"> </w:t>
      </w:r>
      <w:r w:rsidR="005A40DC" w:rsidRPr="005A40DC">
        <w:rPr>
          <w:rFonts w:ascii="Verdana" w:hAnsi="Verdana" w:cs="Calibri"/>
          <w:b/>
          <w:bCs/>
          <w:sz w:val="18"/>
          <w:szCs w:val="18"/>
        </w:rPr>
        <w:t>(2.5+2.5)</w:t>
      </w:r>
    </w:p>
    <w:p w14:paraId="63F7EFA1" w14:textId="5ED8A692" w:rsidR="002576C4" w:rsidRPr="00252467" w:rsidRDefault="00477571" w:rsidP="0079254F">
      <w:pPr>
        <w:spacing w:after="0" w:line="240" w:lineRule="auto"/>
        <w:rPr>
          <w:rFonts w:ascii="Verdana" w:hAnsi="Verdana" w:cs="Calibri"/>
          <w:sz w:val="18"/>
          <w:szCs w:val="18"/>
        </w:rPr>
      </w:pPr>
      <w:r w:rsidRPr="00252467">
        <w:rPr>
          <w:rFonts w:ascii="Verdana" w:hAnsi="Verdana" w:cs="Calibri"/>
          <w:b/>
          <w:bCs/>
          <w:sz w:val="18"/>
          <w:szCs w:val="18"/>
        </w:rPr>
        <w:t>Q</w:t>
      </w:r>
      <w:r w:rsidR="009052B5" w:rsidRPr="00252467">
        <w:rPr>
          <w:rFonts w:ascii="Verdana" w:hAnsi="Verdana" w:cs="Calibri"/>
          <w:b/>
          <w:bCs/>
          <w:sz w:val="18"/>
          <w:szCs w:val="18"/>
        </w:rPr>
        <w:t>6</w:t>
      </w:r>
      <w:r w:rsidRPr="00252467">
        <w:rPr>
          <w:rFonts w:ascii="Verdana" w:hAnsi="Verdana" w:cs="Calibri"/>
          <w:b/>
          <w:bCs/>
          <w:sz w:val="18"/>
          <w:szCs w:val="18"/>
        </w:rPr>
        <w:t xml:space="preserve">. </w:t>
      </w:r>
      <w:r w:rsidR="004369C1" w:rsidRPr="00252467">
        <w:rPr>
          <w:rFonts w:ascii="Verdana" w:hAnsi="Verdana" w:cs="Calibri"/>
          <w:b/>
          <w:bCs/>
          <w:sz w:val="18"/>
          <w:szCs w:val="18"/>
        </w:rPr>
        <w:t>Design a class named large that has member variables to hold two numbers and has two member functions.</w:t>
      </w:r>
      <w:r w:rsidR="004369C1">
        <w:rPr>
          <w:rFonts w:ascii="Verdana" w:hAnsi="Verdana" w:cs="Calibri"/>
          <w:sz w:val="18"/>
          <w:szCs w:val="18"/>
        </w:rPr>
        <w:t xml:space="preserve"> The </w:t>
      </w:r>
      <w:r w:rsidR="006965DC">
        <w:rPr>
          <w:rFonts w:ascii="Verdana" w:hAnsi="Verdana" w:cs="Calibri"/>
          <w:sz w:val="18"/>
          <w:szCs w:val="18"/>
        </w:rPr>
        <w:t>get data</w:t>
      </w:r>
      <w:r w:rsidR="004369C1">
        <w:rPr>
          <w:rFonts w:ascii="Verdana" w:hAnsi="Verdana" w:cs="Calibri"/>
          <w:sz w:val="18"/>
          <w:szCs w:val="18"/>
        </w:rPr>
        <w:t xml:space="preserve">() member function should get two numbers from the user and </w:t>
      </w:r>
      <w:r w:rsidR="006965DC">
        <w:rPr>
          <w:rFonts w:ascii="Verdana" w:hAnsi="Verdana" w:cs="Calibri"/>
          <w:sz w:val="18"/>
          <w:szCs w:val="18"/>
        </w:rPr>
        <w:t>display large</w:t>
      </w:r>
      <w:r w:rsidR="004369C1">
        <w:rPr>
          <w:rFonts w:ascii="Verdana" w:hAnsi="Verdana" w:cs="Calibri"/>
          <w:sz w:val="18"/>
          <w:szCs w:val="18"/>
        </w:rPr>
        <w:t xml:space="preserve">() member function should find and display the larger of two numbers. Demonstrate the class by writing </w:t>
      </w:r>
      <w:r w:rsidR="00881C7E">
        <w:rPr>
          <w:rFonts w:ascii="Verdana" w:hAnsi="Verdana" w:cs="Calibri"/>
          <w:sz w:val="18"/>
          <w:szCs w:val="18"/>
        </w:rPr>
        <w:t>a C++ program that creates an instance of that class.</w:t>
      </w:r>
      <w:r w:rsidR="004369C1">
        <w:rPr>
          <w:rFonts w:ascii="Verdana" w:hAnsi="Verdana" w:cs="Calibri"/>
          <w:sz w:val="18"/>
          <w:szCs w:val="18"/>
        </w:rPr>
        <w:t xml:space="preserve"> </w:t>
      </w:r>
      <w:r>
        <w:rPr>
          <w:rFonts w:ascii="Verdana" w:hAnsi="Verdana" w:cs="Calibri"/>
          <w:sz w:val="18"/>
          <w:szCs w:val="18"/>
        </w:rPr>
        <w:t xml:space="preserve"> </w:t>
      </w:r>
      <w:r w:rsidR="008A7A0E">
        <w:rPr>
          <w:rFonts w:ascii="Verdana" w:hAnsi="Verdana" w:cs="Calibri"/>
          <w:sz w:val="18"/>
          <w:szCs w:val="18"/>
        </w:rPr>
        <w:tab/>
        <w:t xml:space="preserve">       </w:t>
      </w:r>
      <w:r w:rsidR="00BD1034">
        <w:rPr>
          <w:rFonts w:ascii="Verdana" w:hAnsi="Verdana" w:cs="Calibri"/>
          <w:sz w:val="18"/>
          <w:szCs w:val="18"/>
        </w:rPr>
        <w:t xml:space="preserve">                                                                       </w:t>
      </w:r>
      <w:r w:rsidR="008A7A0E" w:rsidRPr="00A37389">
        <w:rPr>
          <w:rFonts w:ascii="Verdana" w:hAnsi="Verdana" w:cs="Calibri"/>
          <w:b/>
          <w:bCs/>
          <w:sz w:val="18"/>
          <w:szCs w:val="18"/>
        </w:rPr>
        <w:t>(</w:t>
      </w:r>
      <w:r w:rsidR="00A33076">
        <w:rPr>
          <w:rFonts w:ascii="Verdana" w:hAnsi="Verdana" w:cs="Calibri"/>
          <w:b/>
          <w:bCs/>
          <w:sz w:val="18"/>
          <w:szCs w:val="18"/>
        </w:rPr>
        <w:t>05</w:t>
      </w:r>
      <w:r w:rsidR="008A7A0E" w:rsidRPr="00A37389">
        <w:rPr>
          <w:rFonts w:ascii="Verdana" w:hAnsi="Verdana" w:cs="Calibri"/>
          <w:b/>
          <w:bCs/>
          <w:sz w:val="18"/>
          <w:szCs w:val="18"/>
        </w:rPr>
        <w:t>)</w:t>
      </w:r>
    </w:p>
    <w:p w14:paraId="52D8C570" w14:textId="1702DD7E" w:rsidR="00F37673" w:rsidRPr="008930E1" w:rsidRDefault="002576C4" w:rsidP="0079254F">
      <w:pPr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</w:rPr>
      </w:pPr>
      <w:r w:rsidRPr="008930E1">
        <w:rPr>
          <w:rFonts w:ascii="Verdana" w:hAnsi="Verdana" w:cs="Calibri"/>
          <w:b/>
          <w:bCs/>
          <w:sz w:val="18"/>
          <w:szCs w:val="18"/>
        </w:rPr>
        <w:t>OR</w:t>
      </w:r>
    </w:p>
    <w:p w14:paraId="611B286F" w14:textId="7B4F3BC4" w:rsidR="00F37673" w:rsidRDefault="00477571" w:rsidP="0079254F">
      <w:pPr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</w:t>
      </w:r>
      <w:r>
        <w:rPr>
          <w:rFonts w:ascii="Verdana" w:hAnsi="Verdana" w:cs="Calibri"/>
          <w:sz w:val="18"/>
          <w:szCs w:val="18"/>
        </w:rPr>
        <w:tab/>
      </w:r>
      <w:r w:rsidR="00FC70C1">
        <w:rPr>
          <w:rFonts w:ascii="Verdana" w:hAnsi="Verdana" w:cs="Calibri"/>
          <w:sz w:val="18"/>
          <w:szCs w:val="18"/>
        </w:rPr>
        <w:t xml:space="preserve">Write a C++ program that input the value for nth term and prints the sum of following series by passing parameter as reference to the function. </w:t>
      </w:r>
      <m:oMath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1!</m:t>
            </m: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1</m:t>
            </m:r>
          </m:den>
        </m:f>
        <m:r>
          <w:rPr>
            <w:rFonts w:ascii="Cambria Math" w:hAnsi="Cambria Math" w:cs="Calibri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2!</m:t>
            </m: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Calibri"/>
            <w:sz w:val="28"/>
            <w:szCs w:val="28"/>
          </w:rPr>
          <m:t xml:space="preserve">+ </m:t>
        </m:r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3!</m:t>
            </m: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Calibri"/>
            <w:sz w:val="28"/>
            <w:szCs w:val="28"/>
          </w:rPr>
          <m:t>+…+</m:t>
        </m:r>
        <m:f>
          <m:fPr>
            <m:ctrlPr>
              <w:rPr>
                <w:rFonts w:ascii="Cambria Math" w:hAnsi="Cambria Math" w:cs="Calibr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Calibri"/>
                <w:sz w:val="28"/>
                <w:szCs w:val="28"/>
              </w:rPr>
              <m:t>n!</m:t>
            </m:r>
          </m:num>
          <m:den>
            <m:r>
              <w:rPr>
                <w:rFonts w:ascii="Cambria Math" w:hAnsi="Cambria Math" w:cs="Calibri"/>
                <w:sz w:val="28"/>
                <w:szCs w:val="28"/>
              </w:rPr>
              <m:t>n</m:t>
            </m:r>
          </m:den>
        </m:f>
      </m:oMath>
      <w:r w:rsidRPr="00A338EA">
        <w:rPr>
          <w:rFonts w:ascii="Arial Black" w:hAnsi="Arial Black" w:cs="Calibri"/>
          <w:sz w:val="20"/>
          <w:szCs w:val="20"/>
        </w:rPr>
        <w:t xml:space="preserve"> </w:t>
      </w:r>
      <w:r>
        <w:rPr>
          <w:rFonts w:ascii="Verdana" w:hAnsi="Verdana" w:cs="Calibri"/>
          <w:sz w:val="18"/>
          <w:szCs w:val="18"/>
        </w:rPr>
        <w:t xml:space="preserve">      </w:t>
      </w:r>
      <w:r w:rsidR="00A37389">
        <w:rPr>
          <w:rFonts w:ascii="Verdana" w:hAnsi="Verdana" w:cs="Calibri"/>
          <w:sz w:val="18"/>
          <w:szCs w:val="18"/>
        </w:rPr>
        <w:t xml:space="preserve">            </w:t>
      </w:r>
      <w:r>
        <w:rPr>
          <w:rFonts w:ascii="Verdana" w:hAnsi="Verdana" w:cs="Calibri"/>
          <w:sz w:val="18"/>
          <w:szCs w:val="18"/>
        </w:rPr>
        <w:t xml:space="preserve"> </w:t>
      </w:r>
      <w:r w:rsidR="0086059B">
        <w:rPr>
          <w:rFonts w:ascii="Verdana" w:hAnsi="Verdana" w:cs="Calibri"/>
          <w:sz w:val="18"/>
          <w:szCs w:val="18"/>
        </w:rPr>
        <w:t xml:space="preserve">                                          </w:t>
      </w:r>
      <w:r>
        <w:rPr>
          <w:rFonts w:ascii="Verdana" w:hAnsi="Verdana" w:cs="Calibri"/>
          <w:b/>
          <w:bCs/>
          <w:sz w:val="18"/>
          <w:szCs w:val="18"/>
        </w:rPr>
        <w:t>(</w:t>
      </w:r>
      <w:r w:rsidR="0086059B">
        <w:rPr>
          <w:rFonts w:ascii="Verdana" w:hAnsi="Verdana" w:cs="Calibri"/>
          <w:b/>
          <w:bCs/>
          <w:sz w:val="18"/>
          <w:szCs w:val="18"/>
        </w:rPr>
        <w:t>05</w:t>
      </w:r>
      <w:r>
        <w:rPr>
          <w:rFonts w:ascii="Verdana" w:hAnsi="Verdana" w:cs="Calibri"/>
          <w:b/>
          <w:bCs/>
          <w:sz w:val="18"/>
          <w:szCs w:val="18"/>
        </w:rPr>
        <w:t>)</w:t>
      </w:r>
    </w:p>
    <w:p w14:paraId="0B209B79" w14:textId="77777777" w:rsidR="00F37673" w:rsidRDefault="00F37673" w:rsidP="0079254F">
      <w:pPr>
        <w:spacing w:after="0" w:line="240" w:lineRule="auto"/>
        <w:jc w:val="both"/>
        <w:rPr>
          <w:rFonts w:ascii="Verdana" w:hAnsi="Verdana" w:cs="Calibri"/>
          <w:sz w:val="18"/>
          <w:szCs w:val="18"/>
        </w:rPr>
      </w:pPr>
    </w:p>
    <w:p w14:paraId="7CF9373D" w14:textId="77777777" w:rsidR="00F37673" w:rsidRDefault="00F37673">
      <w:pPr>
        <w:jc w:val="center"/>
        <w:rPr>
          <w:rFonts w:ascii="Verdana" w:hAnsi="Verdana"/>
        </w:rPr>
      </w:pPr>
    </w:p>
    <w:sectPr w:rsidR="00F37673">
      <w:pgSz w:w="11907" w:h="16839" w:code="9"/>
      <w:pgMar w:top="360" w:right="720" w:bottom="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0"/>
    <w:multiLevelType w:val="hybridMultilevel"/>
    <w:tmpl w:val="9542AA7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68E17DE"/>
    <w:multiLevelType w:val="hybridMultilevel"/>
    <w:tmpl w:val="89BA07CC"/>
    <w:lvl w:ilvl="0" w:tplc="D95892DE">
      <w:start w:val="4"/>
      <w:numFmt w:val="bullet"/>
      <w:lvlText w:val=""/>
      <w:lvlJc w:val="left"/>
      <w:pPr>
        <w:ind w:left="8070" w:hanging="360"/>
      </w:pPr>
      <w:rPr>
        <w:rFonts w:ascii="Symbol" w:eastAsia="Calibri" w:hAnsi="Symbol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8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80" w:hanging="360"/>
      </w:pPr>
      <w:rPr>
        <w:rFonts w:ascii="Wingdings" w:hAnsi="Wingdings" w:hint="default"/>
      </w:rPr>
    </w:lvl>
  </w:abstractNum>
  <w:abstractNum w:abstractNumId="2">
    <w:nsid w:val="15866F1A"/>
    <w:multiLevelType w:val="hybridMultilevel"/>
    <w:tmpl w:val="546ACACE"/>
    <w:lvl w:ilvl="0" w:tplc="58424876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DD94F96"/>
    <w:multiLevelType w:val="hybridMultilevel"/>
    <w:tmpl w:val="90208F16"/>
    <w:lvl w:ilvl="0" w:tplc="55561FE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9B6BD5"/>
    <w:multiLevelType w:val="hybridMultilevel"/>
    <w:tmpl w:val="DE366052"/>
    <w:lvl w:ilvl="0" w:tplc="9350FB98">
      <w:start w:val="1"/>
      <w:numFmt w:val="lowerRoman"/>
      <w:lvlText w:val="%1."/>
      <w:lvlJc w:val="right"/>
      <w:pPr>
        <w:ind w:left="11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73"/>
    <w:rsid w:val="0000737E"/>
    <w:rsid w:val="00025BF8"/>
    <w:rsid w:val="00037399"/>
    <w:rsid w:val="0004282C"/>
    <w:rsid w:val="000461D3"/>
    <w:rsid w:val="00047FDE"/>
    <w:rsid w:val="000507CD"/>
    <w:rsid w:val="00065807"/>
    <w:rsid w:val="000658F9"/>
    <w:rsid w:val="000757FF"/>
    <w:rsid w:val="0008573B"/>
    <w:rsid w:val="000858F1"/>
    <w:rsid w:val="000A1BA1"/>
    <w:rsid w:val="000D0764"/>
    <w:rsid w:val="000D59FB"/>
    <w:rsid w:val="000F2874"/>
    <w:rsid w:val="000F63A0"/>
    <w:rsid w:val="00115561"/>
    <w:rsid w:val="001363A6"/>
    <w:rsid w:val="001411F2"/>
    <w:rsid w:val="00141571"/>
    <w:rsid w:val="001611A0"/>
    <w:rsid w:val="001669D4"/>
    <w:rsid w:val="0016790E"/>
    <w:rsid w:val="00171B72"/>
    <w:rsid w:val="00175A40"/>
    <w:rsid w:val="001A6542"/>
    <w:rsid w:val="001A7086"/>
    <w:rsid w:val="001B5951"/>
    <w:rsid w:val="001C01C3"/>
    <w:rsid w:val="001C3D70"/>
    <w:rsid w:val="001E16C2"/>
    <w:rsid w:val="0020644E"/>
    <w:rsid w:val="00213799"/>
    <w:rsid w:val="00216255"/>
    <w:rsid w:val="00226029"/>
    <w:rsid w:val="002355DA"/>
    <w:rsid w:val="00251445"/>
    <w:rsid w:val="00252467"/>
    <w:rsid w:val="002576C4"/>
    <w:rsid w:val="00270E64"/>
    <w:rsid w:val="0027115C"/>
    <w:rsid w:val="002928CB"/>
    <w:rsid w:val="0029750D"/>
    <w:rsid w:val="002A7FCF"/>
    <w:rsid w:val="002B1344"/>
    <w:rsid w:val="002C3D18"/>
    <w:rsid w:val="002C47A8"/>
    <w:rsid w:val="002F331F"/>
    <w:rsid w:val="00303429"/>
    <w:rsid w:val="00303B6C"/>
    <w:rsid w:val="003046DC"/>
    <w:rsid w:val="0034025B"/>
    <w:rsid w:val="00351C2C"/>
    <w:rsid w:val="00353971"/>
    <w:rsid w:val="00387733"/>
    <w:rsid w:val="00392C34"/>
    <w:rsid w:val="00395F35"/>
    <w:rsid w:val="003C0F79"/>
    <w:rsid w:val="003C5D1E"/>
    <w:rsid w:val="003D370A"/>
    <w:rsid w:val="003E30DC"/>
    <w:rsid w:val="0040089A"/>
    <w:rsid w:val="00403EDF"/>
    <w:rsid w:val="004073DC"/>
    <w:rsid w:val="00424C3E"/>
    <w:rsid w:val="00427B80"/>
    <w:rsid w:val="004325F9"/>
    <w:rsid w:val="004369C1"/>
    <w:rsid w:val="00444C58"/>
    <w:rsid w:val="0044665D"/>
    <w:rsid w:val="004501A3"/>
    <w:rsid w:val="00450339"/>
    <w:rsid w:val="004561B7"/>
    <w:rsid w:val="00477571"/>
    <w:rsid w:val="00477E19"/>
    <w:rsid w:val="00484962"/>
    <w:rsid w:val="004A5C15"/>
    <w:rsid w:val="004A6F0E"/>
    <w:rsid w:val="004B294B"/>
    <w:rsid w:val="004D49E1"/>
    <w:rsid w:val="004E1073"/>
    <w:rsid w:val="004E27F4"/>
    <w:rsid w:val="004E3A0F"/>
    <w:rsid w:val="004F47F9"/>
    <w:rsid w:val="004F53EA"/>
    <w:rsid w:val="00514A6E"/>
    <w:rsid w:val="00521030"/>
    <w:rsid w:val="00524EE4"/>
    <w:rsid w:val="00527397"/>
    <w:rsid w:val="0055115F"/>
    <w:rsid w:val="005558D9"/>
    <w:rsid w:val="0058681C"/>
    <w:rsid w:val="00594453"/>
    <w:rsid w:val="005A0832"/>
    <w:rsid w:val="005A40DC"/>
    <w:rsid w:val="005A5865"/>
    <w:rsid w:val="005B0E51"/>
    <w:rsid w:val="005B6216"/>
    <w:rsid w:val="005B6CDF"/>
    <w:rsid w:val="005D311D"/>
    <w:rsid w:val="005D69D0"/>
    <w:rsid w:val="005E06DC"/>
    <w:rsid w:val="005E0DF5"/>
    <w:rsid w:val="005E6717"/>
    <w:rsid w:val="005E755F"/>
    <w:rsid w:val="006019D8"/>
    <w:rsid w:val="00622AB1"/>
    <w:rsid w:val="00634DD2"/>
    <w:rsid w:val="0064000A"/>
    <w:rsid w:val="00644499"/>
    <w:rsid w:val="006444AF"/>
    <w:rsid w:val="00653327"/>
    <w:rsid w:val="00681BF5"/>
    <w:rsid w:val="00692D8D"/>
    <w:rsid w:val="006965DC"/>
    <w:rsid w:val="006A14B4"/>
    <w:rsid w:val="006B2E9D"/>
    <w:rsid w:val="006C1F40"/>
    <w:rsid w:val="006D459F"/>
    <w:rsid w:val="006E658F"/>
    <w:rsid w:val="006F75B3"/>
    <w:rsid w:val="007007C1"/>
    <w:rsid w:val="00706709"/>
    <w:rsid w:val="00737233"/>
    <w:rsid w:val="00750B91"/>
    <w:rsid w:val="00752631"/>
    <w:rsid w:val="00757944"/>
    <w:rsid w:val="0076583F"/>
    <w:rsid w:val="007768B7"/>
    <w:rsid w:val="007828CB"/>
    <w:rsid w:val="0079254F"/>
    <w:rsid w:val="0079737B"/>
    <w:rsid w:val="007A2BDF"/>
    <w:rsid w:val="007A328A"/>
    <w:rsid w:val="007A3488"/>
    <w:rsid w:val="007A4C97"/>
    <w:rsid w:val="007B3AF3"/>
    <w:rsid w:val="007B5F02"/>
    <w:rsid w:val="007C07A0"/>
    <w:rsid w:val="007C74A6"/>
    <w:rsid w:val="007D0B0E"/>
    <w:rsid w:val="007D6734"/>
    <w:rsid w:val="007F7E46"/>
    <w:rsid w:val="0080217C"/>
    <w:rsid w:val="008055C0"/>
    <w:rsid w:val="00810422"/>
    <w:rsid w:val="00820992"/>
    <w:rsid w:val="00830EE5"/>
    <w:rsid w:val="00831BA7"/>
    <w:rsid w:val="008363E1"/>
    <w:rsid w:val="0086059B"/>
    <w:rsid w:val="00877A1A"/>
    <w:rsid w:val="00881C7E"/>
    <w:rsid w:val="0088296B"/>
    <w:rsid w:val="00885475"/>
    <w:rsid w:val="00890B15"/>
    <w:rsid w:val="00890EDE"/>
    <w:rsid w:val="008930E1"/>
    <w:rsid w:val="00896C5D"/>
    <w:rsid w:val="008A32A8"/>
    <w:rsid w:val="008A6CAE"/>
    <w:rsid w:val="008A7A0E"/>
    <w:rsid w:val="008C2BF1"/>
    <w:rsid w:val="008C5423"/>
    <w:rsid w:val="008D530F"/>
    <w:rsid w:val="008F1671"/>
    <w:rsid w:val="008F4964"/>
    <w:rsid w:val="009052B5"/>
    <w:rsid w:val="00927799"/>
    <w:rsid w:val="0094486F"/>
    <w:rsid w:val="009572D5"/>
    <w:rsid w:val="00962B96"/>
    <w:rsid w:val="009636F6"/>
    <w:rsid w:val="0097025C"/>
    <w:rsid w:val="009707AD"/>
    <w:rsid w:val="009801F1"/>
    <w:rsid w:val="00986562"/>
    <w:rsid w:val="009920F0"/>
    <w:rsid w:val="009935FA"/>
    <w:rsid w:val="009A0341"/>
    <w:rsid w:val="009A67EC"/>
    <w:rsid w:val="009A6ED2"/>
    <w:rsid w:val="009C58D0"/>
    <w:rsid w:val="009D0DEC"/>
    <w:rsid w:val="009E5AEE"/>
    <w:rsid w:val="00A12ED3"/>
    <w:rsid w:val="00A13941"/>
    <w:rsid w:val="00A20D6D"/>
    <w:rsid w:val="00A31696"/>
    <w:rsid w:val="00A33076"/>
    <w:rsid w:val="00A338EA"/>
    <w:rsid w:val="00A367BE"/>
    <w:rsid w:val="00A37389"/>
    <w:rsid w:val="00A415FE"/>
    <w:rsid w:val="00A42CC5"/>
    <w:rsid w:val="00A51648"/>
    <w:rsid w:val="00A56414"/>
    <w:rsid w:val="00A60DAE"/>
    <w:rsid w:val="00A74537"/>
    <w:rsid w:val="00A769FE"/>
    <w:rsid w:val="00A833FA"/>
    <w:rsid w:val="00A92335"/>
    <w:rsid w:val="00AA046A"/>
    <w:rsid w:val="00AB3A7A"/>
    <w:rsid w:val="00AC22C4"/>
    <w:rsid w:val="00AD0E14"/>
    <w:rsid w:val="00AD7F83"/>
    <w:rsid w:val="00AF22E6"/>
    <w:rsid w:val="00B0326A"/>
    <w:rsid w:val="00B03586"/>
    <w:rsid w:val="00B04D65"/>
    <w:rsid w:val="00B06CAA"/>
    <w:rsid w:val="00B11E05"/>
    <w:rsid w:val="00B20468"/>
    <w:rsid w:val="00B23A49"/>
    <w:rsid w:val="00B24703"/>
    <w:rsid w:val="00B340D5"/>
    <w:rsid w:val="00B41007"/>
    <w:rsid w:val="00B460D0"/>
    <w:rsid w:val="00B55117"/>
    <w:rsid w:val="00B557BA"/>
    <w:rsid w:val="00B56D61"/>
    <w:rsid w:val="00B620B7"/>
    <w:rsid w:val="00B624FB"/>
    <w:rsid w:val="00B63BB2"/>
    <w:rsid w:val="00B70607"/>
    <w:rsid w:val="00B80DB3"/>
    <w:rsid w:val="00BD0127"/>
    <w:rsid w:val="00BD1034"/>
    <w:rsid w:val="00BD77BB"/>
    <w:rsid w:val="00BE0DF7"/>
    <w:rsid w:val="00BE1078"/>
    <w:rsid w:val="00BF069F"/>
    <w:rsid w:val="00BF07F4"/>
    <w:rsid w:val="00BF7A25"/>
    <w:rsid w:val="00C10A36"/>
    <w:rsid w:val="00C13E47"/>
    <w:rsid w:val="00C27466"/>
    <w:rsid w:val="00C37C4B"/>
    <w:rsid w:val="00C47A0A"/>
    <w:rsid w:val="00C61485"/>
    <w:rsid w:val="00C624C7"/>
    <w:rsid w:val="00C65500"/>
    <w:rsid w:val="00C73772"/>
    <w:rsid w:val="00C869AF"/>
    <w:rsid w:val="00C95133"/>
    <w:rsid w:val="00CA0172"/>
    <w:rsid w:val="00CA7D59"/>
    <w:rsid w:val="00CB041B"/>
    <w:rsid w:val="00CC1879"/>
    <w:rsid w:val="00CC697C"/>
    <w:rsid w:val="00CD2EE4"/>
    <w:rsid w:val="00CD3722"/>
    <w:rsid w:val="00CD6DB0"/>
    <w:rsid w:val="00CF6FF4"/>
    <w:rsid w:val="00D06B70"/>
    <w:rsid w:val="00D17CF5"/>
    <w:rsid w:val="00D267C5"/>
    <w:rsid w:val="00D33E46"/>
    <w:rsid w:val="00D42901"/>
    <w:rsid w:val="00D4686D"/>
    <w:rsid w:val="00D46DD0"/>
    <w:rsid w:val="00D53E6F"/>
    <w:rsid w:val="00D66728"/>
    <w:rsid w:val="00D721AD"/>
    <w:rsid w:val="00D75679"/>
    <w:rsid w:val="00D860F1"/>
    <w:rsid w:val="00D9698D"/>
    <w:rsid w:val="00D97E40"/>
    <w:rsid w:val="00DA7840"/>
    <w:rsid w:val="00DB1E84"/>
    <w:rsid w:val="00DC5B8C"/>
    <w:rsid w:val="00DD04D4"/>
    <w:rsid w:val="00DE06D2"/>
    <w:rsid w:val="00DE3417"/>
    <w:rsid w:val="00DF1FD3"/>
    <w:rsid w:val="00DF3342"/>
    <w:rsid w:val="00E0220E"/>
    <w:rsid w:val="00E12C40"/>
    <w:rsid w:val="00E454CF"/>
    <w:rsid w:val="00E4580F"/>
    <w:rsid w:val="00E47FB2"/>
    <w:rsid w:val="00E5255D"/>
    <w:rsid w:val="00E577B7"/>
    <w:rsid w:val="00E60181"/>
    <w:rsid w:val="00E80ADA"/>
    <w:rsid w:val="00E81AF7"/>
    <w:rsid w:val="00E83BC4"/>
    <w:rsid w:val="00E94F38"/>
    <w:rsid w:val="00E9692B"/>
    <w:rsid w:val="00EA1D4C"/>
    <w:rsid w:val="00EA2F76"/>
    <w:rsid w:val="00EA4C72"/>
    <w:rsid w:val="00EB2383"/>
    <w:rsid w:val="00EB632E"/>
    <w:rsid w:val="00EC05DE"/>
    <w:rsid w:val="00EC6739"/>
    <w:rsid w:val="00F37673"/>
    <w:rsid w:val="00F427CC"/>
    <w:rsid w:val="00F56574"/>
    <w:rsid w:val="00F6019F"/>
    <w:rsid w:val="00F63143"/>
    <w:rsid w:val="00F810BD"/>
    <w:rsid w:val="00F8532A"/>
    <w:rsid w:val="00FC6216"/>
    <w:rsid w:val="00FC70C1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3C9E"/>
  <w15:docId w15:val="{4507CD23-6D17-4CAE-ADD4-49FE06D22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267A2-D66C-4E75-B1B9-1D1A4CA80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HCCS</dc:creator>
  <cp:lastModifiedBy>HCCS</cp:lastModifiedBy>
  <cp:revision>10</cp:revision>
  <cp:lastPrinted>2024-03-28T07:02:00Z</cp:lastPrinted>
  <dcterms:created xsi:type="dcterms:W3CDTF">2024-03-27T07:28:00Z</dcterms:created>
  <dcterms:modified xsi:type="dcterms:W3CDTF">2024-03-28T07:08:00Z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710aab989d2f4897b8ac32737f925b74</vt:lpwstr>
  </property>
</Properties>
</file>